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E34" w:rsidRPr="00941D22" w:rsidRDefault="00161424" w:rsidP="00161424">
      <w:pPr>
        <w:widowControl w:val="0"/>
        <w:autoSpaceDE w:val="0"/>
        <w:autoSpaceDN w:val="0"/>
        <w:adjustRightInd w:val="0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>Форма 1</w:t>
      </w:r>
    </w:p>
    <w:p w:rsidR="00FD5E63" w:rsidRPr="00941D22" w:rsidRDefault="00FD5E63" w:rsidP="00FD5E63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>ОТЧЕТ</w:t>
      </w:r>
      <w:r w:rsidR="00E93E43" w:rsidRPr="00941D22">
        <w:rPr>
          <w:rFonts w:ascii="Liberation Serif" w:hAnsi="Liberation Serif"/>
        </w:rPr>
        <w:t xml:space="preserve"> </w:t>
      </w:r>
    </w:p>
    <w:p w:rsidR="00000C7C" w:rsidRPr="00941D22" w:rsidRDefault="00FD5E63" w:rsidP="00000C7C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о реализации </w:t>
      </w:r>
      <w:r w:rsidR="00000C7C" w:rsidRPr="00941D22">
        <w:rPr>
          <w:rFonts w:ascii="Liberation Serif" w:hAnsi="Liberation Serif"/>
        </w:rPr>
        <w:t>Подпрограммы</w:t>
      </w:r>
    </w:p>
    <w:p w:rsidR="00291F8B" w:rsidRPr="00941D22" w:rsidRDefault="00000C7C" w:rsidP="00291F8B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«Содействие развитию малого и среднего предпринимательства </w:t>
      </w:r>
    </w:p>
    <w:p w:rsidR="00000C7C" w:rsidRPr="00941D22" w:rsidRDefault="00291F8B" w:rsidP="00291F8B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в Каменск-Уральском городском округе </w:t>
      </w:r>
      <w:r w:rsidR="00000C7C" w:rsidRPr="00941D22">
        <w:rPr>
          <w:rFonts w:ascii="Liberation Serif" w:hAnsi="Liberation Serif"/>
        </w:rPr>
        <w:t>на 20</w:t>
      </w:r>
      <w:r w:rsidR="005A4545" w:rsidRPr="00941D22">
        <w:rPr>
          <w:rFonts w:ascii="Liberation Serif" w:hAnsi="Liberation Serif"/>
        </w:rPr>
        <w:t>2</w:t>
      </w:r>
      <w:r w:rsidR="00B53DE9" w:rsidRPr="00941D22">
        <w:rPr>
          <w:rFonts w:ascii="Liberation Serif" w:hAnsi="Liberation Serif"/>
        </w:rPr>
        <w:t>5</w:t>
      </w:r>
      <w:r w:rsidR="00000C7C" w:rsidRPr="00941D22">
        <w:rPr>
          <w:rFonts w:ascii="Liberation Serif" w:hAnsi="Liberation Serif"/>
        </w:rPr>
        <w:t xml:space="preserve"> – 20</w:t>
      </w:r>
      <w:r w:rsidR="00B53DE9" w:rsidRPr="00941D22">
        <w:rPr>
          <w:rFonts w:ascii="Liberation Serif" w:hAnsi="Liberation Serif"/>
        </w:rPr>
        <w:t>30</w:t>
      </w:r>
      <w:r w:rsidR="00000C7C" w:rsidRPr="00941D22">
        <w:rPr>
          <w:rFonts w:ascii="Liberation Serif" w:hAnsi="Liberation Serif"/>
        </w:rPr>
        <w:t xml:space="preserve"> годы»</w:t>
      </w:r>
    </w:p>
    <w:p w:rsidR="00A82E34" w:rsidRPr="00941D22" w:rsidRDefault="00A82E34" w:rsidP="00FD5E63">
      <w:pPr>
        <w:widowControl w:val="0"/>
        <w:autoSpaceDE w:val="0"/>
        <w:autoSpaceDN w:val="0"/>
        <w:adjustRightInd w:val="0"/>
        <w:ind w:left="284"/>
        <w:jc w:val="center"/>
        <w:rPr>
          <w:rFonts w:ascii="Liberation Serif" w:hAnsi="Liberation Serif"/>
          <w:b/>
          <w:sz w:val="20"/>
          <w:szCs w:val="20"/>
        </w:rPr>
      </w:pPr>
    </w:p>
    <w:p w:rsidR="00FD5E63" w:rsidRPr="00941D22" w:rsidRDefault="00FD5E63" w:rsidP="00FD5E63">
      <w:pPr>
        <w:widowControl w:val="0"/>
        <w:autoSpaceDE w:val="0"/>
        <w:autoSpaceDN w:val="0"/>
        <w:adjustRightInd w:val="0"/>
        <w:ind w:left="284"/>
        <w:jc w:val="center"/>
        <w:rPr>
          <w:rFonts w:ascii="Liberation Serif" w:hAnsi="Liberation Serif"/>
          <w:b/>
        </w:rPr>
      </w:pPr>
      <w:r w:rsidRPr="00941D22">
        <w:rPr>
          <w:rFonts w:ascii="Liberation Serif" w:hAnsi="Liberation Serif"/>
          <w:b/>
        </w:rPr>
        <w:t>Дос</w:t>
      </w:r>
      <w:r w:rsidR="00A82E34" w:rsidRPr="00941D22">
        <w:rPr>
          <w:rFonts w:ascii="Liberation Serif" w:hAnsi="Liberation Serif"/>
          <w:b/>
        </w:rPr>
        <w:t>т</w:t>
      </w:r>
      <w:r w:rsidRPr="00941D22">
        <w:rPr>
          <w:rFonts w:ascii="Liberation Serif" w:hAnsi="Liberation Serif"/>
          <w:b/>
        </w:rPr>
        <w:t xml:space="preserve">ижение целевых показателей </w:t>
      </w:r>
      <w:r w:rsidR="00730761" w:rsidRPr="00941D22">
        <w:rPr>
          <w:rFonts w:ascii="Liberation Serif" w:hAnsi="Liberation Serif"/>
          <w:b/>
        </w:rPr>
        <w:t>муниципальной</w:t>
      </w:r>
      <w:r w:rsidRPr="00941D22">
        <w:rPr>
          <w:rFonts w:ascii="Liberation Serif" w:hAnsi="Liberation Serif"/>
          <w:b/>
        </w:rPr>
        <w:t xml:space="preserve"> п</w:t>
      </w:r>
      <w:r w:rsidR="00000C7C" w:rsidRPr="00941D22">
        <w:rPr>
          <w:rFonts w:ascii="Liberation Serif" w:hAnsi="Liberation Serif"/>
          <w:b/>
        </w:rPr>
        <w:t>одп</w:t>
      </w:r>
      <w:r w:rsidRPr="00941D22">
        <w:rPr>
          <w:rFonts w:ascii="Liberation Serif" w:hAnsi="Liberation Serif"/>
          <w:b/>
        </w:rPr>
        <w:t xml:space="preserve">рограммы за </w:t>
      </w:r>
      <w:r w:rsidR="00DF610F" w:rsidRPr="00941D22">
        <w:rPr>
          <w:rFonts w:ascii="Liberation Serif" w:hAnsi="Liberation Serif"/>
          <w:b/>
        </w:rPr>
        <w:t>20</w:t>
      </w:r>
      <w:r w:rsidR="0034700E" w:rsidRPr="00941D22">
        <w:rPr>
          <w:rFonts w:ascii="Liberation Serif" w:hAnsi="Liberation Serif"/>
          <w:b/>
        </w:rPr>
        <w:t>2</w:t>
      </w:r>
      <w:r w:rsidR="00B53DE9" w:rsidRPr="00941D22">
        <w:rPr>
          <w:rFonts w:ascii="Liberation Serif" w:hAnsi="Liberation Serif"/>
          <w:b/>
        </w:rPr>
        <w:t>5</w:t>
      </w:r>
      <w:r w:rsidR="00103D4A" w:rsidRPr="00941D22">
        <w:rPr>
          <w:rFonts w:ascii="Liberation Serif" w:hAnsi="Liberation Serif"/>
          <w:b/>
        </w:rPr>
        <w:t xml:space="preserve"> </w:t>
      </w:r>
      <w:r w:rsidR="00000C7C" w:rsidRPr="00941D22">
        <w:rPr>
          <w:rFonts w:ascii="Liberation Serif" w:hAnsi="Liberation Serif"/>
          <w:b/>
        </w:rPr>
        <w:t>год</w:t>
      </w:r>
      <w:r w:rsidRPr="00941D22">
        <w:rPr>
          <w:rFonts w:ascii="Liberation Serif" w:hAnsi="Liberation Serif"/>
          <w:b/>
        </w:rPr>
        <w:t xml:space="preserve"> (отчетный период)</w:t>
      </w:r>
    </w:p>
    <w:p w:rsidR="00161424" w:rsidRPr="00941D22" w:rsidRDefault="00161424" w:rsidP="00FD5E63">
      <w:pPr>
        <w:widowControl w:val="0"/>
        <w:autoSpaceDE w:val="0"/>
        <w:autoSpaceDN w:val="0"/>
        <w:adjustRightInd w:val="0"/>
        <w:ind w:left="284"/>
        <w:jc w:val="center"/>
        <w:rPr>
          <w:rFonts w:ascii="Liberation Serif" w:hAnsi="Liberation Serif"/>
          <w:b/>
        </w:rPr>
      </w:pPr>
    </w:p>
    <w:tbl>
      <w:tblPr>
        <w:tblW w:w="14875" w:type="dxa"/>
        <w:tblCellSpacing w:w="5" w:type="nil"/>
        <w:tblInd w:w="247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91"/>
        <w:gridCol w:w="3730"/>
        <w:gridCol w:w="169"/>
        <w:gridCol w:w="1296"/>
        <w:gridCol w:w="2035"/>
        <w:gridCol w:w="2105"/>
        <w:gridCol w:w="1531"/>
        <w:gridCol w:w="3118"/>
      </w:tblGrid>
      <w:tr w:rsidR="00E93E43" w:rsidRPr="00941D22" w:rsidTr="005652A6">
        <w:trPr>
          <w:trHeight w:val="288"/>
          <w:tblCellSpacing w:w="5" w:type="nil"/>
        </w:trPr>
        <w:tc>
          <w:tcPr>
            <w:tcW w:w="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№ строки</w:t>
            </w:r>
          </w:p>
        </w:tc>
        <w:tc>
          <w:tcPr>
            <w:tcW w:w="38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477BBC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Ц</w:t>
            </w:r>
            <w:r w:rsidR="00E93E43" w:rsidRPr="00941D22">
              <w:rPr>
                <w:rFonts w:ascii="Liberation Serif" w:hAnsi="Liberation Serif"/>
                <w:sz w:val="24"/>
                <w:szCs w:val="24"/>
              </w:rPr>
              <w:t>ели, задачи и целевые показатели</w:t>
            </w:r>
            <w:r w:rsidR="00E93E43" w:rsidRPr="00941D22">
              <w:rPr>
                <w:rFonts w:ascii="Liberation Serif" w:hAnsi="Liberation Serif"/>
                <w:sz w:val="24"/>
                <w:szCs w:val="24"/>
              </w:rPr>
              <w:br/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Единица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br/>
              <w:t>измерения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Значение целевого показателя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Процент выполнения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tabs>
                <w:tab w:val="left" w:pos="2968"/>
              </w:tabs>
              <w:ind w:right="-187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Причины отклонения от планового значения</w:t>
            </w:r>
          </w:p>
        </w:tc>
      </w:tr>
      <w:tr w:rsidR="00E93E43" w:rsidRPr="00941D22" w:rsidTr="005652A6">
        <w:trPr>
          <w:trHeight w:val="555"/>
          <w:tblCellSpacing w:w="5" w:type="nil"/>
        </w:trPr>
        <w:tc>
          <w:tcPr>
            <w:tcW w:w="8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89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план</w:t>
            </w:r>
          </w:p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факт</w:t>
            </w:r>
          </w:p>
          <w:p w:rsidR="00E93E43" w:rsidRPr="00941D22" w:rsidRDefault="00E93E43" w:rsidP="00510F05">
            <w:pPr>
              <w:pStyle w:val="ConsPlusCell"/>
              <w:tabs>
                <w:tab w:val="left" w:pos="139"/>
              </w:tabs>
              <w:ind w:right="1769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5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E93E43" w:rsidRPr="00941D22" w:rsidTr="005652A6">
        <w:trPr>
          <w:trHeight w:val="284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E93E43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1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510F05">
            <w:pPr>
              <w:widowControl w:val="0"/>
              <w:autoSpaceDE w:val="0"/>
              <w:autoSpaceDN w:val="0"/>
              <w:adjustRightInd w:val="0"/>
              <w:ind w:firstLine="540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2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510F05">
            <w:pPr>
              <w:pStyle w:val="ConsPlusCell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3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510F05">
            <w:pPr>
              <w:pStyle w:val="ConsPlusCell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4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510F05">
            <w:pPr>
              <w:pStyle w:val="ConsPlusCell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5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510F05">
            <w:pPr>
              <w:pStyle w:val="ConsPlusCell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E43" w:rsidRPr="00941D22" w:rsidRDefault="00DD7738" w:rsidP="008407DB">
            <w:pPr>
              <w:pStyle w:val="ConsPlusCell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7</w:t>
            </w:r>
          </w:p>
        </w:tc>
      </w:tr>
      <w:tr w:rsidR="00000C7C" w:rsidRPr="00941D22" w:rsidTr="00F63DFB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C7C" w:rsidRPr="00941D22" w:rsidRDefault="00A82E34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398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C7C" w:rsidRPr="00941D22" w:rsidRDefault="00000C7C" w:rsidP="00303BA1">
            <w:pPr>
              <w:pStyle w:val="ConsPlusCell"/>
              <w:jc w:val="both"/>
              <w:rPr>
                <w:rFonts w:ascii="Liberation Serif" w:hAnsi="Liberation Serif"/>
                <w:b/>
                <w:sz w:val="25"/>
                <w:szCs w:val="25"/>
              </w:rPr>
            </w:pPr>
            <w:r w:rsidRPr="00941D22">
              <w:rPr>
                <w:rFonts w:ascii="Liberation Serif" w:hAnsi="Liberation Serif"/>
                <w:b/>
                <w:sz w:val="25"/>
                <w:szCs w:val="25"/>
              </w:rPr>
              <w:t xml:space="preserve">Цель: </w:t>
            </w:r>
            <w:r w:rsidR="00303BA1" w:rsidRPr="00941D22">
              <w:rPr>
                <w:rFonts w:ascii="Liberation Serif" w:hAnsi="Liberation Serif"/>
                <w:sz w:val="24"/>
                <w:szCs w:val="24"/>
              </w:rPr>
              <w:t xml:space="preserve">Создание в Каменск-Уральском городском округе благоприятных условий для развития малого и среднего предпринимательства (далее – МСП), физических лиц, не являющихся индивидуальными предпринимателями и применяющих специальный налоговый </w:t>
            </w:r>
            <w:hyperlink r:id="rId9" w:history="1">
              <w:r w:rsidR="00303BA1" w:rsidRPr="00941D22">
                <w:rPr>
                  <w:rFonts w:ascii="Liberation Serif" w:hAnsi="Liberation Serif"/>
                  <w:color w:val="0000FF"/>
                  <w:sz w:val="24"/>
                  <w:szCs w:val="24"/>
                </w:rPr>
                <w:t>режим</w:t>
              </w:r>
            </w:hyperlink>
            <w:r w:rsidR="00303BA1" w:rsidRPr="00941D22">
              <w:rPr>
                <w:rFonts w:ascii="Liberation Serif" w:hAnsi="Liberation Serif"/>
                <w:sz w:val="24"/>
                <w:szCs w:val="24"/>
              </w:rPr>
              <w:t xml:space="preserve"> «Налог на профессиональный доход» (далее – </w:t>
            </w:r>
            <w:proofErr w:type="spellStart"/>
            <w:r w:rsidR="00303BA1" w:rsidRPr="00941D22">
              <w:rPr>
                <w:rFonts w:ascii="Liberation Serif" w:hAnsi="Liberation Serif"/>
                <w:sz w:val="24"/>
                <w:szCs w:val="24"/>
              </w:rPr>
              <w:t>самозанятые</w:t>
            </w:r>
            <w:proofErr w:type="spellEnd"/>
            <w:r w:rsidR="00303BA1" w:rsidRPr="00941D22">
              <w:rPr>
                <w:rFonts w:ascii="Liberation Serif" w:hAnsi="Liberation Serif"/>
                <w:sz w:val="24"/>
                <w:szCs w:val="24"/>
              </w:rPr>
              <w:t xml:space="preserve"> граждане), в том числе в приоритетных для городского округа сферах, способствующих занятости и </w:t>
            </w:r>
            <w:proofErr w:type="spellStart"/>
            <w:r w:rsidR="00303BA1" w:rsidRPr="00941D22">
              <w:rPr>
                <w:rFonts w:ascii="Liberation Serif" w:hAnsi="Liberation Serif"/>
                <w:sz w:val="24"/>
                <w:szCs w:val="24"/>
              </w:rPr>
              <w:t>самозанятости</w:t>
            </w:r>
            <w:proofErr w:type="spellEnd"/>
            <w:r w:rsidR="00303BA1" w:rsidRPr="00941D22">
              <w:rPr>
                <w:rFonts w:ascii="Liberation Serif" w:hAnsi="Liberation Serif"/>
                <w:sz w:val="24"/>
                <w:szCs w:val="24"/>
              </w:rPr>
              <w:t xml:space="preserve"> населения</w:t>
            </w:r>
          </w:p>
        </w:tc>
      </w:tr>
      <w:tr w:rsidR="00000C7C" w:rsidRPr="00941D22" w:rsidTr="00FA2E86">
        <w:trPr>
          <w:trHeight w:val="261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C7C" w:rsidRPr="00941D22" w:rsidRDefault="00A82E34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398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C7C" w:rsidRPr="00941D22" w:rsidRDefault="00000C7C" w:rsidP="00510F05">
            <w:pPr>
              <w:pStyle w:val="ConsPlusCell"/>
              <w:rPr>
                <w:rFonts w:ascii="Liberation Serif" w:hAnsi="Liberation Serif"/>
                <w:sz w:val="25"/>
                <w:szCs w:val="25"/>
              </w:rPr>
            </w:pPr>
            <w:r w:rsidRPr="00941D22">
              <w:rPr>
                <w:rFonts w:ascii="Liberation Serif" w:hAnsi="Liberation Serif"/>
                <w:b/>
                <w:sz w:val="25"/>
                <w:szCs w:val="25"/>
              </w:rPr>
              <w:t>Задача 1</w:t>
            </w:r>
            <w:r w:rsidRPr="00941D22">
              <w:rPr>
                <w:rFonts w:ascii="Liberation Serif" w:hAnsi="Liberation Serif"/>
                <w:sz w:val="25"/>
                <w:szCs w:val="25"/>
              </w:rPr>
              <w:t xml:space="preserve"> </w:t>
            </w:r>
            <w:r w:rsidR="00F93044" w:rsidRPr="00941D22">
              <w:rPr>
                <w:rFonts w:ascii="Liberation Serif" w:hAnsi="Liberation Serif"/>
                <w:sz w:val="25"/>
                <w:szCs w:val="25"/>
              </w:rPr>
              <w:t>Стимулирование развития субъектов МСП</w:t>
            </w:r>
            <w:r w:rsidR="00941D22" w:rsidRPr="00941D22">
              <w:rPr>
                <w:rFonts w:ascii="Liberation Serif" w:hAnsi="Liberation Serif"/>
                <w:sz w:val="20"/>
                <w:szCs w:val="20"/>
              </w:rPr>
              <w:t xml:space="preserve"> 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 xml:space="preserve">и </w:t>
            </w:r>
            <w:proofErr w:type="spellStart"/>
            <w:r w:rsidR="00941D22" w:rsidRPr="00941D22">
              <w:rPr>
                <w:rFonts w:ascii="Liberation Serif" w:hAnsi="Liberation Serif"/>
                <w:sz w:val="24"/>
                <w:szCs w:val="24"/>
              </w:rPr>
              <w:t>самозанятых</w:t>
            </w:r>
            <w:proofErr w:type="spellEnd"/>
            <w:r w:rsidR="00941D22" w:rsidRPr="00941D22">
              <w:rPr>
                <w:rFonts w:ascii="Liberation Serif" w:hAnsi="Liberation Serif"/>
                <w:sz w:val="24"/>
                <w:szCs w:val="24"/>
              </w:rPr>
              <w:t xml:space="preserve"> граждан</w:t>
            </w:r>
          </w:p>
        </w:tc>
      </w:tr>
      <w:tr w:rsidR="00CF236A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941D22" w:rsidP="003540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CF236A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Количество субъектов МСП, получивших поддержку в виде субсидий на </w:t>
            </w:r>
            <w:r w:rsidRPr="00941D22">
              <w:rPr>
                <w:rFonts w:ascii="Liberation Serif" w:hAnsi="Liberation Serif"/>
                <w:bCs/>
                <w:color w:val="000000"/>
                <w:sz w:val="24"/>
                <w:szCs w:val="24"/>
              </w:rPr>
              <w:t>возмещение затрат</w:t>
            </w:r>
            <w:r w:rsidRPr="00941D22">
              <w:rPr>
                <w:rFonts w:ascii="Liberation Serif" w:hAnsi="Liberation Serif"/>
                <w:sz w:val="24"/>
                <w:szCs w:val="24"/>
                <w:lang w:eastAsia="en-US"/>
              </w:rPr>
              <w:t>, связанных с рекламой их товаров (работ, услуг)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CF236A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CF236A" w:rsidP="00941D22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1</w:t>
            </w:r>
            <w:r w:rsidR="003E66FC" w:rsidRPr="00941D22">
              <w:rPr>
                <w:rFonts w:ascii="Liberation Serif" w:hAnsi="Liberation Serif"/>
                <w:sz w:val="24"/>
                <w:szCs w:val="24"/>
              </w:rPr>
              <w:t>0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594A8A" w:rsidP="00491C4D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594A8A" w:rsidP="003E66FC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120</w:t>
            </w:r>
            <w:r w:rsidR="00974AF6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6A" w:rsidRPr="00941D22" w:rsidRDefault="00CF236A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0714F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1A2ABC" w:rsidP="00F63DFB">
            <w:pPr>
              <w:pStyle w:val="ConsPlusCell"/>
              <w:rPr>
                <w:rFonts w:ascii="Liberation Serif" w:hAnsi="Liberation Serif"/>
                <w:sz w:val="25"/>
                <w:szCs w:val="25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Организация выставки для субъектов МСП</w:t>
            </w:r>
            <w:r w:rsidR="00F93044" w:rsidRPr="00941D22">
              <w:rPr>
                <w:rFonts w:ascii="Liberation Serif" w:hAnsi="Liberation Serif"/>
                <w:sz w:val="24"/>
                <w:szCs w:val="24"/>
              </w:rPr>
              <w:t xml:space="preserve"> и других мероприятий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1A2ABC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1A2ABC" w:rsidP="00941D22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594A8A" w:rsidP="00A82E34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594A8A" w:rsidP="00D05548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1A2ABC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14F" w:rsidRPr="00941D22" w:rsidRDefault="0030714F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41CC6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D22" w:rsidRPr="00941D22" w:rsidRDefault="00941D22" w:rsidP="00941D22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Общее число участников (субъектов МСП,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самозанятых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граждан) мероприятий пропаганды и популяризации предпринимательской деятельности, в том числе субъекты МСП и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самозанятые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граждане, </w:t>
            </w:r>
          </w:p>
          <w:p w:rsidR="00941D22" w:rsidRPr="00941D22" w:rsidRDefault="00941D22" w:rsidP="00941D22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получившие консультационные услуги в центре «Мой бизнес» </w:t>
            </w:r>
          </w:p>
          <w:p w:rsidR="00B41CC6" w:rsidRPr="00941D22" w:rsidRDefault="00941D22" w:rsidP="00941D22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(пр. Победы, 75)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043DCD" w:rsidP="00043DCD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FD18D6" w:rsidP="00941D22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4</w:t>
            </w:r>
            <w:r w:rsidR="003E66FC" w:rsidRPr="00941D22">
              <w:rPr>
                <w:rFonts w:ascii="Liberation Serif" w:hAnsi="Liberation Serif"/>
                <w:sz w:val="24"/>
                <w:szCs w:val="24"/>
              </w:rPr>
              <w:t>00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AA4F6A" w:rsidP="00594A8A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  <w:r w:rsidR="00594A8A">
              <w:rPr>
                <w:rFonts w:ascii="Liberation Serif" w:hAnsi="Liberation Serif"/>
                <w:sz w:val="24"/>
                <w:szCs w:val="24"/>
              </w:rPr>
              <w:t>327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594A8A" w:rsidP="00594A8A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332</w:t>
            </w:r>
            <w:r w:rsidR="00E51079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93044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1C06B3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Ведение </w:t>
            </w:r>
            <w:r w:rsidR="001C06B3" w:rsidRPr="00941D22">
              <w:rPr>
                <w:rFonts w:ascii="Liberation Serif" w:hAnsi="Liberation Serif"/>
                <w:sz w:val="24"/>
                <w:szCs w:val="24"/>
              </w:rPr>
              <w:t xml:space="preserve">и модернизация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сайта (</w:t>
            </w:r>
            <w:r w:rsidR="001C06B3" w:rsidRPr="00941D22">
              <w:rPr>
                <w:rFonts w:ascii="Liberation Serif" w:hAnsi="Liberation Serif"/>
                <w:sz w:val="24"/>
                <w:szCs w:val="24"/>
              </w:rPr>
              <w:t>сайт Муниципального фонда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hyperlink r:id="rId10" w:history="1">
              <w:r w:rsidRPr="00941D22">
                <w:rPr>
                  <w:rStyle w:val="af4"/>
                  <w:rFonts w:ascii="Liberation Serif" w:hAnsi="Liberation Serif"/>
                  <w:sz w:val="24"/>
                  <w:szCs w:val="24"/>
                </w:rPr>
                <w:t>www.mspkamensk.ru</w:t>
              </w:r>
            </w:hyperlink>
            <w:r w:rsidRPr="00941D22">
              <w:rPr>
                <w:rFonts w:ascii="Liberation Serif" w:hAnsi="Liberation Serif"/>
                <w:sz w:val="24"/>
                <w:szCs w:val="24"/>
              </w:rPr>
              <w:t>)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F93044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F93044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A82E34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A82E34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044" w:rsidRPr="00941D22" w:rsidRDefault="00F93044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61509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7</w:t>
            </w:r>
          </w:p>
        </w:tc>
        <w:tc>
          <w:tcPr>
            <w:tcW w:w="3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D05548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Предоставление помещения Муниципальному фонду «Фонд поддержки предпринимательства </w:t>
            </w:r>
            <w:r w:rsidR="00C92D20" w:rsidRPr="00941D22">
              <w:rPr>
                <w:rFonts w:ascii="Liberation Serif" w:hAnsi="Liberation Serif"/>
                <w:sz w:val="24"/>
                <w:szCs w:val="24"/>
              </w:rPr>
              <w:t>К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аменск-Уральского</w:t>
            </w:r>
            <w:r w:rsidR="00D05548" w:rsidRPr="00941D22">
              <w:rPr>
                <w:rFonts w:ascii="Liberation Serif" w:hAnsi="Liberation Serif"/>
                <w:sz w:val="24"/>
                <w:szCs w:val="24"/>
              </w:rPr>
              <w:t xml:space="preserve"> городского округа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»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2C6961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509" w:rsidRPr="00941D22" w:rsidRDefault="00A61509" w:rsidP="002C6961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B41CC6" w:rsidRPr="00941D22" w:rsidTr="005652A6">
        <w:trPr>
          <w:trHeight w:val="26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3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D05548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proofErr w:type="gramStart"/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Предоставление льгот субъектам МСП и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самозанятым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гражданам, осуществляющим приоритетные виды деятельности, определенные Приложением № 3 к настоящей Подпрограмме – арендаторам муниципального имущества, включенного в Перечень недвижимого имущества Каменск-Уральского городского округа, предназначенного для предоставления во владение и (или) в пользование на долгосрочной основе субъектам малого и среднего предпринимательства  (за исключением земельных участков)</w:t>
            </w:r>
            <w:proofErr w:type="gramEnd"/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2C696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процент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100%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100%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CC6" w:rsidRPr="00941D22" w:rsidRDefault="00B41CC6" w:rsidP="002C6961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C3A88" w:rsidRPr="00941D22" w:rsidTr="005652A6">
        <w:trPr>
          <w:trHeight w:val="268"/>
          <w:tblCellSpacing w:w="5" w:type="nil"/>
        </w:trPr>
        <w:tc>
          <w:tcPr>
            <w:tcW w:w="89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C3A88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9</w:t>
            </w: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D22" w:rsidRPr="00941D22" w:rsidRDefault="00941D22" w:rsidP="00F112F9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Налоговый расход:</w:t>
            </w:r>
          </w:p>
          <w:p w:rsidR="00FC3A88" w:rsidRPr="00941D22" w:rsidRDefault="00941D22" w:rsidP="00941D22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С</w:t>
            </w:r>
            <w:r w:rsidR="00FC3A88" w:rsidRPr="00941D22">
              <w:rPr>
                <w:rFonts w:ascii="Liberation Serif" w:hAnsi="Liberation Serif"/>
                <w:sz w:val="24"/>
                <w:szCs w:val="24"/>
              </w:rPr>
              <w:t>умма и количество плательщиков налогового расхода</w:t>
            </w:r>
            <w:r w:rsidR="00FC3A88" w:rsidRPr="00941D22">
              <w:rPr>
                <w:rFonts w:ascii="Liberation Serif" w:hAnsi="Liberation Serif" w:cs="Liberation Serif"/>
                <w:sz w:val="24"/>
                <w:szCs w:val="24"/>
              </w:rPr>
              <w:t xml:space="preserve"> за земельные участки, предоставленные и используемые для эксплуатации стадионов, имеющих специальные места для зрителей от 500 мест: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A88" w:rsidRPr="00941D22" w:rsidRDefault="00FC3A88" w:rsidP="00F112F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A88" w:rsidRPr="00941D22" w:rsidRDefault="00FC3A88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A88" w:rsidRPr="00941D22" w:rsidRDefault="00FC3A88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A88" w:rsidRPr="00941D22" w:rsidRDefault="00FC3A88" w:rsidP="00670E7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A88" w:rsidRPr="00941D22" w:rsidRDefault="00FC3A88" w:rsidP="002C6961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74125" w:rsidRPr="00941D22" w:rsidTr="005652A6">
        <w:trPr>
          <w:trHeight w:val="268"/>
          <w:tblCellSpacing w:w="5" w:type="nil"/>
        </w:trPr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4125" w:rsidRPr="00941D22" w:rsidRDefault="00774125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DE1270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сумма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DE12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 w:rsidRPr="00941D22">
              <w:rPr>
                <w:rFonts w:ascii="Liberation Serif" w:hAnsi="Liberation Serif"/>
                <w:sz w:val="24"/>
                <w:szCs w:val="24"/>
              </w:rPr>
              <w:t>.р</w:t>
            </w:r>
            <w:proofErr w:type="gramEnd"/>
            <w:r w:rsidRPr="00941D22">
              <w:rPr>
                <w:rFonts w:ascii="Liberation Serif" w:hAnsi="Liberation Serif"/>
                <w:sz w:val="24"/>
                <w:szCs w:val="24"/>
              </w:rPr>
              <w:t>уб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118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594A8A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118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594A8A" w:rsidP="00DE1270">
            <w:pPr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</w:t>
            </w:r>
            <w:r w:rsidR="00774125" w:rsidRPr="00941D22">
              <w:rPr>
                <w:rFonts w:ascii="Liberation Serif" w:hAnsi="Liberation Serif"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2C6961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74125" w:rsidRPr="00941D22" w:rsidTr="005652A6">
        <w:trPr>
          <w:trHeight w:val="268"/>
          <w:tblCellSpacing w:w="5" w:type="nil"/>
        </w:trPr>
        <w:tc>
          <w:tcPr>
            <w:tcW w:w="8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38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DE1270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плательщиков</w:t>
            </w:r>
          </w:p>
        </w:tc>
        <w:tc>
          <w:tcPr>
            <w:tcW w:w="12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DE127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594A8A" w:rsidP="002C6961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594A8A" w:rsidP="00DE1270">
            <w:pPr>
              <w:jc w:val="center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</w:t>
            </w:r>
            <w:r w:rsidR="00774125" w:rsidRPr="00941D22">
              <w:rPr>
                <w:rFonts w:ascii="Liberation Serif" w:hAnsi="Liberation Serif"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125" w:rsidRPr="00941D22" w:rsidRDefault="00774125" w:rsidP="002C6961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82E34" w:rsidRPr="00941D22" w:rsidTr="00F63DFB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34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10</w:t>
            </w:r>
          </w:p>
        </w:tc>
        <w:tc>
          <w:tcPr>
            <w:tcW w:w="1398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E34" w:rsidRPr="00941D22" w:rsidRDefault="00A82E34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Задача 2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Содействие в обеспечении конкурентоспособности МСП</w:t>
            </w:r>
          </w:p>
        </w:tc>
      </w:tr>
      <w:tr w:rsidR="00161424" w:rsidRPr="00941D22" w:rsidTr="005652A6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941D22" w:rsidP="00221C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11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1C06B3" w:rsidP="001C06B3">
            <w:pPr>
              <w:pStyle w:val="ConsPlusCell"/>
              <w:rPr>
                <w:rFonts w:ascii="Liberation Serif" w:hAnsi="Liberation Serif"/>
                <w:sz w:val="25"/>
                <w:szCs w:val="25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Число</w:t>
            </w:r>
            <w:r w:rsidR="00C546C6" w:rsidRPr="00941D22">
              <w:rPr>
                <w:rFonts w:ascii="Liberation Serif" w:hAnsi="Liberation Serif"/>
                <w:sz w:val="24"/>
                <w:szCs w:val="24"/>
              </w:rPr>
              <w:t xml:space="preserve"> субъектов малого и среднего предпринимательства на 10 000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человек населения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161424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 / 1</w:t>
            </w:r>
            <w:r w:rsidR="00C546C6" w:rsidRPr="00941D22">
              <w:rPr>
                <w:rFonts w:ascii="Liberation Serif" w:hAnsi="Liberation Serif"/>
                <w:sz w:val="24"/>
                <w:szCs w:val="24"/>
              </w:rPr>
              <w:t>0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 000 жителей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670E73" w:rsidP="00D85A37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28</w:t>
            </w:r>
            <w:r w:rsidR="00D85A37" w:rsidRPr="00941D2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4D54C2" w:rsidP="000D40B9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305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4D54C2" w:rsidP="004D54C2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107</w:t>
            </w:r>
            <w:r w:rsidR="0065124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424" w:rsidRPr="00941D22" w:rsidRDefault="00161424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77B9D" w:rsidRPr="00941D22" w:rsidTr="005652A6">
        <w:trPr>
          <w:trHeight w:val="28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941D22" w:rsidP="0080394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700F95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Доля среднесписочной численности работников (без внешних совместителей) малых и средних предприятий в среднесписочной численности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работников (без внешних совместителей) всех предприятий и организаций муниципального образования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A77B9D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670E73" w:rsidP="00941D22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34,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1C06B3" w:rsidP="00171E87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34</w:t>
            </w:r>
            <w:r w:rsidR="00D85A37" w:rsidRPr="00941D22">
              <w:rPr>
                <w:rFonts w:ascii="Liberation Serif" w:hAnsi="Liberation Serif"/>
                <w:sz w:val="24"/>
                <w:szCs w:val="24"/>
              </w:rPr>
              <w:t>,3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974AF6" w:rsidP="00974AF6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99</w:t>
            </w:r>
            <w:r w:rsidR="00A77B9D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B9D" w:rsidRPr="00941D22" w:rsidRDefault="00A77B9D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4A5825" w:rsidRPr="00941D22" w:rsidTr="005652A6">
        <w:trPr>
          <w:trHeight w:val="28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941D22" w:rsidP="00143E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4A5825" w:rsidP="0027255E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Количество субъектов малого и среднего предпринимательства </w:t>
            </w:r>
            <w:r w:rsidRPr="00941D22">
              <w:rPr>
                <w:rFonts w:ascii="Liberation Serif" w:hAnsi="Liberation Serif" w:cs="Liberation Serif"/>
                <w:color w:val="000000"/>
                <w:sz w:val="24"/>
                <w:szCs w:val="24"/>
                <w:shd w:val="clear" w:color="auto" w:fill="FFFFFF"/>
              </w:rPr>
              <w:t>(на начало года за предыдущий год)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4A5825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4A5825" w:rsidP="00941D22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46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594A8A" w:rsidP="00AA4F6A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4959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594A8A" w:rsidP="00D85A37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106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 xml:space="preserve">% 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825" w:rsidRPr="00941D22" w:rsidRDefault="004A5825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03B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941D22" w:rsidP="00AA48A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14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27255E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Количество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самозанятых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граждан, </w:t>
            </w:r>
            <w:r w:rsidRPr="00941D22">
              <w:rPr>
                <w:rFonts w:ascii="Liberation Serif" w:hAnsi="Liberation Serif" w:cs="Liberation Serif"/>
                <w:color w:val="000000"/>
                <w:sz w:val="24"/>
                <w:szCs w:val="24"/>
                <w:shd w:val="clear" w:color="auto" w:fill="FFFFFF"/>
              </w:rPr>
              <w:t xml:space="preserve">зафиксировавших свой статус с учетом введения налогового режима для </w:t>
            </w:r>
            <w:proofErr w:type="spellStart"/>
            <w:r w:rsidRPr="00941D22">
              <w:rPr>
                <w:rFonts w:ascii="Liberation Serif" w:hAnsi="Liberation Serif" w:cs="Liberation Serif"/>
                <w:color w:val="000000"/>
                <w:sz w:val="24"/>
                <w:szCs w:val="24"/>
                <w:shd w:val="clear" w:color="auto" w:fill="FFFFFF"/>
              </w:rPr>
              <w:t>самозанятых</w:t>
            </w:r>
            <w:proofErr w:type="spellEnd"/>
            <w:r w:rsidRPr="00941D22">
              <w:rPr>
                <w:rFonts w:ascii="Liberation Serif" w:hAnsi="Liberation Serif" w:cs="Liberation Serif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333C4A" w:rsidRPr="00941D22">
              <w:rPr>
                <w:rFonts w:ascii="Liberation Serif" w:hAnsi="Liberation Serif" w:cs="Liberation Serif"/>
                <w:color w:val="000000"/>
                <w:sz w:val="24"/>
                <w:szCs w:val="24"/>
                <w:shd w:val="clear" w:color="auto" w:fill="FFFFFF"/>
              </w:rPr>
              <w:t>(на начало года за предыдущий год)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941D22" w:rsidP="00FE06D0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8900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4D54C2" w:rsidP="00FE06D0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14226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594A8A" w:rsidP="004D54C2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  <w:r w:rsidR="004D54C2">
              <w:rPr>
                <w:rFonts w:ascii="Liberation Serif" w:hAnsi="Liberation Serif"/>
                <w:sz w:val="24"/>
                <w:szCs w:val="24"/>
              </w:rPr>
              <w:t>60</w:t>
            </w:r>
            <w:r w:rsidR="00303B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03B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941D22" w:rsidP="00AA48A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27255E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созданных рабочих мест</w:t>
            </w:r>
            <w:r w:rsidR="00B41CC6" w:rsidRPr="00941D22">
              <w:rPr>
                <w:rFonts w:ascii="Liberation Serif" w:hAnsi="Liberation Serif"/>
                <w:sz w:val="24"/>
                <w:szCs w:val="24"/>
              </w:rPr>
              <w:t xml:space="preserve"> субъектами МСП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DE1270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70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594A8A" w:rsidP="00F4633A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258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594A8A" w:rsidP="00FE06D0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368</w:t>
            </w:r>
            <w:r w:rsidR="00303B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03BA1" w:rsidRPr="00941D22" w:rsidTr="00F63DFB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941D22" w:rsidP="00AA48A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16</w:t>
            </w:r>
          </w:p>
        </w:tc>
        <w:tc>
          <w:tcPr>
            <w:tcW w:w="1398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3BA1" w:rsidRPr="00941D22" w:rsidRDefault="00303BA1" w:rsidP="00974AF6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Задача 3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Развитие инвестиционной привлекательности территории Каменск-Уральского городского округа</w:t>
            </w:r>
          </w:p>
        </w:tc>
      </w:tr>
      <w:tr w:rsidR="00AA48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17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инвестиционных площадок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A01F84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10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347345" w:rsidP="00A77B9D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347345" w:rsidP="00D91919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</w:t>
            </w:r>
            <w:r w:rsidR="00E51079">
              <w:rPr>
                <w:rFonts w:ascii="Liberation Serif" w:hAnsi="Liberation Serif"/>
                <w:sz w:val="24"/>
                <w:szCs w:val="24"/>
              </w:rPr>
              <w:t>0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18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подготовленных бизнес-планов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985990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15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94A8A" w:rsidP="00A77B9D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94A8A" w:rsidP="00E861D7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19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привлеченных инвесторов (реализованных бизнес-планов)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человек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A01F84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15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94A8A" w:rsidP="00A77B9D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15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94A8A" w:rsidP="00F112F9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 w:rsidTr="006C19BA">
        <w:trPr>
          <w:trHeight w:val="433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20</w:t>
            </w:r>
          </w:p>
        </w:tc>
        <w:tc>
          <w:tcPr>
            <w:tcW w:w="1398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6C19BA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Задача 4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Развитие молодежного предпринимательства</w:t>
            </w:r>
          </w:p>
        </w:tc>
      </w:tr>
      <w:tr w:rsidR="00AA48A1" w:rsidRPr="00941D22">
        <w:trPr>
          <w:trHeight w:val="28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21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участников мероприятия «Школа бизнеса»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человек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0331D6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70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68280E" w:rsidP="00D91919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93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68280E" w:rsidP="00A20213">
            <w:pPr>
              <w:pStyle w:val="ConsPlusCell"/>
              <w:tabs>
                <w:tab w:val="left" w:pos="87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133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tabs>
                <w:tab w:val="left" w:pos="1738"/>
              </w:tabs>
              <w:ind w:right="1514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 w:rsidTr="0080394F">
        <w:trPr>
          <w:trHeight w:val="418"/>
          <w:tblCellSpacing w:w="5" w:type="nil"/>
        </w:trPr>
        <w:tc>
          <w:tcPr>
            <w:tcW w:w="8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22</w:t>
            </w:r>
          </w:p>
        </w:tc>
        <w:tc>
          <w:tcPr>
            <w:tcW w:w="37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участников мероприятия «Школа бизнеса», защитивших бизнес-планы</w:t>
            </w:r>
          </w:p>
        </w:tc>
        <w:tc>
          <w:tcPr>
            <w:tcW w:w="14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F63DFB">
            <w:pPr>
              <w:pStyle w:val="ConsPlusCell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единиц</w:t>
            </w:r>
          </w:p>
        </w:tc>
        <w:tc>
          <w:tcPr>
            <w:tcW w:w="20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164B93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10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D2117" w:rsidP="00C13A17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  <w:r w:rsidR="00C13A17">
              <w:rPr>
                <w:rFonts w:ascii="Liberation Serif" w:hAnsi="Liberation Serif"/>
                <w:sz w:val="24"/>
                <w:szCs w:val="24"/>
              </w:rPr>
              <w:t>8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5D2117" w:rsidP="00C13A17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  <w:r w:rsidR="00C13A17">
              <w:rPr>
                <w:rFonts w:ascii="Liberation Serif" w:hAnsi="Liberation Serif"/>
                <w:sz w:val="24"/>
                <w:szCs w:val="24"/>
              </w:rPr>
              <w:t>8</w:t>
            </w:r>
            <w:r>
              <w:rPr>
                <w:rFonts w:ascii="Liberation Serif" w:hAnsi="Liberation Serif"/>
                <w:sz w:val="24"/>
                <w:szCs w:val="24"/>
              </w:rPr>
              <w:t>0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 w:rsidTr="002C6961">
        <w:trPr>
          <w:trHeight w:val="41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23</w:t>
            </w:r>
          </w:p>
        </w:tc>
        <w:tc>
          <w:tcPr>
            <w:tcW w:w="13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Задача 5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Реализация мероприятия «Школа социальных инициатив»</w:t>
            </w:r>
          </w:p>
        </w:tc>
      </w:tr>
      <w:tr w:rsidR="00AA48A1" w:rsidRPr="00941D22" w:rsidTr="0080394F">
        <w:trPr>
          <w:trHeight w:val="41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24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2C6961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участников мероприятия «Школа социальных инициатив»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E62859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человек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0331D6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15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DB4AB6" w:rsidRDefault="00DB4AB6" w:rsidP="004350B6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4AB6">
              <w:rPr>
                <w:rFonts w:ascii="Liberation Serif" w:hAnsi="Liberation Serif"/>
                <w:sz w:val="24"/>
                <w:szCs w:val="24"/>
              </w:rPr>
              <w:t>40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DB4AB6" w:rsidRDefault="00DB4AB6" w:rsidP="007D7040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DB4AB6">
              <w:rPr>
                <w:rFonts w:ascii="Liberation Serif" w:hAnsi="Liberation Serif"/>
                <w:sz w:val="24"/>
                <w:szCs w:val="24"/>
              </w:rPr>
              <w:t>266</w:t>
            </w:r>
            <w:r w:rsidR="00AA48A1" w:rsidRPr="00DB4AB6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AA48A1" w:rsidRPr="00941D22" w:rsidTr="0080394F">
        <w:trPr>
          <w:trHeight w:val="41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941D22" w:rsidP="00FE2A7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25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2C6961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Количество участников мероприятия «Школа социальных инициатив», защитивших проекты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E62859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человек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3349C8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не менее 10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DB4AB6" w:rsidP="004350B6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DB4AB6" w:rsidP="007D7040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200</w:t>
            </w:r>
            <w:r w:rsidR="00AA48A1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A1" w:rsidRPr="00941D22" w:rsidRDefault="00AA48A1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985990" w:rsidRPr="00941D22" w:rsidTr="0080394F">
        <w:trPr>
          <w:trHeight w:val="418"/>
          <w:tblCellSpacing w:w="5" w:type="nil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941D22" w:rsidP="00E6285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9C42EF" w:rsidP="009C42EF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Количество участников мероприятия «Школа социальных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инициатив» (субъектов МСП), получивших финансовую поддержку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9C42EF" w:rsidP="00E62859">
            <w:pPr>
              <w:widowControl w:val="0"/>
              <w:autoSpaceDE w:val="0"/>
              <w:autoSpaceDN w:val="0"/>
              <w:adjustRightInd w:val="0"/>
              <w:ind w:left="-75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>единиц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9C42EF" w:rsidP="00941D22">
            <w:pPr>
              <w:pStyle w:val="ConsPlusCell"/>
              <w:ind w:left="-75" w:right="-111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не менее </w:t>
            </w:r>
            <w:r w:rsidR="003349C8" w:rsidRPr="00941D22">
              <w:rPr>
                <w:rFonts w:ascii="Liberation Serif" w:hAnsi="Liberation Serif"/>
                <w:sz w:val="24"/>
                <w:szCs w:val="24"/>
              </w:rPr>
              <w:t>1</w:t>
            </w:r>
            <w:r w:rsidR="00941D22" w:rsidRPr="00941D22">
              <w:rPr>
                <w:rFonts w:ascii="Liberation Serif" w:hAnsi="Liberation Serif"/>
                <w:sz w:val="24"/>
                <w:szCs w:val="24"/>
              </w:rPr>
              <w:t>6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E51079" w:rsidP="004350B6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16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E51079" w:rsidP="00A77B9D">
            <w:pPr>
              <w:pStyle w:val="ConsPlusCell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</w:t>
            </w:r>
            <w:r w:rsidR="001C06B3" w:rsidRPr="00941D22">
              <w:rPr>
                <w:rFonts w:ascii="Liberation Serif" w:hAnsi="Liberation Serif"/>
                <w:sz w:val="24"/>
                <w:szCs w:val="24"/>
              </w:rPr>
              <w:t>0</w:t>
            </w:r>
            <w:r w:rsidR="009C42EF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990" w:rsidRPr="00941D22" w:rsidRDefault="00985990" w:rsidP="00510F05">
            <w:pPr>
              <w:pStyle w:val="ConsPlusCell"/>
              <w:rPr>
                <w:rFonts w:ascii="Liberation Serif" w:hAnsi="Liberation Serif"/>
                <w:sz w:val="24"/>
                <w:szCs w:val="24"/>
              </w:rPr>
            </w:pPr>
          </w:p>
        </w:tc>
      </w:tr>
    </w:tbl>
    <w:p w:rsidR="00AE7949" w:rsidRPr="00941D22" w:rsidRDefault="00AE7949" w:rsidP="00FD5E63">
      <w:pPr>
        <w:widowControl w:val="0"/>
        <w:autoSpaceDE w:val="0"/>
        <w:autoSpaceDN w:val="0"/>
        <w:adjustRightInd w:val="0"/>
        <w:ind w:left="284"/>
        <w:jc w:val="both"/>
        <w:rPr>
          <w:rFonts w:ascii="Liberation Serif" w:hAnsi="Liberation Serif"/>
        </w:rPr>
      </w:pPr>
    </w:p>
    <w:p w:rsidR="00FD5E63" w:rsidRPr="00941D22" w:rsidRDefault="00FD5E63" w:rsidP="00FD5E63">
      <w:pPr>
        <w:widowControl w:val="0"/>
        <w:autoSpaceDE w:val="0"/>
        <w:autoSpaceDN w:val="0"/>
        <w:adjustRightInd w:val="0"/>
        <w:ind w:left="284"/>
        <w:jc w:val="both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>Форма 2</w:t>
      </w:r>
    </w:p>
    <w:p w:rsidR="00000C7C" w:rsidRPr="00941D22" w:rsidRDefault="00FD5E63" w:rsidP="00000C7C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Выполнение мероприятий </w:t>
      </w:r>
      <w:r w:rsidR="00000C7C" w:rsidRPr="00941D22">
        <w:rPr>
          <w:rFonts w:ascii="Liberation Serif" w:hAnsi="Liberation Serif"/>
        </w:rPr>
        <w:t>Подпрограммы</w:t>
      </w:r>
    </w:p>
    <w:p w:rsidR="00000C7C" w:rsidRPr="00941D22" w:rsidRDefault="00000C7C" w:rsidP="00000C7C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«Содействие развитию малого и среднего предпринимательства </w:t>
      </w:r>
    </w:p>
    <w:p w:rsidR="00000C7C" w:rsidRPr="00941D22" w:rsidRDefault="00291F8B" w:rsidP="00000C7C">
      <w:pPr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 xml:space="preserve">в Каменск-Уральском городском округе </w:t>
      </w:r>
      <w:r w:rsidR="00000C7C" w:rsidRPr="00941D22">
        <w:rPr>
          <w:rFonts w:ascii="Liberation Serif" w:hAnsi="Liberation Serif"/>
        </w:rPr>
        <w:t>на 20</w:t>
      </w:r>
      <w:r w:rsidR="0034700E" w:rsidRPr="00941D22">
        <w:rPr>
          <w:rFonts w:ascii="Liberation Serif" w:hAnsi="Liberation Serif"/>
        </w:rPr>
        <w:t>2</w:t>
      </w:r>
      <w:r w:rsidR="00670F71">
        <w:rPr>
          <w:rFonts w:ascii="Liberation Serif" w:hAnsi="Liberation Serif"/>
        </w:rPr>
        <w:t>5</w:t>
      </w:r>
      <w:r w:rsidR="00000C7C" w:rsidRPr="00941D22">
        <w:rPr>
          <w:rFonts w:ascii="Liberation Serif" w:hAnsi="Liberation Serif"/>
        </w:rPr>
        <w:t xml:space="preserve"> – 20</w:t>
      </w:r>
      <w:r w:rsidR="00670F71">
        <w:rPr>
          <w:rFonts w:ascii="Liberation Serif" w:hAnsi="Liberation Serif"/>
        </w:rPr>
        <w:t>30</w:t>
      </w:r>
      <w:r w:rsidR="00000C7C" w:rsidRPr="00941D22">
        <w:rPr>
          <w:rFonts w:ascii="Liberation Serif" w:hAnsi="Liberation Serif"/>
        </w:rPr>
        <w:t xml:space="preserve"> годы»</w:t>
      </w:r>
    </w:p>
    <w:p w:rsidR="00FD5E63" w:rsidRPr="00941D22" w:rsidRDefault="00FD5E63" w:rsidP="00000C7C">
      <w:pPr>
        <w:pStyle w:val="ConsPlusCell"/>
        <w:jc w:val="center"/>
        <w:rPr>
          <w:rFonts w:ascii="Liberation Serif" w:hAnsi="Liberation Serif"/>
        </w:rPr>
      </w:pPr>
      <w:r w:rsidRPr="00941D22">
        <w:rPr>
          <w:rFonts w:ascii="Liberation Serif" w:hAnsi="Liberation Serif"/>
        </w:rPr>
        <w:t>за 20</w:t>
      </w:r>
      <w:r w:rsidR="0034700E" w:rsidRPr="00941D22">
        <w:rPr>
          <w:rFonts w:ascii="Liberation Serif" w:hAnsi="Liberation Serif"/>
        </w:rPr>
        <w:t>2</w:t>
      </w:r>
      <w:r w:rsidR="00670F71">
        <w:rPr>
          <w:rFonts w:ascii="Liberation Serif" w:hAnsi="Liberation Serif"/>
        </w:rPr>
        <w:t>5</w:t>
      </w:r>
      <w:r w:rsidR="00000C7C" w:rsidRPr="00941D22">
        <w:rPr>
          <w:rFonts w:ascii="Liberation Serif" w:hAnsi="Liberation Serif"/>
        </w:rPr>
        <w:t xml:space="preserve"> год</w:t>
      </w:r>
      <w:r w:rsidRPr="00941D22">
        <w:rPr>
          <w:rFonts w:ascii="Liberation Serif" w:hAnsi="Liberation Serif"/>
        </w:rPr>
        <w:t xml:space="preserve"> (отчетный период)</w:t>
      </w:r>
    </w:p>
    <w:p w:rsidR="00FD5E63" w:rsidRPr="00941D22" w:rsidRDefault="00FD5E63" w:rsidP="00FD5E63">
      <w:pPr>
        <w:widowControl w:val="0"/>
        <w:autoSpaceDE w:val="0"/>
        <w:autoSpaceDN w:val="0"/>
        <w:adjustRightInd w:val="0"/>
        <w:ind w:left="284"/>
        <w:jc w:val="center"/>
        <w:rPr>
          <w:rFonts w:ascii="Liberation Serif" w:hAnsi="Liberation Serif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237"/>
        <w:gridCol w:w="1559"/>
        <w:gridCol w:w="1985"/>
        <w:gridCol w:w="1701"/>
        <w:gridCol w:w="3118"/>
      </w:tblGrid>
      <w:tr w:rsidR="00FD5E63" w:rsidRPr="00941D22" w:rsidTr="008A36EF">
        <w:tc>
          <w:tcPr>
            <w:tcW w:w="709" w:type="dxa"/>
            <w:vMerge w:val="restart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№</w:t>
            </w:r>
          </w:p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строки</w:t>
            </w:r>
          </w:p>
        </w:tc>
        <w:tc>
          <w:tcPr>
            <w:tcW w:w="6237" w:type="dxa"/>
            <w:vMerge w:val="restart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Наименование мероприятия/</w:t>
            </w:r>
          </w:p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Источники расходов на финансирование</w:t>
            </w:r>
          </w:p>
        </w:tc>
        <w:tc>
          <w:tcPr>
            <w:tcW w:w="5245" w:type="dxa"/>
            <w:gridSpan w:val="3"/>
            <w:tcBorders>
              <w:right w:val="single" w:sz="4" w:space="0" w:color="auto"/>
            </w:tcBorders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Объем расходов на выполнение мероприятия, тыс. рублей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5E63" w:rsidRPr="00941D22" w:rsidRDefault="00FD5E63" w:rsidP="00510F05">
            <w:pPr>
              <w:ind w:right="459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Причины отклонения от планового значения</w:t>
            </w:r>
          </w:p>
        </w:tc>
      </w:tr>
      <w:tr w:rsidR="00FD5E63" w:rsidRPr="00941D22" w:rsidTr="008A36EF">
        <w:trPr>
          <w:trHeight w:val="509"/>
        </w:trPr>
        <w:tc>
          <w:tcPr>
            <w:tcW w:w="709" w:type="dxa"/>
            <w:vMerge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FD5E63" w:rsidRPr="00941D22" w:rsidRDefault="00FD5E63" w:rsidP="00510F05">
            <w:pPr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559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план</w:t>
            </w:r>
          </w:p>
        </w:tc>
        <w:tc>
          <w:tcPr>
            <w:tcW w:w="1985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факт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процент выполнения</w:t>
            </w:r>
          </w:p>
        </w:tc>
        <w:tc>
          <w:tcPr>
            <w:tcW w:w="31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D5E63" w:rsidRPr="00941D22" w:rsidRDefault="00FD5E63" w:rsidP="00510F05">
            <w:pPr>
              <w:ind w:right="459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D5E63" w:rsidRPr="00941D22" w:rsidTr="008A36EF">
        <w:trPr>
          <w:trHeight w:val="246"/>
        </w:trPr>
        <w:tc>
          <w:tcPr>
            <w:tcW w:w="709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941D22">
              <w:rPr>
                <w:rFonts w:ascii="Liberation Serif" w:hAnsi="Liberation Serif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941D22">
              <w:rPr>
                <w:rFonts w:ascii="Liberation Serif" w:hAnsi="Liberation Serif"/>
                <w:sz w:val="24"/>
                <w:szCs w:val="24"/>
                <w:lang w:val="en-US"/>
              </w:rPr>
              <w:t>3</w:t>
            </w:r>
          </w:p>
        </w:tc>
        <w:tc>
          <w:tcPr>
            <w:tcW w:w="1985" w:type="dxa"/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941D22">
              <w:rPr>
                <w:rFonts w:ascii="Liberation Serif" w:hAnsi="Liberation Serif"/>
                <w:sz w:val="24"/>
                <w:szCs w:val="24"/>
                <w:lang w:val="en-US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941D22">
              <w:rPr>
                <w:rFonts w:ascii="Liberation Serif" w:hAnsi="Liberation Serif"/>
                <w:sz w:val="24"/>
                <w:szCs w:val="24"/>
                <w:lang w:val="en-US"/>
              </w:rPr>
              <w:t>5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FD5E63" w:rsidRPr="00941D22" w:rsidRDefault="00FD5E63" w:rsidP="00510F05">
            <w:pPr>
              <w:jc w:val="center"/>
              <w:rPr>
                <w:rFonts w:ascii="Liberation Serif" w:hAnsi="Liberation Serif"/>
                <w:sz w:val="24"/>
                <w:szCs w:val="24"/>
                <w:lang w:val="en-US"/>
              </w:rPr>
            </w:pPr>
            <w:r w:rsidRPr="00941D22">
              <w:rPr>
                <w:rFonts w:ascii="Liberation Serif" w:hAnsi="Liberation Serif"/>
                <w:sz w:val="24"/>
                <w:szCs w:val="24"/>
                <w:lang w:val="en-US"/>
              </w:rPr>
              <w:t>6</w:t>
            </w:r>
          </w:p>
        </w:tc>
      </w:tr>
      <w:tr w:rsidR="004553CB" w:rsidRPr="00941D22" w:rsidTr="008A36EF">
        <w:trPr>
          <w:trHeight w:val="246"/>
        </w:trPr>
        <w:tc>
          <w:tcPr>
            <w:tcW w:w="709" w:type="dxa"/>
            <w:vMerge w:val="restart"/>
          </w:tcPr>
          <w:p w:rsidR="004553CB" w:rsidRPr="00941D22" w:rsidRDefault="004553CB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553CB" w:rsidRPr="00941D22" w:rsidRDefault="004553CB" w:rsidP="00510F05">
            <w:pPr>
              <w:pStyle w:val="ConsPlusCell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 xml:space="preserve">Всего по муниципальной программе, </w:t>
            </w:r>
          </w:p>
          <w:p w:rsidR="004553CB" w:rsidRPr="00941D22" w:rsidRDefault="004553CB" w:rsidP="00510F05">
            <w:pPr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в том числе</w:t>
            </w:r>
          </w:p>
        </w:tc>
        <w:tc>
          <w:tcPr>
            <w:tcW w:w="1559" w:type="dxa"/>
          </w:tcPr>
          <w:p w:rsidR="004553CB" w:rsidRPr="00941D22" w:rsidRDefault="00900131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> 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4553CB" w:rsidRPr="00941D22" w:rsidRDefault="00900131" w:rsidP="0068280E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742B5C">
              <w:rPr>
                <w:rFonts w:ascii="Liberation Serif" w:hAnsi="Liberation Serif"/>
                <w:b/>
                <w:sz w:val="24"/>
                <w:szCs w:val="24"/>
              </w:rPr>
              <w:t xml:space="preserve"> 800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>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553CB" w:rsidRPr="00941D22" w:rsidRDefault="00900131" w:rsidP="00742B5C">
            <w:pPr>
              <w:spacing w:line="360" w:lineRule="auto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4553CB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4553CB" w:rsidRPr="00941D22" w:rsidRDefault="004553CB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87BDC" w:rsidRPr="00941D22" w:rsidTr="008A36EF">
        <w:trPr>
          <w:trHeight w:val="246"/>
        </w:trPr>
        <w:tc>
          <w:tcPr>
            <w:tcW w:w="709" w:type="dxa"/>
            <w:vMerge/>
          </w:tcPr>
          <w:p w:rsidR="00387BDC" w:rsidRPr="00941D22" w:rsidRDefault="00387BDC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387BDC" w:rsidRPr="00941D22" w:rsidRDefault="00387BDC" w:rsidP="00510F05">
            <w:pPr>
              <w:pStyle w:val="ConsPlusCell"/>
              <w:ind w:left="35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</w:tcPr>
          <w:p w:rsidR="00387BDC" w:rsidRPr="00941D22" w:rsidRDefault="00900131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 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387BDC" w:rsidRPr="00941D22" w:rsidRDefault="00900131" w:rsidP="00742B5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 </w:t>
            </w:r>
            <w:r w:rsidR="00742B5C">
              <w:rPr>
                <w:rFonts w:ascii="Liberation Serif" w:hAnsi="Liberation Serif"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87BDC" w:rsidRPr="00941D22" w:rsidRDefault="00900131" w:rsidP="00742B5C">
            <w:pPr>
              <w:spacing w:line="360" w:lineRule="auto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387BDC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387BDC" w:rsidRPr="00941D22" w:rsidRDefault="00387BDC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D01788" w:rsidRPr="00941D22" w:rsidTr="008A36EF">
        <w:trPr>
          <w:trHeight w:val="246"/>
        </w:trPr>
        <w:tc>
          <w:tcPr>
            <w:tcW w:w="709" w:type="dxa"/>
            <w:vMerge/>
          </w:tcPr>
          <w:p w:rsidR="00D01788" w:rsidRPr="00941D22" w:rsidRDefault="00D01788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D01788" w:rsidRPr="00941D22" w:rsidRDefault="00D01788" w:rsidP="00A77B9D">
            <w:pPr>
              <w:pStyle w:val="ConsPlusCell"/>
              <w:ind w:left="35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559" w:type="dxa"/>
          </w:tcPr>
          <w:p w:rsidR="00D01788" w:rsidRPr="00941D22" w:rsidRDefault="00D01788" w:rsidP="002C696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985" w:type="dxa"/>
          </w:tcPr>
          <w:p w:rsidR="00D01788" w:rsidRPr="00941D22" w:rsidRDefault="00D01788" w:rsidP="00D01788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01788" w:rsidRPr="00941D22" w:rsidRDefault="00D01788" w:rsidP="008C7C8E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D01788" w:rsidRPr="00941D22" w:rsidRDefault="00D01788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D01788" w:rsidRPr="00941D22" w:rsidTr="008A36EF">
        <w:trPr>
          <w:trHeight w:val="246"/>
        </w:trPr>
        <w:tc>
          <w:tcPr>
            <w:tcW w:w="709" w:type="dxa"/>
            <w:vMerge/>
          </w:tcPr>
          <w:p w:rsidR="00D01788" w:rsidRPr="00941D22" w:rsidRDefault="00D01788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D01788" w:rsidRPr="00941D22" w:rsidRDefault="00D01788" w:rsidP="00A872C4">
            <w:pPr>
              <w:pStyle w:val="ConsPlusCell"/>
              <w:ind w:left="35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федеральный бюджет</w:t>
            </w:r>
          </w:p>
        </w:tc>
        <w:tc>
          <w:tcPr>
            <w:tcW w:w="1559" w:type="dxa"/>
          </w:tcPr>
          <w:p w:rsidR="00D01788" w:rsidRPr="00941D22" w:rsidRDefault="00D01788" w:rsidP="002C696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985" w:type="dxa"/>
          </w:tcPr>
          <w:p w:rsidR="00D01788" w:rsidRPr="00941D22" w:rsidRDefault="00D01788" w:rsidP="00D01788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D01788" w:rsidRPr="00941D22" w:rsidRDefault="00D01788" w:rsidP="008C7C8E">
            <w:pPr>
              <w:jc w:val="center"/>
              <w:rPr>
                <w:rFonts w:ascii="Liberation Serif" w:hAnsi="Liberation Serif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D01788" w:rsidRPr="00941D22" w:rsidRDefault="00D01788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87BDC" w:rsidRPr="00941D22" w:rsidTr="00D01788">
        <w:trPr>
          <w:trHeight w:val="351"/>
        </w:trPr>
        <w:tc>
          <w:tcPr>
            <w:tcW w:w="709" w:type="dxa"/>
            <w:vMerge w:val="restart"/>
          </w:tcPr>
          <w:p w:rsidR="00387BDC" w:rsidRPr="00941D22" w:rsidRDefault="00387BDC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387BDC" w:rsidRPr="00941D22" w:rsidRDefault="00387BDC" w:rsidP="00F63DFB">
            <w:pPr>
              <w:rPr>
                <w:rFonts w:ascii="Liberation Serif" w:hAnsi="Liberation Serif"/>
                <w:b/>
                <w:bCs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bCs/>
                <w:sz w:val="24"/>
                <w:szCs w:val="24"/>
              </w:rPr>
              <w:t xml:space="preserve">Всего по прочим нуждам, в </w:t>
            </w:r>
            <w:proofErr w:type="spellStart"/>
            <w:r w:rsidRPr="00941D22">
              <w:rPr>
                <w:rFonts w:ascii="Liberation Serif" w:hAnsi="Liberation Serif"/>
                <w:b/>
                <w:bCs/>
                <w:sz w:val="24"/>
                <w:szCs w:val="24"/>
              </w:rPr>
              <w:t>т.ч</w:t>
            </w:r>
            <w:proofErr w:type="spellEnd"/>
            <w:r w:rsidRPr="00941D22">
              <w:rPr>
                <w:rFonts w:ascii="Liberation Serif" w:hAnsi="Liberation Serif"/>
                <w:b/>
                <w:bCs/>
                <w:sz w:val="24"/>
                <w:szCs w:val="24"/>
              </w:rPr>
              <w:t>.:</w:t>
            </w:r>
          </w:p>
        </w:tc>
        <w:tc>
          <w:tcPr>
            <w:tcW w:w="1559" w:type="dxa"/>
          </w:tcPr>
          <w:p w:rsidR="00387BDC" w:rsidRPr="00941D22" w:rsidRDefault="00900131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670F71">
              <w:rPr>
                <w:rFonts w:ascii="Liberation Serif" w:hAnsi="Liberation Serif"/>
                <w:b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387BDC" w:rsidRPr="00941D22" w:rsidRDefault="00900131" w:rsidP="00742B5C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 xml:space="preserve"> </w:t>
            </w:r>
            <w:r w:rsidR="00742B5C"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b/>
                <w:sz w:val="24"/>
                <w:szCs w:val="24"/>
              </w:rPr>
              <w:t>00,0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87BDC" w:rsidRPr="00941D22" w:rsidRDefault="00900131" w:rsidP="00742B5C">
            <w:pPr>
              <w:spacing w:line="360" w:lineRule="auto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387BDC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387BDC" w:rsidRPr="00941D22" w:rsidRDefault="00387BDC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387BDC" w:rsidRPr="00941D22" w:rsidTr="008A36EF">
        <w:trPr>
          <w:trHeight w:val="246"/>
        </w:trPr>
        <w:tc>
          <w:tcPr>
            <w:tcW w:w="709" w:type="dxa"/>
            <w:vMerge/>
          </w:tcPr>
          <w:p w:rsidR="00387BDC" w:rsidRPr="00941D22" w:rsidRDefault="00387BDC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387BDC" w:rsidRPr="00941D22" w:rsidRDefault="00387BDC" w:rsidP="00F63DFB">
            <w:pPr>
              <w:ind w:firstLineChars="100" w:firstLine="24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</w:tcPr>
          <w:p w:rsidR="00387BDC" w:rsidRPr="00941D22" w:rsidRDefault="00900131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 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387BDC" w:rsidRPr="00941D22" w:rsidRDefault="00900131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  <w:r w:rsidR="003D3B13"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387BDC" w:rsidRPr="00941D22" w:rsidRDefault="00900131" w:rsidP="00742B5C">
            <w:pPr>
              <w:spacing w:line="360" w:lineRule="auto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387BDC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387BDC" w:rsidRPr="00941D22" w:rsidRDefault="00387BDC" w:rsidP="00510F0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742B5C" w:rsidRPr="00941D22" w:rsidTr="008A36EF">
        <w:trPr>
          <w:trHeight w:val="246"/>
        </w:trPr>
        <w:tc>
          <w:tcPr>
            <w:tcW w:w="709" w:type="dxa"/>
            <w:vMerge w:val="restart"/>
          </w:tcPr>
          <w:p w:rsidR="00742B5C" w:rsidRPr="00941D22" w:rsidRDefault="00742B5C" w:rsidP="003E54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742B5C" w:rsidRPr="00941D22" w:rsidRDefault="00742B5C" w:rsidP="00B7567F">
            <w:pPr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Предоставление субсидии Муниципальному фонду «Фонд поддержки предпринимательства Каменск-Уральского городского округа», в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т.ч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.:</w:t>
            </w:r>
          </w:p>
        </w:tc>
        <w:tc>
          <w:tcPr>
            <w:tcW w:w="1559" w:type="dxa"/>
          </w:tcPr>
          <w:p w:rsidR="00742B5C" w:rsidRPr="00941D22" w:rsidRDefault="00900131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742B5C">
              <w:rPr>
                <w:rFonts w:ascii="Liberation Serif" w:hAnsi="Liberation Serif"/>
                <w:b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 w:rsidR="00742B5C" w:rsidRPr="00941D22">
              <w:rPr>
                <w:rFonts w:ascii="Liberation Serif" w:hAnsi="Liberation Serif"/>
                <w:b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742B5C" w:rsidRPr="00941D22" w:rsidRDefault="00900131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20</w:t>
            </w:r>
            <w:r w:rsidR="00742B5C" w:rsidRPr="00941D22">
              <w:rPr>
                <w:rFonts w:ascii="Liberation Serif" w:hAnsi="Liberation Serif"/>
                <w:b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 w:rsidR="00742B5C" w:rsidRPr="00941D22">
              <w:rPr>
                <w:rFonts w:ascii="Liberation Serif" w:hAnsi="Liberation Serif"/>
                <w:b/>
                <w:sz w:val="24"/>
                <w:szCs w:val="24"/>
              </w:rPr>
              <w:t>00,0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42B5C" w:rsidRPr="00941D22" w:rsidRDefault="00900131" w:rsidP="00742B5C">
            <w:pPr>
              <w:spacing w:line="360" w:lineRule="auto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742B5C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742B5C" w:rsidRPr="00941D22" w:rsidRDefault="00742B5C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На 01.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01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.202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6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г. Фондом освоено </w:t>
            </w:r>
            <w:r w:rsidR="00900131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>20 800,0</w:t>
            </w:r>
            <w:r w:rsidRPr="00941D22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 w:rsidRPr="00941D22">
              <w:rPr>
                <w:rFonts w:ascii="Liberation Serif" w:hAnsi="Liberation Serif"/>
                <w:sz w:val="24"/>
                <w:szCs w:val="24"/>
              </w:rPr>
              <w:t>.р</w:t>
            </w:r>
            <w:proofErr w:type="gramEnd"/>
            <w:r w:rsidRPr="00941D22">
              <w:rPr>
                <w:rFonts w:ascii="Liberation Serif" w:hAnsi="Liberation Serif"/>
                <w:sz w:val="24"/>
                <w:szCs w:val="24"/>
              </w:rPr>
              <w:t>уб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900131" w:rsidRPr="00941D22" w:rsidTr="008A36EF">
        <w:trPr>
          <w:trHeight w:val="246"/>
        </w:trPr>
        <w:tc>
          <w:tcPr>
            <w:tcW w:w="709" w:type="dxa"/>
            <w:vMerge/>
          </w:tcPr>
          <w:p w:rsidR="00900131" w:rsidRPr="00941D22" w:rsidRDefault="00900131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900131" w:rsidRPr="00941D22" w:rsidRDefault="00900131" w:rsidP="00F63DFB">
            <w:pPr>
              <w:ind w:firstLineChars="100" w:firstLine="24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</w:tcPr>
          <w:p w:rsidR="00900131" w:rsidRPr="00941D22" w:rsidRDefault="00900131" w:rsidP="00261FF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 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985" w:type="dxa"/>
          </w:tcPr>
          <w:p w:rsidR="00900131" w:rsidRPr="00941D22" w:rsidRDefault="00900131" w:rsidP="00261FF7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20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sz w:val="24"/>
                <w:szCs w:val="24"/>
              </w:rPr>
              <w:t>8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00,0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00131" w:rsidRPr="00941D22" w:rsidRDefault="00900131" w:rsidP="00261FF7">
            <w:pPr>
              <w:spacing w:line="360" w:lineRule="auto"/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900131" w:rsidRPr="00941D22" w:rsidRDefault="00900131" w:rsidP="008C7C8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FA4AE0" w:rsidRPr="00941D22" w:rsidTr="008A36EF">
        <w:trPr>
          <w:trHeight w:val="246"/>
        </w:trPr>
        <w:tc>
          <w:tcPr>
            <w:tcW w:w="709" w:type="dxa"/>
            <w:vMerge w:val="restart"/>
          </w:tcPr>
          <w:p w:rsidR="00FA4AE0" w:rsidRPr="00941D22" w:rsidRDefault="003E548A" w:rsidP="003E548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</w:t>
            </w:r>
            <w:r w:rsidR="00FA4AE0" w:rsidRPr="00941D22">
              <w:rPr>
                <w:rFonts w:ascii="Liberation Serif" w:hAnsi="Liberation Serif"/>
                <w:sz w:val="24"/>
                <w:szCs w:val="24"/>
              </w:rPr>
              <w:t>.1</w:t>
            </w:r>
          </w:p>
        </w:tc>
        <w:tc>
          <w:tcPr>
            <w:tcW w:w="6237" w:type="dxa"/>
          </w:tcPr>
          <w:p w:rsidR="00FA4AE0" w:rsidRPr="00941D22" w:rsidRDefault="00051268" w:rsidP="00F63DFB">
            <w:pPr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- </w:t>
            </w:r>
            <w:r w:rsidR="00FA4AE0" w:rsidRPr="00941D22">
              <w:rPr>
                <w:rFonts w:ascii="Liberation Serif" w:hAnsi="Liberation Serif"/>
                <w:sz w:val="24"/>
                <w:szCs w:val="24"/>
              </w:rPr>
              <w:t xml:space="preserve">создание и (или) обеспечение </w:t>
            </w:r>
            <w:proofErr w:type="gramStart"/>
            <w:r w:rsidR="00FA4AE0" w:rsidRPr="00941D22">
              <w:rPr>
                <w:rFonts w:ascii="Liberation Serif" w:hAnsi="Liberation Serif"/>
                <w:sz w:val="24"/>
                <w:szCs w:val="24"/>
              </w:rPr>
              <w:t>деятельности организации инфраструктуры поддержки субъектов малого</w:t>
            </w:r>
            <w:proofErr w:type="gramEnd"/>
            <w:r w:rsidR="00FA4AE0" w:rsidRPr="00941D22">
              <w:rPr>
                <w:rFonts w:ascii="Liberation Serif" w:hAnsi="Liberation Serif"/>
                <w:sz w:val="24"/>
                <w:szCs w:val="24"/>
              </w:rPr>
              <w:t xml:space="preserve"> и среднего предпринимательства</w:t>
            </w:r>
            <w:r w:rsidR="00113BF3" w:rsidRPr="00941D22">
              <w:rPr>
                <w:rFonts w:ascii="Liberation Serif" w:hAnsi="Liberation Serif"/>
                <w:sz w:val="24"/>
                <w:szCs w:val="24"/>
              </w:rPr>
              <w:t xml:space="preserve"> и </w:t>
            </w:r>
            <w:proofErr w:type="spellStart"/>
            <w:r w:rsidR="00113BF3" w:rsidRPr="00941D22">
              <w:rPr>
                <w:rFonts w:ascii="Liberation Serif" w:hAnsi="Liberation Serif"/>
                <w:sz w:val="24"/>
                <w:szCs w:val="24"/>
              </w:rPr>
              <w:t>самозанятых</w:t>
            </w:r>
            <w:proofErr w:type="spellEnd"/>
            <w:r w:rsidR="00113BF3" w:rsidRPr="00941D22">
              <w:rPr>
                <w:rFonts w:ascii="Liberation Serif" w:hAnsi="Liberation Serif"/>
                <w:sz w:val="24"/>
                <w:szCs w:val="24"/>
              </w:rPr>
              <w:t xml:space="preserve"> граждан</w:t>
            </w:r>
            <w:r w:rsidR="00FA4AE0" w:rsidRPr="00941D22">
              <w:rPr>
                <w:rFonts w:ascii="Liberation Serif" w:hAnsi="Liberation Serif"/>
                <w:sz w:val="24"/>
                <w:szCs w:val="24"/>
              </w:rPr>
              <w:t xml:space="preserve">, в </w:t>
            </w:r>
            <w:proofErr w:type="spellStart"/>
            <w:r w:rsidR="00FA4AE0" w:rsidRPr="00941D22">
              <w:rPr>
                <w:rFonts w:ascii="Liberation Serif" w:hAnsi="Liberation Serif"/>
                <w:sz w:val="24"/>
                <w:szCs w:val="24"/>
              </w:rPr>
              <w:t>т.ч</w:t>
            </w:r>
            <w:proofErr w:type="spellEnd"/>
            <w:r w:rsidR="00FA4AE0" w:rsidRPr="00941D22">
              <w:rPr>
                <w:rFonts w:ascii="Liberation Serif" w:hAnsi="Liberation Serif"/>
                <w:sz w:val="24"/>
                <w:szCs w:val="24"/>
              </w:rPr>
              <w:t>.:</w:t>
            </w:r>
          </w:p>
        </w:tc>
        <w:tc>
          <w:tcPr>
            <w:tcW w:w="1559" w:type="dxa"/>
          </w:tcPr>
          <w:p w:rsidR="00FA4AE0" w:rsidRPr="00941D22" w:rsidRDefault="00ED0715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</w:t>
            </w:r>
            <w:r w:rsidR="00900131"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 </w:t>
            </w:r>
            <w:r w:rsidR="00900131">
              <w:rPr>
                <w:rFonts w:ascii="Liberation Serif" w:hAnsi="Liberation Serif"/>
                <w:b/>
                <w:sz w:val="24"/>
                <w:szCs w:val="24"/>
              </w:rPr>
              <w:t>3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82,0</w:t>
            </w:r>
          </w:p>
        </w:tc>
        <w:tc>
          <w:tcPr>
            <w:tcW w:w="1985" w:type="dxa"/>
          </w:tcPr>
          <w:p w:rsidR="00FA4AE0" w:rsidRPr="00941D22" w:rsidRDefault="00ED0715" w:rsidP="00900131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</w:t>
            </w:r>
            <w:r w:rsidR="00900131">
              <w:rPr>
                <w:rFonts w:ascii="Liberation Serif" w:hAnsi="Liberation Serif"/>
                <w:b/>
                <w:sz w:val="24"/>
                <w:szCs w:val="24"/>
              </w:rPr>
              <w:t>8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 </w:t>
            </w:r>
            <w:r w:rsidR="00742B5C">
              <w:rPr>
                <w:rFonts w:ascii="Liberation Serif" w:hAnsi="Liberation Serif"/>
                <w:b/>
                <w:sz w:val="24"/>
                <w:szCs w:val="24"/>
              </w:rPr>
              <w:t>3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82,0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FA4AE0" w:rsidRPr="00941D22" w:rsidRDefault="00900131" w:rsidP="004D0E2E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0D3670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FA4AE0" w:rsidRPr="00941D22" w:rsidRDefault="004D3BEE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На </w:t>
            </w:r>
            <w:r w:rsidR="00672A7B" w:rsidRPr="00941D22">
              <w:rPr>
                <w:rFonts w:ascii="Liberation Serif" w:hAnsi="Liberation Serif"/>
                <w:sz w:val="24"/>
                <w:szCs w:val="24"/>
              </w:rPr>
              <w:t>01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.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01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.20</w:t>
            </w:r>
            <w:r w:rsidR="003E548A" w:rsidRPr="00941D22">
              <w:rPr>
                <w:rFonts w:ascii="Liberation Serif" w:hAnsi="Liberation Serif"/>
                <w:sz w:val="24"/>
                <w:szCs w:val="24"/>
              </w:rPr>
              <w:t>2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6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г. Фондом освоено </w:t>
            </w:r>
            <w:r w:rsidR="00900131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>18 382,0</w:t>
            </w:r>
            <w:r w:rsidR="00F97F78" w:rsidRPr="00941D22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 w:rsidRPr="00941D22">
              <w:rPr>
                <w:rFonts w:ascii="Liberation Serif" w:hAnsi="Liberation Serif"/>
                <w:sz w:val="24"/>
                <w:szCs w:val="24"/>
              </w:rPr>
              <w:t>.р</w:t>
            </w:r>
            <w:proofErr w:type="gramEnd"/>
            <w:r w:rsidRPr="00941D22">
              <w:rPr>
                <w:rFonts w:ascii="Liberation Serif" w:hAnsi="Liberation Serif"/>
                <w:sz w:val="24"/>
                <w:szCs w:val="24"/>
              </w:rPr>
              <w:t>уб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0D3670" w:rsidRPr="00941D22" w:rsidTr="008A36EF">
        <w:trPr>
          <w:trHeight w:val="246"/>
        </w:trPr>
        <w:tc>
          <w:tcPr>
            <w:tcW w:w="709" w:type="dxa"/>
            <w:vMerge/>
          </w:tcPr>
          <w:p w:rsidR="000D3670" w:rsidRPr="00941D22" w:rsidRDefault="000D3670" w:rsidP="00510F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</w:tcPr>
          <w:p w:rsidR="000D3670" w:rsidRPr="00941D22" w:rsidRDefault="000D3670" w:rsidP="00F63DFB">
            <w:pPr>
              <w:ind w:firstLine="231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1559" w:type="dxa"/>
          </w:tcPr>
          <w:p w:rsidR="000D3670" w:rsidRPr="00941D22" w:rsidRDefault="00ED0715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8</w:t>
            </w:r>
            <w:r>
              <w:rPr>
                <w:rFonts w:ascii="Liberation Serif" w:hAnsi="Liberation Serif"/>
                <w:sz w:val="24"/>
                <w:szCs w:val="24"/>
              </w:rPr>
              <w:t> 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3</w:t>
            </w:r>
            <w:r>
              <w:rPr>
                <w:rFonts w:ascii="Liberation Serif" w:hAnsi="Liberation Serif"/>
                <w:sz w:val="24"/>
                <w:szCs w:val="24"/>
              </w:rPr>
              <w:t>82,0</w:t>
            </w:r>
          </w:p>
        </w:tc>
        <w:tc>
          <w:tcPr>
            <w:tcW w:w="1985" w:type="dxa"/>
          </w:tcPr>
          <w:p w:rsidR="000D3670" w:rsidRPr="00941D22" w:rsidRDefault="00900131" w:rsidP="00742B5C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18</w:t>
            </w:r>
            <w:r w:rsidR="00ED0715">
              <w:rPr>
                <w:rFonts w:ascii="Liberation Serif" w:hAnsi="Liberation Serif"/>
                <w:sz w:val="24"/>
                <w:szCs w:val="24"/>
              </w:rPr>
              <w:t> </w:t>
            </w:r>
            <w:r w:rsidR="00742B5C">
              <w:rPr>
                <w:rFonts w:ascii="Liberation Serif" w:hAnsi="Liberation Serif"/>
                <w:sz w:val="24"/>
                <w:szCs w:val="24"/>
              </w:rPr>
              <w:t>382</w:t>
            </w:r>
            <w:r w:rsidR="00ED0715">
              <w:rPr>
                <w:rFonts w:ascii="Liberation Serif" w:hAnsi="Liberation Serif"/>
                <w:sz w:val="24"/>
                <w:szCs w:val="24"/>
              </w:rPr>
              <w:t>,0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D3670" w:rsidRPr="00941D22" w:rsidRDefault="00900131" w:rsidP="00F879D8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0D3670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left w:val="single" w:sz="4" w:space="0" w:color="auto"/>
              <w:right w:val="single" w:sz="4" w:space="0" w:color="auto"/>
            </w:tcBorders>
          </w:tcPr>
          <w:p w:rsidR="000D3670" w:rsidRPr="00941D22" w:rsidRDefault="000D3670" w:rsidP="00DA59CF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</w:tr>
      <w:tr w:rsidR="002C3FDE" w:rsidRPr="00941D22" w:rsidTr="008A36EF">
        <w:trPr>
          <w:trHeight w:val="246"/>
        </w:trPr>
        <w:tc>
          <w:tcPr>
            <w:tcW w:w="709" w:type="dxa"/>
            <w:vMerge w:val="restart"/>
          </w:tcPr>
          <w:p w:rsidR="002C3FDE" w:rsidRPr="00941D22" w:rsidRDefault="002C3FDE" w:rsidP="00670F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3.</w:t>
            </w:r>
            <w:r w:rsidR="00670F71"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FDE" w:rsidRPr="00941D22" w:rsidRDefault="002C3FDE" w:rsidP="00FA4F06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- </w:t>
            </w:r>
            <w:r w:rsidR="00672A7B" w:rsidRPr="00941D22">
              <w:rPr>
                <w:rFonts w:ascii="Liberation Serif" w:hAnsi="Liberation Serif"/>
                <w:sz w:val="24"/>
                <w:szCs w:val="24"/>
              </w:rPr>
              <w:t xml:space="preserve">на предоставление поддержки субъектам МСП в виде субсидий на </w:t>
            </w:r>
            <w:r w:rsidR="00672A7B" w:rsidRPr="00941D22">
              <w:rPr>
                <w:rFonts w:ascii="Liberation Serif" w:hAnsi="Liberation Serif"/>
                <w:bCs/>
                <w:color w:val="000000"/>
                <w:sz w:val="24"/>
                <w:szCs w:val="24"/>
              </w:rPr>
              <w:t>возмещение затрат</w:t>
            </w:r>
            <w:r w:rsidR="00672A7B" w:rsidRPr="00941D22">
              <w:rPr>
                <w:rFonts w:ascii="Liberation Serif" w:hAnsi="Liberation Serif"/>
                <w:sz w:val="24"/>
                <w:szCs w:val="24"/>
                <w:lang w:eastAsia="en-US"/>
              </w:rPr>
              <w:t>, связанных с рекламой их товаров (работ, услуг)</w:t>
            </w:r>
            <w:r w:rsidR="00672A7B" w:rsidRPr="00941D22">
              <w:rPr>
                <w:rFonts w:ascii="Liberation Serif" w:hAnsi="Liberation Serif"/>
                <w:bCs/>
                <w:color w:val="000000"/>
                <w:sz w:val="24"/>
                <w:szCs w:val="24"/>
              </w:rPr>
              <w:t xml:space="preserve">, в </w:t>
            </w:r>
            <w:proofErr w:type="spellStart"/>
            <w:r w:rsidR="00672A7B" w:rsidRPr="00941D22">
              <w:rPr>
                <w:rFonts w:ascii="Liberation Serif" w:hAnsi="Liberation Serif"/>
                <w:bCs/>
                <w:color w:val="000000"/>
                <w:sz w:val="24"/>
                <w:szCs w:val="24"/>
              </w:rPr>
              <w:t>т.ч</w:t>
            </w:r>
            <w:proofErr w:type="spellEnd"/>
            <w:r w:rsidR="00672A7B" w:rsidRPr="00941D22">
              <w:rPr>
                <w:rFonts w:ascii="Liberation Serif" w:hAnsi="Liberation Serif"/>
                <w:bCs/>
                <w:color w:val="000000"/>
                <w:sz w:val="24"/>
                <w:szCs w:val="24"/>
              </w:rPr>
              <w:t>.: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FDE" w:rsidRPr="00941D22" w:rsidRDefault="00ED0715" w:rsidP="00C74599">
            <w:pPr>
              <w:tabs>
                <w:tab w:val="left" w:pos="405"/>
                <w:tab w:val="center" w:pos="600"/>
              </w:tabs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bCs/>
                <w:sz w:val="24"/>
                <w:szCs w:val="24"/>
              </w:rPr>
              <w:t>500,0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FDE" w:rsidRPr="00941D22" w:rsidRDefault="00ED0715" w:rsidP="00F879D8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bCs/>
                <w:sz w:val="24"/>
                <w:szCs w:val="24"/>
              </w:rPr>
              <w:t>500,0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FDE" w:rsidRPr="00941D22" w:rsidRDefault="00ED0715" w:rsidP="00C74599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2C3FDE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FDE" w:rsidRPr="00941D22" w:rsidRDefault="00900131" w:rsidP="00ED0715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На 01.</w:t>
            </w:r>
            <w:r>
              <w:rPr>
                <w:rFonts w:ascii="Liberation Serif" w:hAnsi="Liberation Serif"/>
                <w:sz w:val="24"/>
                <w:szCs w:val="24"/>
              </w:rPr>
              <w:t>01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.202</w:t>
            </w:r>
            <w:r>
              <w:rPr>
                <w:rFonts w:ascii="Liberation Serif" w:hAnsi="Liberation Serif"/>
                <w:sz w:val="24"/>
                <w:szCs w:val="24"/>
              </w:rPr>
              <w:t>6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г. Фондом освоено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500,0 </w:t>
            </w: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.р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>уб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387BDC" w:rsidRPr="00941D22" w:rsidTr="008A36EF">
        <w:trPr>
          <w:trHeight w:val="246"/>
        </w:trPr>
        <w:tc>
          <w:tcPr>
            <w:tcW w:w="709" w:type="dxa"/>
            <w:vMerge/>
          </w:tcPr>
          <w:p w:rsidR="00387BDC" w:rsidRPr="00941D22" w:rsidRDefault="00387BDC" w:rsidP="00FA4F0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BDC" w:rsidRPr="00941D22" w:rsidRDefault="00387BDC" w:rsidP="00FA4F06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BDC" w:rsidRPr="00941D22" w:rsidRDefault="00E142D4" w:rsidP="00C74599">
            <w:pPr>
              <w:tabs>
                <w:tab w:val="left" w:pos="405"/>
                <w:tab w:val="center" w:pos="60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sz w:val="24"/>
                <w:szCs w:val="24"/>
              </w:rPr>
              <w:t>500,0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BDC" w:rsidRPr="00941D22" w:rsidRDefault="00E142D4" w:rsidP="00C745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bCs/>
                <w:sz w:val="24"/>
                <w:szCs w:val="24"/>
              </w:rPr>
              <w:t>500,0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BDC" w:rsidRPr="00941D22" w:rsidRDefault="00E142D4" w:rsidP="008031AE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387BDC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BDC" w:rsidRPr="00941D22" w:rsidRDefault="00387BDC" w:rsidP="00AB5F3A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</w:p>
        </w:tc>
      </w:tr>
      <w:tr w:rsidR="00752685" w:rsidRPr="00941D22" w:rsidTr="008A36EF">
        <w:trPr>
          <w:trHeight w:val="246"/>
        </w:trPr>
        <w:tc>
          <w:tcPr>
            <w:tcW w:w="709" w:type="dxa"/>
            <w:vMerge w:val="restart"/>
          </w:tcPr>
          <w:p w:rsidR="00752685" w:rsidRPr="00941D22" w:rsidRDefault="003E548A" w:rsidP="00670F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3</w:t>
            </w:r>
            <w:r w:rsidR="00752685" w:rsidRPr="00941D22">
              <w:rPr>
                <w:rFonts w:ascii="Liberation Serif" w:hAnsi="Liberation Serif"/>
                <w:sz w:val="24"/>
                <w:szCs w:val="24"/>
              </w:rPr>
              <w:t>.</w:t>
            </w:r>
            <w:r w:rsidR="00670F71"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752685" w:rsidP="00FA4F06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- на </w:t>
            </w:r>
            <w:r w:rsidR="00FA4F06" w:rsidRPr="00941D22">
              <w:rPr>
                <w:rFonts w:ascii="Liberation Serif" w:hAnsi="Liberation Serif"/>
                <w:sz w:val="24"/>
                <w:szCs w:val="24"/>
              </w:rPr>
              <w:t>реализацию мероприятия «Школа социальных инициатив»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, в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т.ч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ED0715" w:rsidP="00C74599">
            <w:pPr>
              <w:tabs>
                <w:tab w:val="left" w:pos="405"/>
                <w:tab w:val="center" w:pos="600"/>
              </w:tabs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1 918,0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ED0715" w:rsidP="00C74599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</w:t>
            </w:r>
            <w:r w:rsidR="00B14CEF">
              <w:rPr>
                <w:rFonts w:ascii="Liberation Serif" w:hAnsi="Liberation Serif"/>
                <w:b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/>
                <w:b/>
                <w:sz w:val="24"/>
                <w:szCs w:val="24"/>
              </w:rPr>
              <w:t>918,0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B14CEF" w:rsidP="00C74599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/>
                <w:b/>
                <w:sz w:val="24"/>
                <w:szCs w:val="24"/>
              </w:rPr>
              <w:t>100</w:t>
            </w:r>
            <w:r w:rsidR="00752685" w:rsidRPr="00941D22">
              <w:rPr>
                <w:rFonts w:ascii="Liberation Serif" w:hAnsi="Liberation Serif"/>
                <w:b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C74599" w:rsidP="00900131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На 01.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01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>.202</w:t>
            </w:r>
            <w:r w:rsidR="00900131">
              <w:rPr>
                <w:rFonts w:ascii="Liberation Serif" w:hAnsi="Liberation Serif"/>
                <w:sz w:val="24"/>
                <w:szCs w:val="24"/>
              </w:rPr>
              <w:t>6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г. Фондом 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освоено </w:t>
            </w:r>
            <w:r w:rsidR="00B14CEF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>1 918,0</w:t>
            </w:r>
            <w:r w:rsidRPr="00941D22">
              <w:rPr>
                <w:rFonts w:ascii="Liberation Serif" w:eastAsia="Calibri" w:hAnsi="Liberation Serif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тыс</w:t>
            </w:r>
            <w:proofErr w:type="gramStart"/>
            <w:r w:rsidRPr="00941D22">
              <w:rPr>
                <w:rFonts w:ascii="Liberation Serif" w:hAnsi="Liberation Serif"/>
                <w:sz w:val="24"/>
                <w:szCs w:val="24"/>
              </w:rPr>
              <w:t>.р</w:t>
            </w:r>
            <w:proofErr w:type="gramEnd"/>
            <w:r w:rsidRPr="00941D22">
              <w:rPr>
                <w:rFonts w:ascii="Liberation Serif" w:hAnsi="Liberation Serif"/>
                <w:sz w:val="24"/>
                <w:szCs w:val="24"/>
              </w:rPr>
              <w:t>уб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</w:t>
            </w:r>
          </w:p>
        </w:tc>
      </w:tr>
      <w:tr w:rsidR="00752685" w:rsidRPr="00941D22" w:rsidTr="008A36EF">
        <w:trPr>
          <w:trHeight w:val="246"/>
        </w:trPr>
        <w:tc>
          <w:tcPr>
            <w:tcW w:w="709" w:type="dxa"/>
            <w:vMerge/>
          </w:tcPr>
          <w:p w:rsidR="00752685" w:rsidRPr="00941D22" w:rsidRDefault="00752685" w:rsidP="00F63D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752685" w:rsidP="002C3FDE">
            <w:pPr>
              <w:ind w:firstLineChars="14" w:firstLine="34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ED0715" w:rsidP="00C74599">
            <w:pPr>
              <w:tabs>
                <w:tab w:val="left" w:pos="405"/>
                <w:tab w:val="center" w:pos="600"/>
              </w:tabs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1 918,0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ED0715" w:rsidP="00C745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1 918,0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B14CEF" w:rsidP="00C74599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100</w:t>
            </w:r>
            <w:r w:rsidR="00F3408D" w:rsidRPr="00941D22">
              <w:rPr>
                <w:rFonts w:ascii="Liberation Serif" w:hAnsi="Liberation Serif"/>
                <w:sz w:val="24"/>
                <w:szCs w:val="24"/>
              </w:rPr>
              <w:t>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685" w:rsidRPr="00941D22" w:rsidRDefault="00752685" w:rsidP="00F63DFB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</w:p>
        </w:tc>
      </w:tr>
      <w:tr w:rsidR="00FA4AE0" w:rsidRPr="00941D22" w:rsidTr="008A36EF">
        <w:trPr>
          <w:trHeight w:val="246"/>
        </w:trPr>
        <w:tc>
          <w:tcPr>
            <w:tcW w:w="709" w:type="dxa"/>
            <w:vMerge w:val="restart"/>
          </w:tcPr>
          <w:p w:rsidR="00FA4AE0" w:rsidRPr="00941D22" w:rsidRDefault="00FA4F06" w:rsidP="00F63D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B7567F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Предоставление имущественной поддержки организациям, образующим инфраструктуру поддержки малого и среднего предпринимательства</w:t>
            </w:r>
            <w:r w:rsidR="00B7567F" w:rsidRPr="00941D22">
              <w:rPr>
                <w:rFonts w:ascii="Liberation Serif" w:hAnsi="Liberation Serif"/>
                <w:sz w:val="24"/>
                <w:szCs w:val="24"/>
              </w:rPr>
              <w:t xml:space="preserve"> и </w:t>
            </w:r>
            <w:proofErr w:type="spellStart"/>
            <w:r w:rsidR="00B7567F" w:rsidRPr="00941D22">
              <w:rPr>
                <w:rFonts w:ascii="Liberation Serif" w:hAnsi="Liberation Serif"/>
                <w:sz w:val="24"/>
                <w:szCs w:val="24"/>
              </w:rPr>
              <w:t>самозанятых</w:t>
            </w:r>
            <w:proofErr w:type="spellEnd"/>
            <w:r w:rsidR="00B7567F" w:rsidRPr="00941D22">
              <w:rPr>
                <w:rFonts w:ascii="Liberation Serif" w:hAnsi="Liberation Serif"/>
                <w:sz w:val="24"/>
                <w:szCs w:val="24"/>
              </w:rPr>
              <w:t xml:space="preserve"> граждан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 (предоставление Муниципальному фонду «Фонд поддержки предпринимательства </w:t>
            </w:r>
            <w:r w:rsidR="00B7567F" w:rsidRPr="00941D22">
              <w:rPr>
                <w:rFonts w:ascii="Liberation Serif" w:hAnsi="Liberation Serif"/>
                <w:sz w:val="24"/>
                <w:szCs w:val="24"/>
              </w:rPr>
              <w:t>Каменск-Уральского городского округа</w:t>
            </w:r>
            <w:r w:rsidRPr="00941D22">
              <w:rPr>
                <w:rFonts w:ascii="Liberation Serif" w:hAnsi="Liberation Serif"/>
                <w:sz w:val="24"/>
                <w:szCs w:val="24"/>
              </w:rPr>
              <w:t xml:space="preserve">» в безвозмездное пользование помещения в соответствии с муниципальными нормативными правовыми актами), в </w:t>
            </w:r>
            <w:proofErr w:type="spellStart"/>
            <w:r w:rsidRPr="00941D22">
              <w:rPr>
                <w:rFonts w:ascii="Liberation Serif" w:hAnsi="Liberation Serif"/>
                <w:sz w:val="24"/>
                <w:szCs w:val="24"/>
              </w:rPr>
              <w:t>т.ч</w:t>
            </w:r>
            <w:proofErr w:type="spellEnd"/>
            <w:r w:rsidRPr="00941D22">
              <w:rPr>
                <w:rFonts w:ascii="Liberation Serif" w:hAnsi="Liberation Serif"/>
                <w:sz w:val="24"/>
                <w:szCs w:val="24"/>
              </w:rPr>
              <w:t>.: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AA7" w:rsidRPr="00941D22" w:rsidRDefault="00FA4AE0" w:rsidP="00FA4A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0</w:t>
            </w:r>
            <w:r w:rsidR="00896AA7" w:rsidRPr="00941D22">
              <w:rPr>
                <w:rFonts w:ascii="Liberation Serif" w:hAnsi="Liberation Serif"/>
                <w:b/>
                <w:sz w:val="24"/>
                <w:szCs w:val="24"/>
              </w:rPr>
              <w:t>,0</w:t>
            </w:r>
          </w:p>
          <w:p w:rsidR="00FA4AE0" w:rsidRPr="00941D22" w:rsidRDefault="00FA4AE0" w:rsidP="00FA4A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63DFB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0</w:t>
            </w:r>
            <w:r w:rsidR="00896AA7" w:rsidRPr="00941D22">
              <w:rPr>
                <w:rFonts w:ascii="Liberation Serif" w:hAnsi="Liberation Serif"/>
                <w:b/>
                <w:sz w:val="24"/>
                <w:szCs w:val="24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63DFB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b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63DFB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</w:p>
        </w:tc>
      </w:tr>
      <w:tr w:rsidR="00FA4AE0" w:rsidRPr="00941D22" w:rsidTr="008A36EF">
        <w:trPr>
          <w:trHeight w:val="246"/>
        </w:trPr>
        <w:tc>
          <w:tcPr>
            <w:tcW w:w="709" w:type="dxa"/>
            <w:vMerge/>
          </w:tcPr>
          <w:p w:rsidR="00FA4AE0" w:rsidRPr="00941D22" w:rsidRDefault="00FA4AE0" w:rsidP="00F63DF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3719B5">
            <w:pPr>
              <w:widowControl w:val="0"/>
              <w:autoSpaceDE w:val="0"/>
              <w:autoSpaceDN w:val="0"/>
              <w:adjustRightInd w:val="0"/>
              <w:ind w:firstLine="317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A4AE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</w:t>
            </w:r>
            <w:r w:rsidR="00896AA7" w:rsidRPr="00941D22">
              <w:rPr>
                <w:rFonts w:ascii="Liberation Serif" w:hAnsi="Liberation Serif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A4AE0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</w:t>
            </w:r>
            <w:r w:rsidR="00896AA7" w:rsidRPr="00941D22">
              <w:rPr>
                <w:rFonts w:ascii="Liberation Serif" w:hAnsi="Liberation Serif"/>
                <w:sz w:val="24"/>
                <w:szCs w:val="24"/>
              </w:rPr>
              <w:t>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63DFB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941D22">
              <w:rPr>
                <w:rFonts w:ascii="Liberation Serif" w:hAnsi="Liberation Serif"/>
                <w:sz w:val="24"/>
                <w:szCs w:val="24"/>
              </w:rPr>
              <w:t>0%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AE0" w:rsidRPr="00941D22" w:rsidRDefault="00FA4AE0" w:rsidP="00F63DFB">
            <w:pPr>
              <w:jc w:val="center"/>
              <w:rPr>
                <w:rFonts w:ascii="Liberation Serif" w:hAnsi="Liberation Serif"/>
                <w:b/>
                <w:sz w:val="24"/>
                <w:szCs w:val="24"/>
              </w:rPr>
            </w:pPr>
          </w:p>
        </w:tc>
      </w:tr>
    </w:tbl>
    <w:p w:rsidR="00073CA7" w:rsidRPr="00941D22" w:rsidRDefault="00073CA7" w:rsidP="00CA3CF1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p w:rsidR="003E01EE" w:rsidRPr="00941D22" w:rsidRDefault="003E01EE" w:rsidP="003E01EE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eastAsia="Calibri" w:hAnsi="Liberation Serif"/>
          <w:sz w:val="26"/>
          <w:szCs w:val="26"/>
          <w:lang w:eastAsia="en-US"/>
        </w:rPr>
        <w:t>Реализация Подпрограммы проходит через муниципальный фонд «Фонд поддержки предпринимательства Каменск-Уральского</w:t>
      </w:r>
      <w:r w:rsidR="00670DF1">
        <w:rPr>
          <w:rFonts w:ascii="Liberation Serif" w:eastAsia="Calibri" w:hAnsi="Liberation Serif"/>
          <w:sz w:val="26"/>
          <w:szCs w:val="26"/>
          <w:lang w:eastAsia="en-US"/>
        </w:rPr>
        <w:t xml:space="preserve"> городского округа</w:t>
      </w:r>
      <w:r w:rsidRPr="00941D22">
        <w:rPr>
          <w:rFonts w:ascii="Liberation Serif" w:eastAsia="Calibri" w:hAnsi="Liberation Serif"/>
          <w:sz w:val="26"/>
          <w:szCs w:val="26"/>
          <w:lang w:eastAsia="en-US"/>
        </w:rPr>
        <w:t>» (далее – Фонд)</w:t>
      </w:r>
      <w:r w:rsidR="000B77BA" w:rsidRPr="00941D22">
        <w:rPr>
          <w:rFonts w:ascii="Liberation Serif" w:eastAsia="Calibri" w:hAnsi="Liberation Serif"/>
          <w:sz w:val="26"/>
          <w:szCs w:val="26"/>
          <w:lang w:eastAsia="en-US"/>
        </w:rPr>
        <w:t>.</w:t>
      </w:r>
      <w:r w:rsidRPr="00941D22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9D67DD" w:rsidRPr="00941D22" w:rsidRDefault="009D67DD" w:rsidP="000B77BA">
      <w:pPr>
        <w:ind w:firstLine="708"/>
        <w:jc w:val="both"/>
        <w:rPr>
          <w:rFonts w:ascii="Liberation Serif" w:hAnsi="Liberation Serif"/>
          <w:b/>
          <w:sz w:val="26"/>
          <w:szCs w:val="26"/>
        </w:rPr>
      </w:pPr>
      <w:r w:rsidRPr="00941D22">
        <w:rPr>
          <w:rFonts w:ascii="Liberation Serif" w:hAnsi="Liberation Serif"/>
          <w:b/>
          <w:sz w:val="26"/>
          <w:szCs w:val="26"/>
        </w:rPr>
        <w:t xml:space="preserve">В рамках </w:t>
      </w:r>
      <w:r w:rsidR="000B77BA" w:rsidRPr="00941D22">
        <w:rPr>
          <w:rFonts w:ascii="Liberation Serif" w:hAnsi="Liberation Serif"/>
          <w:b/>
          <w:sz w:val="26"/>
          <w:szCs w:val="26"/>
        </w:rPr>
        <w:t>реализации</w:t>
      </w:r>
      <w:r w:rsidRPr="00941D22">
        <w:rPr>
          <w:rFonts w:ascii="Liberation Serif" w:hAnsi="Liberation Serif"/>
          <w:b/>
          <w:sz w:val="26"/>
          <w:szCs w:val="26"/>
        </w:rPr>
        <w:t xml:space="preserve"> </w:t>
      </w:r>
      <w:r w:rsidR="00113BF3" w:rsidRPr="00941D22">
        <w:rPr>
          <w:rFonts w:ascii="Liberation Serif" w:hAnsi="Liberation Serif"/>
          <w:b/>
          <w:sz w:val="26"/>
          <w:szCs w:val="26"/>
        </w:rPr>
        <w:t xml:space="preserve">мероприятия </w:t>
      </w:r>
      <w:r w:rsidRPr="00941D22">
        <w:rPr>
          <w:rFonts w:ascii="Liberation Serif" w:hAnsi="Liberation Serif"/>
          <w:b/>
          <w:sz w:val="26"/>
          <w:szCs w:val="26"/>
        </w:rPr>
        <w:t xml:space="preserve">Подпрограммы </w:t>
      </w:r>
      <w:r w:rsidR="00113BF3" w:rsidRPr="00941D22">
        <w:rPr>
          <w:rFonts w:ascii="Liberation Serif" w:hAnsi="Liberation Serif"/>
          <w:b/>
          <w:sz w:val="26"/>
          <w:szCs w:val="26"/>
        </w:rPr>
        <w:t xml:space="preserve">«создание и (или) обеспечение </w:t>
      </w:r>
      <w:proofErr w:type="gramStart"/>
      <w:r w:rsidR="00113BF3" w:rsidRPr="00941D22">
        <w:rPr>
          <w:rFonts w:ascii="Liberation Serif" w:hAnsi="Liberation Serif"/>
          <w:b/>
          <w:sz w:val="26"/>
          <w:szCs w:val="26"/>
        </w:rPr>
        <w:t>деятельности организации инфраструктуры поддержки субъектов малого</w:t>
      </w:r>
      <w:proofErr w:type="gramEnd"/>
      <w:r w:rsidR="00113BF3" w:rsidRPr="00941D22">
        <w:rPr>
          <w:rFonts w:ascii="Liberation Serif" w:hAnsi="Liberation Serif"/>
          <w:b/>
          <w:sz w:val="26"/>
          <w:szCs w:val="26"/>
        </w:rPr>
        <w:t xml:space="preserve"> и среднего предпринимательства и </w:t>
      </w:r>
      <w:proofErr w:type="spellStart"/>
      <w:r w:rsidR="00113BF3" w:rsidRPr="00941D22">
        <w:rPr>
          <w:rFonts w:ascii="Liberation Serif" w:hAnsi="Liberation Serif"/>
          <w:b/>
          <w:sz w:val="26"/>
          <w:szCs w:val="26"/>
        </w:rPr>
        <w:t>самозанятых</w:t>
      </w:r>
      <w:proofErr w:type="spellEnd"/>
      <w:r w:rsidR="00113BF3" w:rsidRPr="00941D22">
        <w:rPr>
          <w:rFonts w:ascii="Liberation Serif" w:hAnsi="Liberation Serif"/>
          <w:b/>
          <w:sz w:val="26"/>
          <w:szCs w:val="26"/>
        </w:rPr>
        <w:t xml:space="preserve"> граждан» </w:t>
      </w:r>
      <w:r w:rsidRPr="00941D22">
        <w:rPr>
          <w:rFonts w:ascii="Liberation Serif" w:hAnsi="Liberation Serif"/>
          <w:b/>
          <w:sz w:val="26"/>
          <w:szCs w:val="26"/>
        </w:rPr>
        <w:t>работа ведется по следующим направлениям:</w:t>
      </w:r>
    </w:p>
    <w:p w:rsidR="00B14CEF" w:rsidRPr="00B14CEF" w:rsidRDefault="009D67DD" w:rsidP="00B14CEF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hAnsi="Liberation Serif"/>
          <w:b/>
          <w:sz w:val="26"/>
          <w:szCs w:val="26"/>
        </w:rPr>
        <w:t xml:space="preserve">- Формирование базы данных инвестиционных площадок, расположенных на территории </w:t>
      </w:r>
      <w:r w:rsidR="00670DF1">
        <w:rPr>
          <w:rFonts w:ascii="Liberation Serif" w:hAnsi="Liberation Serif"/>
          <w:b/>
          <w:sz w:val="26"/>
          <w:szCs w:val="26"/>
        </w:rPr>
        <w:t>городского округа</w:t>
      </w:r>
      <w:r w:rsidRPr="00941D22">
        <w:rPr>
          <w:rFonts w:ascii="Liberation Serif" w:hAnsi="Liberation Serif"/>
          <w:b/>
          <w:sz w:val="26"/>
          <w:szCs w:val="26"/>
        </w:rPr>
        <w:t xml:space="preserve">: 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На сайте </w:t>
      </w:r>
      <w:r w:rsidR="00B14CEF">
        <w:rPr>
          <w:rFonts w:ascii="Liberation Serif" w:eastAsia="Calibri" w:hAnsi="Liberation Serif"/>
          <w:sz w:val="26"/>
          <w:szCs w:val="26"/>
          <w:lang w:eastAsia="en-US"/>
        </w:rPr>
        <w:t>Ф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>онда ведется раздел «Инвестиционные площадки», информация актуализируется в постоянном режиме, удаляются реализованные и добавляются новые площадки. Специалисты Фонда оказывают консультации обратившимся предпринимателям по вопросам получения этих площадок. Список актуализируется в текущем режиме, а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>ктуальных площадок муниципальных и частных в реестрах на 01.</w:t>
      </w:r>
      <w:r w:rsidR="00261FF7">
        <w:rPr>
          <w:rFonts w:ascii="Liberation Serif" w:hAnsi="Liberation Serif"/>
          <w:sz w:val="26"/>
          <w:szCs w:val="26"/>
          <w:lang w:eastAsia="en-US"/>
        </w:rPr>
        <w:t>01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>.202</w:t>
      </w:r>
      <w:r w:rsidR="00261FF7">
        <w:rPr>
          <w:rFonts w:ascii="Liberation Serif" w:hAnsi="Liberation Serif"/>
          <w:sz w:val="26"/>
          <w:szCs w:val="26"/>
          <w:lang w:eastAsia="en-US"/>
        </w:rPr>
        <w:t>6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 xml:space="preserve">г. </w:t>
      </w:r>
      <w:r w:rsidR="00BB1A9C" w:rsidRPr="002B171C">
        <w:rPr>
          <w:rFonts w:ascii="Liberation Serif" w:hAnsi="Liberation Serif"/>
          <w:sz w:val="26"/>
          <w:szCs w:val="26"/>
          <w:lang w:eastAsia="en-US"/>
        </w:rPr>
        <w:t>2</w:t>
      </w:r>
      <w:r w:rsidR="002B171C" w:rsidRPr="002B171C">
        <w:rPr>
          <w:rFonts w:ascii="Liberation Serif" w:hAnsi="Liberation Serif"/>
          <w:sz w:val="26"/>
          <w:szCs w:val="26"/>
          <w:lang w:eastAsia="en-US"/>
        </w:rPr>
        <w:t>1</w:t>
      </w:r>
      <w:r w:rsidR="00B14CEF" w:rsidRPr="002B171C">
        <w:rPr>
          <w:rFonts w:ascii="Liberation Serif" w:hAnsi="Liberation Serif"/>
          <w:sz w:val="26"/>
          <w:szCs w:val="26"/>
          <w:lang w:eastAsia="en-US"/>
        </w:rPr>
        <w:t xml:space="preserve"> ед., 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 xml:space="preserve">добавлено </w:t>
      </w:r>
      <w:r w:rsidR="00BB1A9C">
        <w:rPr>
          <w:rFonts w:ascii="Liberation Serif" w:hAnsi="Liberation Serif"/>
          <w:sz w:val="26"/>
          <w:szCs w:val="26"/>
          <w:lang w:eastAsia="en-US"/>
        </w:rPr>
        <w:t>10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 xml:space="preserve"> площад</w:t>
      </w:r>
      <w:r w:rsidR="00D7633D">
        <w:rPr>
          <w:rFonts w:ascii="Liberation Serif" w:hAnsi="Liberation Serif"/>
          <w:sz w:val="26"/>
          <w:szCs w:val="26"/>
          <w:lang w:eastAsia="en-US"/>
        </w:rPr>
        <w:t>о</w:t>
      </w:r>
      <w:r w:rsidR="00B14CEF" w:rsidRPr="00B14CEF">
        <w:rPr>
          <w:rFonts w:ascii="Liberation Serif" w:hAnsi="Liberation Serif"/>
          <w:sz w:val="26"/>
          <w:szCs w:val="26"/>
          <w:lang w:eastAsia="en-US"/>
        </w:rPr>
        <w:t>к.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B14CEF" w:rsidRPr="00B14CEF" w:rsidRDefault="00B14CEF" w:rsidP="00B14CEF">
      <w:pPr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B14CEF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Инф. ссылка</w:t>
      </w:r>
      <w:r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: </w:t>
      </w:r>
      <w:hyperlink r:id="rId11" w:history="1">
        <w:r w:rsidRPr="00B14CEF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https://mspkamensk.ru/support/investicionnye-ploshchadki</w:t>
        </w:r>
      </w:hyperlink>
    </w:p>
    <w:p w:rsidR="00966B1A" w:rsidRPr="00941D22" w:rsidRDefault="00966B1A" w:rsidP="00966B1A">
      <w:pPr>
        <w:pStyle w:val="aa"/>
        <w:ind w:left="0" w:firstLine="708"/>
        <w:jc w:val="both"/>
        <w:rPr>
          <w:rFonts w:ascii="Liberation Serif" w:hAnsi="Liberation Serif"/>
          <w:sz w:val="26"/>
          <w:szCs w:val="26"/>
        </w:rPr>
      </w:pPr>
      <w:r w:rsidRPr="00941D22">
        <w:rPr>
          <w:rFonts w:ascii="Liberation Serif" w:hAnsi="Liberation Serif"/>
          <w:sz w:val="26"/>
          <w:szCs w:val="26"/>
        </w:rPr>
        <w:t xml:space="preserve"> </w:t>
      </w:r>
    </w:p>
    <w:p w:rsidR="00BB1A9C" w:rsidRDefault="009D67DD" w:rsidP="00966B1A">
      <w:pPr>
        <w:pStyle w:val="aa"/>
        <w:ind w:left="0" w:firstLine="708"/>
        <w:jc w:val="both"/>
        <w:rPr>
          <w:rFonts w:ascii="Liberation Serif" w:hAnsi="Liberation Serif"/>
          <w:sz w:val="26"/>
          <w:szCs w:val="26"/>
        </w:rPr>
      </w:pPr>
      <w:r w:rsidRPr="00941D22">
        <w:rPr>
          <w:rFonts w:ascii="Liberation Serif" w:hAnsi="Liberation Serif"/>
          <w:b/>
          <w:sz w:val="26"/>
          <w:szCs w:val="26"/>
        </w:rPr>
        <w:t xml:space="preserve">- Разработка бизнес-планов, актуальных для территории </w:t>
      </w:r>
      <w:r w:rsidR="00670DF1" w:rsidRPr="00670DF1">
        <w:rPr>
          <w:rFonts w:ascii="Liberation Serif" w:eastAsia="Times New Roman" w:hAnsi="Liberation Serif"/>
          <w:b/>
          <w:sz w:val="28"/>
          <w:szCs w:val="28"/>
        </w:rPr>
        <w:t>городского округа</w:t>
      </w:r>
      <w:r w:rsidRPr="00941D22">
        <w:rPr>
          <w:rFonts w:ascii="Liberation Serif" w:hAnsi="Liberation Serif"/>
          <w:b/>
          <w:sz w:val="26"/>
          <w:szCs w:val="26"/>
        </w:rPr>
        <w:t>:</w:t>
      </w:r>
      <w:r w:rsidRPr="00941D22">
        <w:rPr>
          <w:rFonts w:ascii="Liberation Serif" w:hAnsi="Liberation Serif"/>
          <w:sz w:val="26"/>
          <w:szCs w:val="26"/>
        </w:rPr>
        <w:t xml:space="preserve"> Разработан</w:t>
      </w:r>
      <w:r w:rsidR="00BF34C8" w:rsidRPr="00941D22">
        <w:rPr>
          <w:rFonts w:ascii="Liberation Serif" w:hAnsi="Liberation Serif"/>
          <w:sz w:val="26"/>
          <w:szCs w:val="26"/>
        </w:rPr>
        <w:t>о</w:t>
      </w:r>
      <w:r w:rsidRPr="00941D22">
        <w:rPr>
          <w:rFonts w:ascii="Liberation Serif" w:hAnsi="Liberation Serif"/>
          <w:sz w:val="26"/>
          <w:szCs w:val="26"/>
        </w:rPr>
        <w:t xml:space="preserve"> </w:t>
      </w:r>
      <w:r w:rsidR="009B75D7">
        <w:rPr>
          <w:rFonts w:ascii="Liberation Serif" w:hAnsi="Liberation Serif"/>
          <w:sz w:val="26"/>
          <w:szCs w:val="26"/>
        </w:rPr>
        <w:t>1</w:t>
      </w:r>
      <w:r w:rsidR="00261FF7">
        <w:rPr>
          <w:rFonts w:ascii="Liberation Serif" w:hAnsi="Liberation Serif"/>
          <w:sz w:val="26"/>
          <w:szCs w:val="26"/>
        </w:rPr>
        <w:t>5</w:t>
      </w:r>
      <w:r w:rsidR="006279A0" w:rsidRPr="00941D22">
        <w:rPr>
          <w:rFonts w:ascii="Liberation Serif" w:hAnsi="Liberation Serif"/>
          <w:sz w:val="26"/>
          <w:szCs w:val="26"/>
        </w:rPr>
        <w:t xml:space="preserve"> </w:t>
      </w:r>
      <w:r w:rsidRPr="00941D22">
        <w:rPr>
          <w:rFonts w:ascii="Liberation Serif" w:hAnsi="Liberation Serif"/>
          <w:sz w:val="26"/>
          <w:szCs w:val="26"/>
        </w:rPr>
        <w:t>бизнес</w:t>
      </w:r>
      <w:r w:rsidR="00D42359" w:rsidRPr="00941D22">
        <w:rPr>
          <w:rFonts w:ascii="Liberation Serif" w:hAnsi="Liberation Serif"/>
          <w:sz w:val="26"/>
          <w:szCs w:val="26"/>
        </w:rPr>
        <w:t>-</w:t>
      </w:r>
      <w:r w:rsidRPr="00941D22">
        <w:rPr>
          <w:rFonts w:ascii="Liberation Serif" w:hAnsi="Liberation Serif"/>
          <w:sz w:val="26"/>
          <w:szCs w:val="26"/>
        </w:rPr>
        <w:t>план</w:t>
      </w:r>
      <w:r w:rsidR="00E142D4">
        <w:rPr>
          <w:rFonts w:ascii="Liberation Serif" w:hAnsi="Liberation Serif"/>
          <w:sz w:val="26"/>
          <w:szCs w:val="26"/>
        </w:rPr>
        <w:t>ов</w:t>
      </w:r>
      <w:r w:rsidRPr="00941D22">
        <w:rPr>
          <w:rFonts w:ascii="Liberation Serif" w:hAnsi="Liberation Serif"/>
          <w:sz w:val="26"/>
          <w:szCs w:val="26"/>
        </w:rPr>
        <w:t xml:space="preserve"> для субъект</w:t>
      </w:r>
      <w:r w:rsidR="00FC081F" w:rsidRPr="00941D22">
        <w:rPr>
          <w:rFonts w:ascii="Liberation Serif" w:hAnsi="Liberation Serif"/>
          <w:sz w:val="26"/>
          <w:szCs w:val="26"/>
        </w:rPr>
        <w:t>ов</w:t>
      </w:r>
      <w:r w:rsidRPr="00941D22">
        <w:rPr>
          <w:rFonts w:ascii="Liberation Serif" w:hAnsi="Liberation Serif"/>
          <w:sz w:val="26"/>
          <w:szCs w:val="26"/>
        </w:rPr>
        <w:t xml:space="preserve"> МП.</w:t>
      </w:r>
    </w:p>
    <w:tbl>
      <w:tblPr>
        <w:tblStyle w:val="8"/>
        <w:tblW w:w="1542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1"/>
        <w:gridCol w:w="2843"/>
        <w:gridCol w:w="2268"/>
        <w:gridCol w:w="1842"/>
        <w:gridCol w:w="1985"/>
        <w:gridCol w:w="1984"/>
        <w:gridCol w:w="3969"/>
      </w:tblGrid>
      <w:tr w:rsidR="009451F0" w:rsidRPr="00755A9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№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п.п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.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Наименование проекта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Вид деятельности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Сумма инвестиций</w:t>
            </w:r>
          </w:p>
          <w:p w:rsidR="009451F0" w:rsidRPr="002B171C" w:rsidRDefault="009451F0" w:rsidP="003E6EE9">
            <w:pPr>
              <w:pStyle w:val="aa"/>
              <w:ind w:left="0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в проект,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тыс</w:t>
            </w:r>
            <w:proofErr w:type="gram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.р</w:t>
            </w:r>
            <w:proofErr w:type="gram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уб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Ко-во рабочих мест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Срок окупаемости, лет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Заявитель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СМСП, СЗ</w:t>
            </w:r>
          </w:p>
        </w:tc>
      </w:tr>
      <w:tr w:rsidR="009451F0" w:rsidRPr="00755A9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Организация спортивной площадки для молодёжи на территории КФХ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Досуг для молодёжи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8000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Социальный проект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КФХ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Шалин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А.С.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3.03.25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661205215010</w:t>
            </w:r>
          </w:p>
        </w:tc>
      </w:tr>
      <w:tr w:rsidR="009451F0" w:rsidRPr="00755A9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2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Выращивание зелени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С/хоз. пр-во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4200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ООО «КАМДОК»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17.03.25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6612051267</w:t>
            </w:r>
          </w:p>
        </w:tc>
      </w:tr>
      <w:tr w:rsidR="009451F0" w:rsidRPr="00755A9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Производство инд. изделий по заказам на 3</w:t>
            </w:r>
            <w:r w:rsidRPr="002B171C">
              <w:rPr>
                <w:rFonts w:ascii="Liberation Serif" w:hAnsi="Liberation Serif" w:cs="Times New Roman"/>
                <w:sz w:val="20"/>
                <w:szCs w:val="20"/>
                <w:lang w:val="en-US"/>
              </w:rPr>
              <w:t>D</w:t>
            </w: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принтере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Производство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387,4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0,9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Бакланов В.С.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19.03.25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661201234693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Инклюзивная студия «Студия </w:t>
            </w:r>
            <w:r w:rsidRPr="002B171C">
              <w:rPr>
                <w:rFonts w:ascii="Liberation Serif" w:hAnsi="Liberation Serif" w:cs="Times New Roman"/>
                <w:sz w:val="20"/>
                <w:szCs w:val="20"/>
                <w:lang w:val="en-US"/>
              </w:rPr>
              <w:t>KRASIVO</w:t>
            </w: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0,8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Ушакова В.А.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19.06.25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lastRenderedPageBreak/>
              <w:t>ИНН 661219998837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Экскурсии «Уральский мельник»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1090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Соболева Н.С.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20.06.25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661201676500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6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Кафе корейской кухни «</w:t>
            </w:r>
            <w:r w:rsidRPr="002B171C">
              <w:rPr>
                <w:rFonts w:ascii="Liberation Serif" w:hAnsi="Liberation Serif" w:cs="Times New Roman"/>
                <w:sz w:val="20"/>
                <w:szCs w:val="20"/>
                <w:lang w:val="en-US"/>
              </w:rPr>
              <w:t>SAKURA</w:t>
            </w: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 питания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550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Дементьев В.С.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23.06.25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661221406608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7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Клининг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полного цикла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336,7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СЗ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Молостова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ЕГ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02.09.25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662513481065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8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Создание базы отдыха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 туризма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20000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Усольцев Д.В.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11.09.25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661216402767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9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Студия керамики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377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0,8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ИП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Шайхутдинова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А.Ф.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09.09.25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661203167509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10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Организация праздников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0,6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СЗ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Клементьева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Я.И.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008.09.25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ИНН661210817331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11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Производство пряников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Производство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400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0,5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Чемезова В.С.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1.10.25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661200558367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12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Тортостудия</w:t>
            </w:r>
            <w:proofErr w:type="spellEnd"/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Производство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42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0,4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ИП </w:t>
            </w:r>
            <w:proofErr w:type="spell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Рябкина</w:t>
            </w:r>
            <w:proofErr w:type="spell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О.А.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2.10.25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661219336505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13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Развитие БО «Белый берег»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Туризм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2486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Алексеев Н.Ю.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22.10.25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661200877405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14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Караоке комнаты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1154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0,8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Дегтярев Д.Е.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04.12.25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661203437603</w:t>
            </w:r>
          </w:p>
        </w:tc>
      </w:tr>
      <w:tr w:rsidR="009451F0" w:rsidTr="009451F0">
        <w:tc>
          <w:tcPr>
            <w:tcW w:w="531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15</w:t>
            </w:r>
          </w:p>
        </w:tc>
        <w:tc>
          <w:tcPr>
            <w:tcW w:w="2843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Ремесло и мастерств</w:t>
            </w:r>
            <w:proofErr w:type="gramStart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о-</w:t>
            </w:r>
            <w:proofErr w:type="gramEnd"/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 студия</w:t>
            </w:r>
          </w:p>
        </w:tc>
        <w:tc>
          <w:tcPr>
            <w:tcW w:w="2268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Услуги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0,3</w:t>
            </w: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ИП Пономарева А.А.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Заявление от 27.11.25</w:t>
            </w:r>
          </w:p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ИНН 661201245688</w:t>
            </w:r>
          </w:p>
        </w:tc>
      </w:tr>
      <w:tr w:rsidR="009451F0" w:rsidRPr="00755A90" w:rsidTr="009451F0">
        <w:tc>
          <w:tcPr>
            <w:tcW w:w="5642" w:type="dxa"/>
            <w:gridSpan w:val="3"/>
          </w:tcPr>
          <w:p w:rsidR="009451F0" w:rsidRPr="002B171C" w:rsidRDefault="009451F0" w:rsidP="003E6EE9">
            <w:pPr>
              <w:pStyle w:val="aa"/>
              <w:ind w:left="0"/>
              <w:jc w:val="right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 xml:space="preserve">ИТОГО </w:t>
            </w:r>
          </w:p>
        </w:tc>
        <w:tc>
          <w:tcPr>
            <w:tcW w:w="1842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39 758</w:t>
            </w:r>
          </w:p>
        </w:tc>
        <w:tc>
          <w:tcPr>
            <w:tcW w:w="1985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  <w:r w:rsidRPr="002B171C">
              <w:rPr>
                <w:rFonts w:ascii="Liberation Serif" w:hAnsi="Liberation Serif" w:cs="Times New Roman"/>
                <w:sz w:val="20"/>
                <w:szCs w:val="20"/>
              </w:rPr>
              <w:t>42</w:t>
            </w:r>
          </w:p>
        </w:tc>
        <w:tc>
          <w:tcPr>
            <w:tcW w:w="1984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:rsidR="009451F0" w:rsidRPr="002B171C" w:rsidRDefault="009451F0" w:rsidP="003E6EE9">
            <w:pPr>
              <w:pStyle w:val="aa"/>
              <w:ind w:left="0"/>
              <w:jc w:val="both"/>
              <w:rPr>
                <w:rFonts w:ascii="Liberation Serif" w:hAnsi="Liberation Serif" w:cs="Times New Roman"/>
                <w:sz w:val="20"/>
                <w:szCs w:val="20"/>
              </w:rPr>
            </w:pPr>
          </w:p>
        </w:tc>
      </w:tr>
    </w:tbl>
    <w:p w:rsidR="009451F0" w:rsidRDefault="009451F0" w:rsidP="00194BD1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</w:p>
    <w:p w:rsidR="00B14CEF" w:rsidRPr="00B14CEF" w:rsidRDefault="009D67DD" w:rsidP="00B14CEF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hAnsi="Liberation Serif"/>
          <w:b/>
          <w:sz w:val="26"/>
          <w:szCs w:val="26"/>
          <w:lang w:eastAsia="en-US"/>
        </w:rPr>
        <w:t>- Проведение мероприятий, направленных на продвижение территории муниципального образования (привлечение инвесторов, реализация бизнес</w:t>
      </w:r>
      <w:r w:rsidR="00CE1892" w:rsidRPr="00941D22">
        <w:rPr>
          <w:rFonts w:ascii="Liberation Serif" w:hAnsi="Liberation Serif"/>
          <w:b/>
          <w:sz w:val="26"/>
          <w:szCs w:val="26"/>
          <w:lang w:eastAsia="en-US"/>
        </w:rPr>
        <w:t>-</w:t>
      </w:r>
      <w:r w:rsidRPr="00941D22">
        <w:rPr>
          <w:rFonts w:ascii="Liberation Serif" w:hAnsi="Liberation Serif"/>
          <w:b/>
          <w:sz w:val="26"/>
          <w:szCs w:val="26"/>
          <w:lang w:eastAsia="en-US"/>
        </w:rPr>
        <w:t>планов, инвестиционных площадок):</w:t>
      </w:r>
      <w:r w:rsidRPr="00941D22">
        <w:rPr>
          <w:rFonts w:ascii="Liberation Serif" w:hAnsi="Liberation Serif"/>
          <w:sz w:val="26"/>
          <w:szCs w:val="26"/>
          <w:lang w:eastAsia="en-US"/>
        </w:rPr>
        <w:t xml:space="preserve"> 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По заявлениям подготовлено </w:t>
      </w:r>
      <w:r w:rsidR="009B75D7">
        <w:rPr>
          <w:rFonts w:ascii="Liberation Serif" w:eastAsia="Calibri" w:hAnsi="Liberation Serif"/>
          <w:sz w:val="26"/>
          <w:szCs w:val="26"/>
          <w:lang w:eastAsia="en-US"/>
        </w:rPr>
        <w:t>10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 проект</w:t>
      </w:r>
      <w:r w:rsidR="00E142D4">
        <w:rPr>
          <w:rFonts w:ascii="Liberation Serif" w:eastAsia="Calibri" w:hAnsi="Liberation Serif"/>
          <w:sz w:val="26"/>
          <w:szCs w:val="26"/>
          <w:lang w:eastAsia="en-US"/>
        </w:rPr>
        <w:t>ов</w:t>
      </w:r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>, подготовленные Фондом проекты в стадии реализации. Заключено соглашение со Школой №38 о содействии развитию молодёжного предпринимательства и проф. ориентации в рамках образовательного проекта Школы и Фонда. Заключено соглашение с ИП Четыркин Т.И. (Школа «</w:t>
      </w:r>
      <w:proofErr w:type="spellStart"/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>Алгоритмика</w:t>
      </w:r>
      <w:proofErr w:type="spellEnd"/>
      <w:r w:rsidR="00B14CEF" w:rsidRPr="00B14CEF">
        <w:rPr>
          <w:rFonts w:ascii="Liberation Serif" w:eastAsia="Calibri" w:hAnsi="Liberation Serif"/>
          <w:sz w:val="26"/>
          <w:szCs w:val="26"/>
          <w:lang w:eastAsia="en-US"/>
        </w:rPr>
        <w:t xml:space="preserve">») о взаимной поддержке проектов и информационном сотрудничестве. </w:t>
      </w:r>
    </w:p>
    <w:p w:rsidR="00E142D4" w:rsidRPr="007565EA" w:rsidRDefault="00E142D4" w:rsidP="00E142D4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sz w:val="26"/>
          <w:szCs w:val="26"/>
          <w:lang w:eastAsia="en-US"/>
        </w:rPr>
        <w:t>31 января состоялась рабочая встреча по предложению партнёрства между республикой Беларусь и Каменск-Уральским городским округом при главе города и ТПП Каменска-Уральского.</w:t>
      </w:r>
    </w:p>
    <w:p w:rsidR="00E142D4" w:rsidRPr="007565EA" w:rsidRDefault="00E142D4" w:rsidP="00E142D4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sz w:val="26"/>
          <w:szCs w:val="26"/>
          <w:lang w:eastAsia="en-US"/>
        </w:rPr>
        <w:lastRenderedPageBreak/>
        <w:t xml:space="preserve">7 февраля выполнены проектные консультации по грантам </w:t>
      </w:r>
      <w:r w:rsidR="009B75D7">
        <w:rPr>
          <w:rFonts w:ascii="Liberation Serif" w:eastAsia="Calibri" w:hAnsi="Liberation Serif"/>
          <w:sz w:val="26"/>
          <w:szCs w:val="26"/>
          <w:lang w:eastAsia="en-US"/>
        </w:rPr>
        <w:t>«</w:t>
      </w:r>
      <w:r w:rsidRPr="007565EA">
        <w:rPr>
          <w:rFonts w:ascii="Liberation Serif" w:eastAsia="Calibri" w:hAnsi="Liberation Serif"/>
          <w:sz w:val="26"/>
          <w:szCs w:val="26"/>
          <w:lang w:eastAsia="en-US"/>
        </w:rPr>
        <w:t>Движение первых</w:t>
      </w:r>
      <w:r w:rsidR="009B75D7">
        <w:rPr>
          <w:rFonts w:ascii="Liberation Serif" w:eastAsia="Calibri" w:hAnsi="Liberation Serif"/>
          <w:sz w:val="26"/>
          <w:szCs w:val="26"/>
          <w:lang w:eastAsia="en-US"/>
        </w:rPr>
        <w:t>»</w:t>
      </w: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 (в ЦКР «Клевер»), личные консультации получили 4 СМСП.</w:t>
      </w:r>
    </w:p>
    <w:p w:rsidR="00E142D4" w:rsidRPr="007565EA" w:rsidRDefault="00E142D4" w:rsidP="00E142D4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9 апреля в креативном пространстве «ВОСХОД» прошла презентация городского проекта от спорткомитета по благоустройству части нашего горда под названием «БЕРЕГ ЧЕМПИОНОВ». Презентовал проект начальник городского управления по физкультуре и спорту Павел </w:t>
      </w:r>
      <w:proofErr w:type="spellStart"/>
      <w:r w:rsidRPr="007565EA">
        <w:rPr>
          <w:rFonts w:ascii="Liberation Serif" w:eastAsia="Calibri" w:hAnsi="Liberation Serif"/>
          <w:sz w:val="26"/>
          <w:szCs w:val="26"/>
          <w:lang w:eastAsia="en-US"/>
        </w:rPr>
        <w:t>Гиматов</w:t>
      </w:r>
      <w:proofErr w:type="spellEnd"/>
      <w:r w:rsidRPr="007565EA">
        <w:rPr>
          <w:rFonts w:ascii="Liberation Serif" w:eastAsia="Calibri" w:hAnsi="Liberation Serif"/>
          <w:sz w:val="26"/>
          <w:szCs w:val="26"/>
          <w:lang w:eastAsia="en-US"/>
        </w:rPr>
        <w:t>.</w:t>
      </w:r>
    </w:p>
    <w:p w:rsidR="009451F0" w:rsidRPr="009451F0" w:rsidRDefault="00E142D4" w:rsidP="009451F0">
      <w:pPr>
        <w:jc w:val="both"/>
        <w:rPr>
          <w:rFonts w:ascii="Liberation Serif" w:eastAsia="Calibri" w:hAnsi="Liberation Serif"/>
          <w:color w:val="FF0000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sz w:val="26"/>
          <w:szCs w:val="26"/>
          <w:lang w:eastAsia="en-US"/>
        </w:rPr>
        <w:tab/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10 июня прошла </w:t>
      </w:r>
      <w:bookmarkStart w:id="0" w:name="_Hlk217380303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встреча предпринимателей с представителями Фонда </w:t>
      </w:r>
      <w:r w:rsidR="00C13A17">
        <w:rPr>
          <w:rFonts w:ascii="Liberation Serif" w:eastAsia="Calibri" w:hAnsi="Liberation Serif"/>
          <w:sz w:val="26"/>
          <w:szCs w:val="26"/>
          <w:lang w:eastAsia="en-US"/>
        </w:rPr>
        <w:t>«</w:t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Центр стратегических разработок</w:t>
      </w:r>
      <w:r w:rsidR="00C13A17">
        <w:rPr>
          <w:rFonts w:ascii="Liberation Serif" w:eastAsia="Calibri" w:hAnsi="Liberation Serif"/>
          <w:sz w:val="26"/>
          <w:szCs w:val="26"/>
          <w:lang w:eastAsia="en-US"/>
        </w:rPr>
        <w:t>»</w:t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г. Москва, корпорации МСП, Министерства </w:t>
      </w:r>
      <w:r w:rsidR="006F17F3">
        <w:rPr>
          <w:rFonts w:ascii="Liberation Serif" w:eastAsia="Calibri" w:hAnsi="Liberation Serif"/>
          <w:sz w:val="26"/>
          <w:szCs w:val="26"/>
          <w:lang w:eastAsia="en-US"/>
        </w:rPr>
        <w:t>и</w:t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нвестиций </w:t>
      </w:r>
      <w:r w:rsidR="006F17F3">
        <w:rPr>
          <w:rFonts w:ascii="Liberation Serif" w:eastAsia="Calibri" w:hAnsi="Liberation Serif"/>
          <w:sz w:val="26"/>
          <w:szCs w:val="26"/>
          <w:lang w:eastAsia="en-US"/>
        </w:rPr>
        <w:t>Свердловской области</w:t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, главой города - по инвестиционной поддержке моногородов</w:t>
      </w:r>
      <w:bookmarkEnd w:id="0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. Предпринимателям была презентована инвестиционная поддержка в виде займов, собраны проекты для финансирования, налажено сотрудничество с Фондом «ЦСР», для включения в дорожную карту направлено 19 проектов, ведется работа по подготовке заявок. Далее по данной поддержке еще проводились консультации, в итоге заинтересованы 22 СМСП. С заявками работает МСП Банк. В 2025 году одобрены к получению льготных займов 6 заявок на общую сумму 215 </w:t>
      </w:r>
      <w:proofErr w:type="spellStart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млн</w:t>
      </w:r>
      <w:proofErr w:type="gramStart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.р</w:t>
      </w:r>
      <w:proofErr w:type="gramEnd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уб</w:t>
      </w:r>
      <w:proofErr w:type="spellEnd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. и </w:t>
      </w:r>
      <w:bookmarkStart w:id="1" w:name="_Hlk217380414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1 заявка на получение банковской гарантии для обеспечения </w:t>
      </w:r>
      <w:proofErr w:type="spellStart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гос.контрактов</w:t>
      </w:r>
      <w:bookmarkEnd w:id="1"/>
      <w:proofErr w:type="spellEnd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. Программа реализуется в рамках национального проекта «Эффективная и конкурентная экономика» по поручению Президента России. </w:t>
      </w:r>
    </w:p>
    <w:p w:rsidR="009451F0" w:rsidRPr="009451F0" w:rsidRDefault="009451F0" w:rsidP="009451F0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ab/>
        <w:t xml:space="preserve">Проведены консультации по подготовке заявок 4 СМСП на получение </w:t>
      </w:r>
      <w:proofErr w:type="spell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грантовой</w:t>
      </w:r>
      <w:proofErr w:type="spell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поддержки для развития проектов туристической отрасли по линии Департамента туризма </w:t>
      </w:r>
      <w:r w:rsidR="00C13A17">
        <w:rPr>
          <w:rFonts w:ascii="Liberation Serif" w:eastAsia="Calibri" w:hAnsi="Liberation Serif"/>
          <w:sz w:val="26"/>
          <w:szCs w:val="26"/>
          <w:lang w:eastAsia="en-US"/>
        </w:rPr>
        <w:t>Свердловской области</w:t>
      </w: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. Один предприниматель получил грант на сумму 994,6 </w:t>
      </w:r>
      <w:proofErr w:type="spell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тыс</w:t>
      </w: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.р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>уб</w:t>
      </w:r>
      <w:proofErr w:type="spell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>.</w:t>
      </w:r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spellStart"/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: </w:t>
      </w:r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29.01.25</w:t>
      </w: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. </w:t>
      </w:r>
      <w:hyperlink r:id="rId12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 xml:space="preserve">https://vk.com/fondkamensk?w=wall-88440187_5357      </w:t>
        </w:r>
      </w:hyperlink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31.01.25</w:t>
      </w:r>
      <w:r w:rsid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 </w:t>
      </w:r>
      <w:hyperlink r:id="rId13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https://vk.com/fondkamensk?from=groups&amp;w=wall-88440187_5366</w:t>
        </w:r>
      </w:hyperlink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, </w:t>
      </w:r>
      <w:hyperlink r:id="rId14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https://vk.com/fondkamensk?from=groups&amp;w=wall-20605371_34871</w:t>
        </w:r>
      </w:hyperlink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7.02.25</w:t>
      </w: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hyperlink r:id="rId15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https://vk.com/id182086354?w=wall182086354_1338</w:t>
        </w:r>
      </w:hyperlink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20.02.25</w:t>
      </w: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. </w:t>
      </w:r>
      <w:hyperlink r:id="rId16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https://vk.com/fondkamensk?w=wall-88440187_5394</w:t>
        </w:r>
      </w:hyperlink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11.04.25 </w:t>
      </w:r>
      <w:hyperlink r:id="rId17" w:history="1">
        <w:r w:rsidRPr="007565EA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https://vk.com/fondkamensk?from=groups&amp;w=wall-88440187_5529</w:t>
        </w:r>
      </w:hyperlink>
    </w:p>
    <w:p w:rsidR="00E142D4" w:rsidRPr="007565EA" w:rsidRDefault="00E142D4" w:rsidP="007565EA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10.06.25 </w:t>
      </w:r>
      <w:hyperlink r:id="rId18" w:history="1">
        <w:r w:rsidRPr="007565EA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https://vk.com/fondkamensk?from=groups&amp;w=wall-88440187_5720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val="en-US" w:eastAsia="en-US"/>
        </w:rPr>
      </w:pPr>
      <w:r w:rsidRPr="009451F0">
        <w:rPr>
          <w:rFonts w:ascii="Liberation Serif" w:eastAsia="Calibri" w:hAnsi="Liberation Serif"/>
          <w:i/>
          <w:iCs/>
          <w:sz w:val="26"/>
          <w:szCs w:val="26"/>
          <w:lang w:val="en-US" w:eastAsia="en-US"/>
        </w:rPr>
        <w:t xml:space="preserve">26.12.25 </w:t>
      </w:r>
      <w:hyperlink r:id="rId19" w:history="1">
        <w:r w:rsidRPr="00B235D5">
          <w:rPr>
            <w:rStyle w:val="af4"/>
            <w:rFonts w:ascii="Liberation Serif" w:eastAsia="Calibri" w:hAnsi="Liberation Serif"/>
            <w:i/>
            <w:iCs/>
            <w:sz w:val="26"/>
            <w:szCs w:val="26"/>
            <w:lang w:val="en-US" w:eastAsia="en-US"/>
          </w:rPr>
          <w:t>https://www.economy.gov.ru/material/news/pervyy_kredit_vydan_predprinimatelyu_iz_monogoroda_po_lgotnoy_programme_ editovaniya.html</w:t>
        </w:r>
      </w:hyperlink>
    </w:p>
    <w:p w:rsidR="00E142D4" w:rsidRPr="003E6EE9" w:rsidRDefault="00E142D4" w:rsidP="00E142D4">
      <w:pPr>
        <w:jc w:val="both"/>
        <w:rPr>
          <w:rFonts w:eastAsia="Calibri"/>
          <w:i/>
          <w:iCs/>
          <w:color w:val="0563C1"/>
          <w:sz w:val="22"/>
          <w:szCs w:val="22"/>
          <w:u w:val="single"/>
          <w:lang w:eastAsia="en-US"/>
        </w:rPr>
      </w:pPr>
    </w:p>
    <w:p w:rsidR="009451F0" w:rsidRPr="009451F0" w:rsidRDefault="009D67DD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AA27C0">
        <w:rPr>
          <w:rFonts w:ascii="Liberation Serif" w:hAnsi="Liberation Serif"/>
          <w:b/>
          <w:sz w:val="26"/>
          <w:szCs w:val="26"/>
          <w:lang w:eastAsia="en-US"/>
        </w:rPr>
        <w:t>- Развитие молодежного предпринимательства – «Школа бизнеса»:</w:t>
      </w:r>
      <w:r w:rsidRPr="00AA27C0">
        <w:rPr>
          <w:rFonts w:ascii="Liberation Serif" w:hAnsi="Liberation Serif"/>
          <w:sz w:val="26"/>
          <w:szCs w:val="26"/>
          <w:lang w:eastAsia="en-US"/>
        </w:rPr>
        <w:t xml:space="preserve"> </w:t>
      </w:r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19 февраля проведен </w:t>
      </w:r>
      <w:proofErr w:type="spellStart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>Квиз</w:t>
      </w:r>
      <w:proofErr w:type="spellEnd"/>
      <w:r w:rsidR="009451F0"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«Финансовая грамотность» для учащихся Школы №38 (8 класс), количество участников 25 человек.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23 сентября проведена вводная сессия, количество участников 68 человек, учащиеся школ №11, 25, 38, 51, КУПК, КУАТ, КУТТС, и вольные слушатели. 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Обучение по программе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Школы начато с октября 2025г. В этом году партнерами Школы стали: Агентство «Ресурс», Альфа-Банк, Школа «</w:t>
      </w:r>
      <w:proofErr w:type="spell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Алгоритмика</w:t>
      </w:r>
      <w:proofErr w:type="spell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>». Агентством «Ресурс» приобретена интерактивная панель и 8 стульев, оборудование используется Фондом для реализации мероприятий Школы.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6 ноября 18 участников вышли на контрольную предзащиту 17 проектов. 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lastRenderedPageBreak/>
        <w:t xml:space="preserve">26 ноября в Администрации города прошла итоговая защита проектов перед городской комиссией, на которой 14 участников защищали свои проекты, выбраны победители, всем участникам вручены призы от спонсоров. 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В 2025 году в обучающий проект вошел блок «Финансовая грамотность» совместный проект с АНО Агентство «Ресурс», в общей численности </w:t>
      </w: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с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этом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блоком привлечено 292 человека. Отдельно по теме финансовой грамотности выполнено 5 открытых уроков (4,10,11 апреля; 13 мая; </w:t>
      </w: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30 июня): участники в игровой форме, в формате презентация-семинар, живого общения узнавали о значении финансов в жизни человека, о возможных способах учета и значении разумного финансового поведения, об ответственности за свои финансовые решения, о последствия этих решений, о ведении собственного бизнеса, об ответственности в бизнесе перед наёмными сотрудниками и государством.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В рамках экскурсии к предпринимателю на место ведения бизнеса в </w:t>
      </w:r>
      <w:proofErr w:type="gramStart"/>
      <w:r w:rsidRPr="009451F0">
        <w:rPr>
          <w:rFonts w:ascii="Liberation Serif" w:eastAsia="Calibri" w:hAnsi="Liberation Serif"/>
          <w:sz w:val="26"/>
          <w:szCs w:val="26"/>
          <w:lang w:eastAsia="en-US"/>
        </w:rPr>
        <w:t>живую</w:t>
      </w:r>
      <w:proofErr w:type="gramEnd"/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говорили о некоторых аспектах предпринимательства и опыте становления бизнеса. Далее часть участников проходили полный курс Школы бизнеса. Агентство «Ресурс» получило грант на данный проект, приобретены интерактивный экран и 8 стульев. </w:t>
      </w:r>
    </w:p>
    <w:p w:rsidR="009451F0" w:rsidRPr="009451F0" w:rsidRDefault="009451F0" w:rsidP="009451F0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>Уроки финансовой грамотности вызвали интерес у участников, планируется в 2026 году проведение обучающих мероприятий Школы так же совместно с финансовой грамотностью.</w:t>
      </w:r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proofErr w:type="spellStart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:</w:t>
      </w:r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21.02.25. </w:t>
      </w:r>
      <w:hyperlink r:id="rId20" w:history="1">
        <w:r w:rsidRPr="009451F0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https://vk.com/fondkamensk?w=wall-88440187_5400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23.09.25 </w:t>
      </w:r>
      <w:hyperlink r:id="rId21" w:history="1">
        <w:r w:rsidRPr="009451F0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https://vk.com/fondkamensk?from=groups&amp;w=wall-88440187_6068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9451F0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>21.10.25 https://vk.com/fondkamensk?from=groups&amp;w=wall-88440187_6139</w:t>
      </w:r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9451F0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 xml:space="preserve">30.10.25 </w:t>
      </w:r>
      <w:hyperlink r:id="rId22" w:history="1">
        <w:r w:rsidRPr="009451F0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https://vk.com/fondkamensk?from=groups&amp;w=wall-88440187_6160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31.10.25 </w:t>
      </w:r>
      <w:hyperlink r:id="rId23" w:history="1">
        <w:r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https://vk.com/fondkamensk?from=groups&amp;w=wall-88440187_6170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7.11.25 </w:t>
      </w:r>
      <w:hyperlink r:id="rId24" w:history="1">
        <w:r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https://vk.com/fondkamensk?from=groups&amp;w=wall-232883047_25</w:t>
        </w:r>
      </w:hyperlink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28.11.25 </w:t>
      </w:r>
      <w:hyperlink r:id="rId25" w:history="1">
        <w:r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https://vk.com/fondkamensk?from=groups&amp;w=wall-232883047_32</w:t>
        </w:r>
      </w:hyperlink>
    </w:p>
    <w:p w:rsidR="00AA27C0" w:rsidRPr="00EC6EC4" w:rsidRDefault="00AA27C0" w:rsidP="00AA27C0">
      <w:pPr>
        <w:ind w:firstLine="709"/>
        <w:jc w:val="both"/>
        <w:rPr>
          <w:rFonts w:ascii="Liberation Serif" w:hAnsi="Liberation Serif"/>
          <w:b/>
          <w:sz w:val="26"/>
          <w:szCs w:val="26"/>
          <w:lang w:eastAsia="en-US"/>
        </w:rPr>
      </w:pPr>
    </w:p>
    <w:p w:rsidR="009451F0" w:rsidRPr="009451F0" w:rsidRDefault="00101513" w:rsidP="009451F0">
      <w:pPr>
        <w:pStyle w:val="aa"/>
        <w:ind w:left="0" w:firstLine="360"/>
        <w:jc w:val="both"/>
        <w:rPr>
          <w:rFonts w:ascii="Liberation Serif" w:hAnsi="Liberation Serif"/>
          <w:sz w:val="26"/>
          <w:szCs w:val="26"/>
          <w:lang w:eastAsia="en-US"/>
        </w:rPr>
      </w:pPr>
      <w:r w:rsidRPr="00941D22">
        <w:rPr>
          <w:rFonts w:ascii="Liberation Serif" w:hAnsi="Liberation Serif"/>
          <w:b/>
          <w:sz w:val="26"/>
          <w:szCs w:val="26"/>
          <w:lang w:eastAsia="en-US"/>
        </w:rPr>
        <w:t>- Информационная поддержка:</w:t>
      </w:r>
      <w:r w:rsidRPr="00941D22">
        <w:rPr>
          <w:rFonts w:ascii="Liberation Serif" w:hAnsi="Liberation Serif"/>
          <w:sz w:val="26"/>
          <w:szCs w:val="26"/>
          <w:lang w:eastAsia="en-US"/>
        </w:rPr>
        <w:t xml:space="preserve"> </w:t>
      </w:r>
      <w:r w:rsidR="00AA27C0" w:rsidRPr="00AA27C0">
        <w:rPr>
          <w:rFonts w:ascii="Liberation Serif" w:hAnsi="Liberation Serif"/>
          <w:sz w:val="26"/>
          <w:szCs w:val="26"/>
          <w:lang w:eastAsia="en-US"/>
        </w:rPr>
        <w:t xml:space="preserve">Сайт Фонда наполняется актуальной и новостной информацией в постоянном рабочем режиме. </w:t>
      </w:r>
      <w:r w:rsidR="009451F0" w:rsidRPr="009451F0">
        <w:rPr>
          <w:rFonts w:ascii="Liberation Serif" w:hAnsi="Liberation Serif"/>
          <w:sz w:val="26"/>
          <w:szCs w:val="26"/>
          <w:lang w:eastAsia="en-US"/>
        </w:rPr>
        <w:t xml:space="preserve">На отчетную дату размещено 207 публикаций. Вся подготовленная информация дублируется в официальных группах Фонда: ВК, </w:t>
      </w:r>
      <w:proofErr w:type="gramStart"/>
      <w:r w:rsidR="009451F0" w:rsidRPr="009451F0">
        <w:rPr>
          <w:rFonts w:ascii="Liberation Serif" w:hAnsi="Liberation Serif"/>
          <w:sz w:val="26"/>
          <w:szCs w:val="26"/>
          <w:lang w:eastAsia="en-US"/>
        </w:rPr>
        <w:t>ОК</w:t>
      </w:r>
      <w:proofErr w:type="gramEnd"/>
      <w:r w:rsidR="009451F0" w:rsidRPr="009451F0">
        <w:rPr>
          <w:rFonts w:ascii="Liberation Serif" w:hAnsi="Liberation Serif"/>
          <w:sz w:val="26"/>
          <w:szCs w:val="26"/>
          <w:lang w:eastAsia="en-US"/>
        </w:rPr>
        <w:t xml:space="preserve">, Телеграмм, </w:t>
      </w:r>
      <w:proofErr w:type="spellStart"/>
      <w:r w:rsidR="009451F0" w:rsidRPr="009451F0">
        <w:rPr>
          <w:rFonts w:ascii="Liberation Serif" w:hAnsi="Liberation Serif"/>
          <w:sz w:val="26"/>
          <w:szCs w:val="26"/>
          <w:lang w:eastAsia="en-US"/>
        </w:rPr>
        <w:t>Вотсап</w:t>
      </w:r>
      <w:proofErr w:type="spellEnd"/>
      <w:r w:rsidR="009451F0" w:rsidRPr="009451F0">
        <w:rPr>
          <w:rFonts w:ascii="Liberation Serif" w:hAnsi="Liberation Serif"/>
          <w:sz w:val="26"/>
          <w:szCs w:val="26"/>
          <w:lang w:eastAsia="en-US"/>
        </w:rPr>
        <w:t>, запущен канал Дзен.</w:t>
      </w:r>
      <w:r w:rsidR="009451F0">
        <w:rPr>
          <w:rFonts w:ascii="Liberation Serif" w:hAnsi="Liberation Serif"/>
          <w:sz w:val="26"/>
          <w:szCs w:val="26"/>
          <w:lang w:eastAsia="en-US"/>
        </w:rPr>
        <w:t xml:space="preserve"> </w:t>
      </w:r>
      <w:r w:rsidR="009451F0" w:rsidRPr="009451F0">
        <w:rPr>
          <w:rFonts w:ascii="Liberation Serif" w:hAnsi="Liberation Serif"/>
          <w:sz w:val="26"/>
          <w:szCs w:val="26"/>
          <w:lang w:eastAsia="en-US"/>
        </w:rPr>
        <w:t>Всего подписчиков на всех ресурсах Фонда 4 365.</w:t>
      </w:r>
    </w:p>
    <w:p w:rsidR="009451F0" w:rsidRPr="009451F0" w:rsidRDefault="009451F0" w:rsidP="009451F0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spellStart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9451F0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:</w:t>
      </w:r>
      <w:r w:rsidRPr="009451F0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9451F0" w:rsidRPr="009451F0" w:rsidRDefault="00D80BB4" w:rsidP="009451F0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hyperlink r:id="rId26" w:history="1">
        <w:r w:rsidR="009451F0"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https://mspkamensk.ru/</w:t>
        </w:r>
      </w:hyperlink>
    </w:p>
    <w:p w:rsidR="009451F0" w:rsidRPr="009451F0" w:rsidRDefault="00D80BB4" w:rsidP="009451F0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hyperlink r:id="rId27" w:history="1">
        <w:r w:rsidR="009451F0"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</w:t>
        </w:r>
      </w:hyperlink>
    </w:p>
    <w:p w:rsidR="009451F0" w:rsidRPr="009451F0" w:rsidRDefault="00D80BB4" w:rsidP="009451F0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hyperlink r:id="rId28" w:history="1">
        <w:r w:rsidR="009451F0"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https://ok.ru/profile/573994884180</w:t>
        </w:r>
      </w:hyperlink>
    </w:p>
    <w:p w:rsidR="009451F0" w:rsidRPr="009451F0" w:rsidRDefault="00D80BB4" w:rsidP="009451F0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hyperlink r:id="rId29" w:history="1">
        <w:r w:rsidR="009451F0"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https://t.me/fondku</w:t>
        </w:r>
      </w:hyperlink>
    </w:p>
    <w:p w:rsidR="009451F0" w:rsidRPr="009451F0" w:rsidRDefault="00D80BB4" w:rsidP="009451F0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hyperlink r:id="rId30" w:history="1">
        <w:r w:rsidR="009451F0" w:rsidRPr="009451F0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https://dzen.ru/fondku?share_to=link</w:t>
        </w:r>
      </w:hyperlink>
    </w:p>
    <w:p w:rsidR="005652A6" w:rsidRDefault="005652A6" w:rsidP="00A4492A">
      <w:pPr>
        <w:ind w:firstLine="709"/>
        <w:jc w:val="both"/>
        <w:rPr>
          <w:rFonts w:ascii="Liberation Serif" w:hAnsi="Liberation Serif"/>
          <w:b/>
          <w:sz w:val="26"/>
          <w:szCs w:val="26"/>
        </w:rPr>
      </w:pPr>
    </w:p>
    <w:p w:rsidR="00D61B05" w:rsidRPr="00941D22" w:rsidRDefault="009D67DD" w:rsidP="00A4492A">
      <w:pPr>
        <w:ind w:firstLine="709"/>
        <w:jc w:val="both"/>
        <w:rPr>
          <w:rFonts w:ascii="Liberation Serif" w:hAnsi="Liberation Serif"/>
          <w:b/>
          <w:sz w:val="26"/>
          <w:szCs w:val="26"/>
        </w:rPr>
      </w:pPr>
      <w:r w:rsidRPr="00941D22">
        <w:rPr>
          <w:rFonts w:ascii="Liberation Serif" w:hAnsi="Liberation Serif"/>
          <w:b/>
          <w:sz w:val="26"/>
          <w:szCs w:val="26"/>
        </w:rPr>
        <w:t>- Пропаганда и популяризация предпринимательской деятельности:</w:t>
      </w:r>
      <w:r w:rsidR="00D61B05" w:rsidRPr="00941D22">
        <w:rPr>
          <w:rFonts w:ascii="Liberation Serif" w:hAnsi="Liberation Serif"/>
          <w:b/>
          <w:sz w:val="26"/>
          <w:szCs w:val="26"/>
        </w:rPr>
        <w:t xml:space="preserve"> общее число участников </w:t>
      </w:r>
      <w:r w:rsidR="00CD445D" w:rsidRPr="00941D22">
        <w:rPr>
          <w:rFonts w:ascii="Liberation Serif" w:hAnsi="Liberation Serif"/>
          <w:b/>
          <w:sz w:val="26"/>
          <w:szCs w:val="26"/>
        </w:rPr>
        <w:t>на 01.</w:t>
      </w:r>
      <w:r w:rsidR="009451F0">
        <w:rPr>
          <w:rFonts w:ascii="Liberation Serif" w:hAnsi="Liberation Serif"/>
          <w:b/>
          <w:sz w:val="26"/>
          <w:szCs w:val="26"/>
        </w:rPr>
        <w:t>01</w:t>
      </w:r>
      <w:r w:rsidR="00CD445D" w:rsidRPr="00941D22">
        <w:rPr>
          <w:rFonts w:ascii="Liberation Serif" w:hAnsi="Liberation Serif"/>
          <w:b/>
          <w:sz w:val="26"/>
          <w:szCs w:val="26"/>
        </w:rPr>
        <w:t>.20</w:t>
      </w:r>
      <w:r w:rsidR="00FC2274" w:rsidRPr="00941D22">
        <w:rPr>
          <w:rFonts w:ascii="Liberation Serif" w:hAnsi="Liberation Serif"/>
          <w:b/>
          <w:sz w:val="26"/>
          <w:szCs w:val="26"/>
        </w:rPr>
        <w:t>2</w:t>
      </w:r>
      <w:r w:rsidR="009451F0">
        <w:rPr>
          <w:rFonts w:ascii="Liberation Serif" w:hAnsi="Liberation Serif"/>
          <w:b/>
          <w:sz w:val="26"/>
          <w:szCs w:val="26"/>
        </w:rPr>
        <w:t>6</w:t>
      </w:r>
      <w:r w:rsidR="00CD445D" w:rsidRPr="00941D22">
        <w:rPr>
          <w:rFonts w:ascii="Liberation Serif" w:hAnsi="Liberation Serif"/>
          <w:b/>
          <w:sz w:val="26"/>
          <w:szCs w:val="26"/>
        </w:rPr>
        <w:t xml:space="preserve"> составило </w:t>
      </w:r>
      <w:r w:rsidR="00EC6EC4">
        <w:rPr>
          <w:rFonts w:ascii="Liberation Serif" w:hAnsi="Liberation Serif"/>
          <w:b/>
          <w:sz w:val="26"/>
          <w:szCs w:val="26"/>
        </w:rPr>
        <w:t>1</w:t>
      </w:r>
      <w:r w:rsidR="009451F0">
        <w:rPr>
          <w:rFonts w:ascii="Liberation Serif" w:hAnsi="Liberation Serif"/>
          <w:b/>
          <w:sz w:val="26"/>
          <w:szCs w:val="26"/>
        </w:rPr>
        <w:t xml:space="preserve">327 </w:t>
      </w:r>
      <w:r w:rsidR="00CD445D" w:rsidRPr="00941D22">
        <w:rPr>
          <w:rFonts w:ascii="Liberation Serif" w:hAnsi="Liberation Serif"/>
          <w:b/>
          <w:sz w:val="26"/>
          <w:szCs w:val="26"/>
        </w:rPr>
        <w:t>СМСП</w:t>
      </w:r>
      <w:r w:rsidR="009451F0">
        <w:rPr>
          <w:rFonts w:ascii="Liberation Serif" w:hAnsi="Liberation Serif"/>
          <w:b/>
          <w:sz w:val="26"/>
          <w:szCs w:val="26"/>
        </w:rPr>
        <w:t xml:space="preserve"> и </w:t>
      </w:r>
      <w:proofErr w:type="spellStart"/>
      <w:r w:rsidR="009451F0">
        <w:rPr>
          <w:rFonts w:ascii="Liberation Serif" w:hAnsi="Liberation Serif"/>
          <w:b/>
          <w:sz w:val="26"/>
          <w:szCs w:val="26"/>
        </w:rPr>
        <w:t>самозанятых</w:t>
      </w:r>
      <w:proofErr w:type="spellEnd"/>
      <w:r w:rsidR="00A67A7A">
        <w:rPr>
          <w:rFonts w:ascii="Liberation Serif" w:hAnsi="Liberation Serif"/>
          <w:b/>
          <w:sz w:val="26"/>
          <w:szCs w:val="26"/>
        </w:rPr>
        <w:t xml:space="preserve"> граждан</w:t>
      </w:r>
      <w:r w:rsidR="003F796B" w:rsidRPr="00941D22">
        <w:rPr>
          <w:rFonts w:ascii="Liberation Serif" w:hAnsi="Liberation Serif"/>
          <w:b/>
          <w:sz w:val="26"/>
          <w:szCs w:val="26"/>
        </w:rPr>
        <w:t>, в том числе в рамках следующих мероприятий:</w:t>
      </w:r>
      <w:r w:rsidR="00D61B05" w:rsidRPr="00941D22">
        <w:rPr>
          <w:rFonts w:ascii="Liberation Serif" w:hAnsi="Liberation Serif"/>
          <w:b/>
          <w:sz w:val="26"/>
          <w:szCs w:val="26"/>
        </w:rPr>
        <w:t xml:space="preserve">  </w:t>
      </w:r>
    </w:p>
    <w:p w:rsidR="00524700" w:rsidRPr="00941D22" w:rsidRDefault="00524700" w:rsidP="00524700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  <w:r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Мероприятие в рамках Гражданского форума</w:t>
      </w:r>
      <w:r w:rsidR="003F796B"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</w:p>
    <w:p w:rsidR="00FF29BB" w:rsidRPr="00FF29BB" w:rsidRDefault="00FF29BB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sz w:val="26"/>
          <w:szCs w:val="26"/>
          <w:lang w:eastAsia="en-US"/>
        </w:rPr>
        <w:t>18 марта проведена секция СМСП -</w:t>
      </w:r>
      <w:r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r w:rsidRPr="00FF29BB">
        <w:rPr>
          <w:rFonts w:ascii="Liberation Serif" w:eastAsia="Calibri" w:hAnsi="Liberation Serif"/>
          <w:sz w:val="26"/>
          <w:szCs w:val="26"/>
          <w:lang w:eastAsia="en-US"/>
        </w:rPr>
        <w:t xml:space="preserve">Стратегическая сессия «Креативный Каменск - зарабатывай мозгами. Говорим о креативных индустриях в бизнесе понятным языком» в рамках гражданского форума «Судьба отечества - дело каждого», количество участников 80 </w:t>
      </w:r>
      <w:r w:rsidRPr="00FF29BB">
        <w:rPr>
          <w:rFonts w:ascii="Liberation Serif" w:eastAsia="Calibri" w:hAnsi="Liberation Serif"/>
          <w:sz w:val="26"/>
          <w:szCs w:val="26"/>
          <w:lang w:eastAsia="en-US"/>
        </w:rPr>
        <w:lastRenderedPageBreak/>
        <w:t>человек, в том числе 24 СМСП. Присутствовали министр инвестиций и развития Свердловской области Вадим Третьяков, глава города Алексей Герасимов и руководитель Центра кластерного развития СОФПП Олег Назаров. На сессии было торжественно открыто креативное пространство Центра под названием «Восход», победители конкурса по выбору названия получили от Фонда ценные призы.</w:t>
      </w:r>
    </w:p>
    <w:p w:rsidR="00FF29BB" w:rsidRPr="00FF29BB" w:rsidRDefault="00FF29BB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sz w:val="26"/>
          <w:szCs w:val="26"/>
          <w:lang w:eastAsia="en-US"/>
        </w:rPr>
        <w:t>20 марта в СКЦ прошло пленарное заседание Гражданского форума, количество участников 300 чел., 10 СМСП были приглашены Фондом предпринимательства.</w:t>
      </w:r>
    </w:p>
    <w:p w:rsidR="00FF29BB" w:rsidRPr="00FF29BB" w:rsidRDefault="00FF29BB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spellStart"/>
      <w:r w:rsidRPr="00FF29BB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FF29BB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FF29BB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FF29BB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:</w:t>
      </w:r>
      <w:r w:rsidRPr="00FF29BB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FF29BB" w:rsidRPr="00FF29BB" w:rsidRDefault="00FF29BB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20.03.25</w:t>
      </w:r>
      <w:r w:rsidRPr="00FF29BB">
        <w:rPr>
          <w:rFonts w:ascii="Liberation Serif" w:eastAsia="Calibri" w:hAnsi="Liberation Serif"/>
          <w:sz w:val="26"/>
          <w:szCs w:val="26"/>
          <w:lang w:eastAsia="en-US"/>
        </w:rPr>
        <w:t xml:space="preserve">: </w:t>
      </w:r>
      <w:hyperlink r:id="rId31" w:history="1">
        <w:r w:rsidRPr="00FF29BB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https://vk.com/fondkamensk?w=wall-88440187_5440</w:t>
        </w:r>
      </w:hyperlink>
    </w:p>
    <w:p w:rsidR="00BA25C2" w:rsidRDefault="00BA25C2" w:rsidP="007565EA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7565EA" w:rsidRPr="007565EA" w:rsidRDefault="00524700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Проведение мероприятий, посвященных «Дню российского предпринимательства»</w:t>
      </w:r>
      <w:r w:rsidR="003F796B"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  <w:r w:rsidR="001A7EB1"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 </w:t>
      </w:r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В рамках дня предпринимательства осуществлен выезд совместно с главой города на места ведения бизнеса участников школы социальных инициатив, получивших поддержку в виде субсидии из муниципальных средств (3 СМСП). Проведено торжественное мероприятие с награждением первыми лицами предпринимателей и </w:t>
      </w:r>
      <w:proofErr w:type="spellStart"/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>тимбилдинг</w:t>
      </w:r>
      <w:proofErr w:type="spellEnd"/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 на </w:t>
      </w:r>
      <w:proofErr w:type="spellStart"/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>командообразование</w:t>
      </w:r>
      <w:proofErr w:type="spellEnd"/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 (41 участник 30 СМСП), семинар по мерам поддержки для соц</w:t>
      </w:r>
      <w:r w:rsidR="007565EA">
        <w:rPr>
          <w:rFonts w:ascii="Liberation Serif" w:eastAsia="Calibri" w:hAnsi="Liberation Serif"/>
          <w:sz w:val="26"/>
          <w:szCs w:val="26"/>
          <w:lang w:eastAsia="en-US"/>
        </w:rPr>
        <w:t xml:space="preserve">иальных </w:t>
      </w:r>
      <w:r w:rsidR="007565EA"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предпринимателей (18 участников, 7 СМСП). </w:t>
      </w:r>
    </w:p>
    <w:p w:rsidR="007565EA" w:rsidRPr="007565EA" w:rsidRDefault="007565EA" w:rsidP="007565EA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Инф. ссылки:  </w:t>
      </w:r>
    </w:p>
    <w:p w:rsidR="007565EA" w:rsidRPr="007565EA" w:rsidRDefault="007565EA" w:rsidP="007565E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sz w:val="26"/>
          <w:szCs w:val="26"/>
          <w:lang w:eastAsia="en-US"/>
        </w:rPr>
        <w:t xml:space="preserve">22.05.25 </w:t>
      </w:r>
      <w:hyperlink r:id="rId32" w:history="1">
        <w:r w:rsidRPr="007565E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https://vk.com/wall-88440187_5642?w=wall-88440187_5642</w:t>
        </w:r>
      </w:hyperlink>
    </w:p>
    <w:p w:rsidR="007565EA" w:rsidRPr="007565EA" w:rsidRDefault="007565EA" w:rsidP="007565EA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7565E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23.05.25 </w:t>
      </w:r>
      <w:hyperlink r:id="rId33" w:history="1">
        <w:r w:rsidRPr="007565EA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</w:t>
        </w:r>
      </w:hyperlink>
    </w:p>
    <w:p w:rsidR="007565EA" w:rsidRPr="007565EA" w:rsidRDefault="00D80BB4" w:rsidP="007565EA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hyperlink r:id="rId34" w:history="1">
        <w:r w:rsidR="007565EA" w:rsidRPr="007565EA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https://vk.com/fondkamensk?from=groups&amp;w=wall-55612556_37361</w:t>
        </w:r>
      </w:hyperlink>
    </w:p>
    <w:p w:rsidR="00A51088" w:rsidRDefault="00A51088" w:rsidP="00CF117D">
      <w:pPr>
        <w:ind w:firstLine="708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CF117D" w:rsidRDefault="00524700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Проведение конкурса субъектов МСП «Народная премия «#</w:t>
      </w:r>
      <w:proofErr w:type="spellStart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Каменсквыбирает</w:t>
      </w:r>
      <w:proofErr w:type="gramStart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.р</w:t>
      </w:r>
      <w:proofErr w:type="gramEnd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ф</w:t>
      </w:r>
      <w:proofErr w:type="spellEnd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»</w:t>
      </w:r>
      <w:r w:rsidR="003F796B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  <w:r w:rsidR="001A7EB1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 </w:t>
      </w:r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Подготовлен план мероприятия. Определены номинации. Заказана наградная продукция. Выдвижение кандидатов началось с 1 мая 25г., продлилось до 1 июня. Всего выдвинуто 101 участник. В ТОП-10 вошли 39 СМСП и СЗ. 30 июня конкурс завершился. </w:t>
      </w:r>
      <w:proofErr w:type="gramStart"/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>Определены</w:t>
      </w:r>
      <w:proofErr w:type="gramEnd"/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 5 победителей. Награждение про</w:t>
      </w:r>
      <w:r w:rsidR="003720AA">
        <w:rPr>
          <w:rFonts w:ascii="Liberation Serif" w:eastAsia="Calibri" w:hAnsi="Liberation Serif"/>
          <w:sz w:val="26"/>
          <w:szCs w:val="26"/>
          <w:lang w:eastAsia="en-US"/>
        </w:rPr>
        <w:t>шло</w:t>
      </w:r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 на </w:t>
      </w:r>
      <w:r w:rsidR="003720AA" w:rsidRPr="003720AA">
        <w:rPr>
          <w:rFonts w:ascii="Liberation Serif" w:eastAsia="Calibri" w:hAnsi="Liberation Serif"/>
          <w:sz w:val="26"/>
          <w:szCs w:val="26"/>
          <w:lang w:eastAsia="en-US"/>
        </w:rPr>
        <w:t>городско</w:t>
      </w:r>
      <w:r w:rsidR="003720AA">
        <w:rPr>
          <w:rFonts w:ascii="Liberation Serif" w:eastAsia="Calibri" w:hAnsi="Liberation Serif"/>
          <w:sz w:val="26"/>
          <w:szCs w:val="26"/>
          <w:lang w:eastAsia="en-US"/>
        </w:rPr>
        <w:t>м</w:t>
      </w:r>
      <w:r w:rsidR="003720AA" w:rsidRPr="003720AA">
        <w:rPr>
          <w:rFonts w:ascii="Liberation Serif" w:eastAsia="Calibri" w:hAnsi="Liberation Serif"/>
          <w:sz w:val="26"/>
          <w:szCs w:val="26"/>
          <w:lang w:eastAsia="en-US"/>
        </w:rPr>
        <w:t xml:space="preserve"> торжественн</w:t>
      </w:r>
      <w:r w:rsidR="003720AA">
        <w:rPr>
          <w:rFonts w:ascii="Liberation Serif" w:eastAsia="Calibri" w:hAnsi="Liberation Serif"/>
          <w:sz w:val="26"/>
          <w:szCs w:val="26"/>
          <w:lang w:eastAsia="en-US"/>
        </w:rPr>
        <w:t>ом</w:t>
      </w:r>
      <w:r w:rsidR="003720AA" w:rsidRPr="003720AA">
        <w:rPr>
          <w:rFonts w:ascii="Liberation Serif" w:eastAsia="Calibri" w:hAnsi="Liberation Serif"/>
          <w:sz w:val="26"/>
          <w:szCs w:val="26"/>
          <w:lang w:eastAsia="en-US"/>
        </w:rPr>
        <w:t xml:space="preserve"> вечер</w:t>
      </w:r>
      <w:r w:rsidR="003720AA">
        <w:rPr>
          <w:rFonts w:ascii="Liberation Serif" w:eastAsia="Calibri" w:hAnsi="Liberation Serif"/>
          <w:sz w:val="26"/>
          <w:szCs w:val="26"/>
          <w:lang w:eastAsia="en-US"/>
        </w:rPr>
        <w:t>е</w:t>
      </w:r>
      <w:r w:rsidR="003720AA" w:rsidRPr="003720AA">
        <w:rPr>
          <w:rFonts w:ascii="Liberation Serif" w:eastAsia="Calibri" w:hAnsi="Liberation Serif"/>
          <w:sz w:val="26"/>
          <w:szCs w:val="26"/>
          <w:lang w:eastAsia="en-US"/>
        </w:rPr>
        <w:t>, посвященн</w:t>
      </w:r>
      <w:r w:rsidR="003720AA">
        <w:rPr>
          <w:rFonts w:ascii="Liberation Serif" w:eastAsia="Calibri" w:hAnsi="Liberation Serif"/>
          <w:sz w:val="26"/>
          <w:szCs w:val="26"/>
          <w:lang w:eastAsia="en-US"/>
        </w:rPr>
        <w:t>ом</w:t>
      </w:r>
      <w:r w:rsidR="003720AA" w:rsidRPr="003720AA">
        <w:rPr>
          <w:rFonts w:ascii="Liberation Serif" w:eastAsia="Calibri" w:hAnsi="Liberation Serif"/>
          <w:sz w:val="26"/>
          <w:szCs w:val="26"/>
          <w:lang w:eastAsia="en-US"/>
        </w:rPr>
        <w:t xml:space="preserve"> Дню города</w:t>
      </w:r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>.</w:t>
      </w:r>
    </w:p>
    <w:p w:rsidR="005652A6" w:rsidRPr="00CF117D" w:rsidRDefault="005652A6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tbl>
      <w:tblPr>
        <w:tblStyle w:val="6"/>
        <w:tblW w:w="15451" w:type="dxa"/>
        <w:tblInd w:w="108" w:type="dxa"/>
        <w:tblLook w:val="04A0" w:firstRow="1" w:lastRow="0" w:firstColumn="1" w:lastColumn="0" w:noHBand="0" w:noVBand="1"/>
      </w:tblPr>
      <w:tblGrid>
        <w:gridCol w:w="4111"/>
        <w:gridCol w:w="4111"/>
        <w:gridCol w:w="3260"/>
        <w:gridCol w:w="3969"/>
      </w:tblGrid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b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b/>
                <w:sz w:val="26"/>
                <w:szCs w:val="26"/>
              </w:rPr>
              <w:t>Номинации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b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b/>
                <w:sz w:val="26"/>
                <w:szCs w:val="26"/>
              </w:rPr>
              <w:t>Победители</w:t>
            </w:r>
          </w:p>
        </w:tc>
        <w:tc>
          <w:tcPr>
            <w:tcW w:w="3260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b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b/>
                <w:sz w:val="26"/>
                <w:szCs w:val="26"/>
              </w:rPr>
              <w:t>ИНН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b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b/>
                <w:sz w:val="26"/>
                <w:szCs w:val="26"/>
              </w:rPr>
              <w:t>Количество голосов</w:t>
            </w:r>
          </w:p>
        </w:tc>
      </w:tr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  <w:shd w:val="clear" w:color="auto" w:fill="FFFFFF"/>
              </w:rPr>
              <w:t>Лучший фотосалон / фотостудия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 xml:space="preserve">Фотосалон «Радуга», </w:t>
            </w:r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ул. Парковая, 17</w:t>
            </w:r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СЗ Евстифеев Павел Михайлович</w:t>
            </w:r>
          </w:p>
        </w:tc>
        <w:tc>
          <w:tcPr>
            <w:tcW w:w="3260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6666 0011 1283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946</w:t>
            </w:r>
          </w:p>
        </w:tc>
      </w:tr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  <w:shd w:val="clear" w:color="auto" w:fill="FFFFFF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  <w:shd w:val="clear" w:color="auto" w:fill="FFFFFF"/>
              </w:rPr>
              <w:t>Лучшая организация услуг автосервиса (автомастерская/автомойка)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Автосервис PODBORAVTO96, ул. Суворова, 10</w:t>
            </w:r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 xml:space="preserve">ИП </w:t>
            </w:r>
            <w:proofErr w:type="spellStart"/>
            <w:r w:rsidRPr="00CF117D">
              <w:rPr>
                <w:rFonts w:ascii="Liberation Serif" w:hAnsi="Liberation Serif"/>
                <w:sz w:val="26"/>
                <w:szCs w:val="26"/>
              </w:rPr>
              <w:t>Хатипов</w:t>
            </w:r>
            <w:proofErr w:type="spellEnd"/>
            <w:r w:rsidRPr="00CF117D">
              <w:rPr>
                <w:rFonts w:ascii="Liberation Serif" w:hAnsi="Liberation Serif"/>
                <w:sz w:val="26"/>
                <w:szCs w:val="26"/>
              </w:rPr>
              <w:t xml:space="preserve"> Эдуард </w:t>
            </w:r>
            <w:proofErr w:type="spellStart"/>
            <w:r w:rsidRPr="00CF117D">
              <w:rPr>
                <w:rFonts w:ascii="Liberation Serif" w:hAnsi="Liberation Serif"/>
                <w:sz w:val="26"/>
                <w:szCs w:val="26"/>
              </w:rPr>
              <w:t>Латипович</w:t>
            </w:r>
            <w:proofErr w:type="spellEnd"/>
          </w:p>
        </w:tc>
        <w:tc>
          <w:tcPr>
            <w:tcW w:w="3260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6625 1033 2724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1056</w:t>
            </w:r>
          </w:p>
        </w:tc>
      </w:tr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  <w:shd w:val="clear" w:color="auto" w:fill="FFFFFF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Лучший фитнес центр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 xml:space="preserve">ООО «Сеть фитнес клубов </w:t>
            </w:r>
            <w:proofErr w:type="spellStart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Bright</w:t>
            </w:r>
            <w:proofErr w:type="spellEnd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Fit</w:t>
            </w:r>
            <w:proofErr w:type="spellEnd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»</w:t>
            </w:r>
          </w:p>
          <w:p w:rsidR="00CF117D" w:rsidRPr="00CF117D" w:rsidRDefault="00CF117D" w:rsidP="00AA4F6A">
            <w:pPr>
              <w:jc w:val="center"/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(Обособленное подразделение Рубин)</w:t>
            </w:r>
          </w:p>
          <w:p w:rsidR="00CF117D" w:rsidRPr="00CF117D" w:rsidRDefault="00CF117D" w:rsidP="00AA4F6A">
            <w:pPr>
              <w:jc w:val="center"/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 xml:space="preserve">Директор: </w:t>
            </w:r>
            <w:proofErr w:type="spellStart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Киприянов</w:t>
            </w:r>
            <w:proofErr w:type="spellEnd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 xml:space="preserve"> Максим </w:t>
            </w: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lastRenderedPageBreak/>
              <w:t>Игоревич</w:t>
            </w:r>
          </w:p>
          <w:p w:rsidR="00CF117D" w:rsidRPr="00CF117D" w:rsidRDefault="00CF117D" w:rsidP="00AA4F6A">
            <w:pPr>
              <w:jc w:val="center"/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 xml:space="preserve">Управляющий обособленного </w:t>
            </w:r>
            <w:proofErr w:type="spellStart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подразделени</w:t>
            </w:r>
            <w:proofErr w:type="gramStart"/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:я</w:t>
            </w:r>
            <w:proofErr w:type="spellEnd"/>
            <w:proofErr w:type="gramEnd"/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t>Симкин Максим Александрович</w:t>
            </w:r>
          </w:p>
        </w:tc>
        <w:tc>
          <w:tcPr>
            <w:tcW w:w="3260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eastAsia="Times New Roman" w:hAnsi="Liberation Serif"/>
                <w:bCs/>
                <w:color w:val="000000"/>
                <w:sz w:val="26"/>
                <w:szCs w:val="26"/>
              </w:rPr>
              <w:lastRenderedPageBreak/>
              <w:t>6671 0306 07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929</w:t>
            </w:r>
          </w:p>
        </w:tc>
      </w:tr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  <w:shd w:val="clear" w:color="auto" w:fill="FFFFFF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lastRenderedPageBreak/>
              <w:t>Лучший кабинет психологической практики и консультаций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 xml:space="preserve">СЗ Полянская Наталья Александровна </w:t>
            </w:r>
            <w:proofErr w:type="spellStart"/>
            <w:proofErr w:type="gramStart"/>
            <w:r w:rsidRPr="00CF117D">
              <w:rPr>
                <w:rFonts w:ascii="Liberation Serif" w:hAnsi="Liberation Serif"/>
                <w:sz w:val="26"/>
                <w:szCs w:val="26"/>
              </w:rPr>
              <w:t>PRO</w:t>
            </w:r>
            <w:proofErr w:type="gramEnd"/>
            <w:r w:rsidRPr="00CF117D">
              <w:rPr>
                <w:rFonts w:ascii="Liberation Serif" w:hAnsi="Liberation Serif"/>
                <w:sz w:val="26"/>
                <w:szCs w:val="26"/>
              </w:rPr>
              <w:t>жить</w:t>
            </w:r>
            <w:proofErr w:type="spellEnd"/>
            <w:r w:rsidRPr="00CF117D">
              <w:rPr>
                <w:rFonts w:ascii="Liberation Serif" w:hAnsi="Liberation Serif"/>
                <w:sz w:val="26"/>
                <w:szCs w:val="26"/>
              </w:rPr>
              <w:t xml:space="preserve"> с Натальей Полянской</w:t>
            </w:r>
          </w:p>
        </w:tc>
        <w:tc>
          <w:tcPr>
            <w:tcW w:w="3260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6612 0823 1645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865</w:t>
            </w:r>
          </w:p>
        </w:tc>
      </w:tr>
      <w:tr w:rsidR="00CF117D" w:rsidRPr="00CF117D" w:rsidTr="00AA4F6A">
        <w:tc>
          <w:tcPr>
            <w:tcW w:w="4111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 xml:space="preserve">Лучшее производство </w:t>
            </w:r>
          </w:p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#</w:t>
            </w:r>
            <w:proofErr w:type="spellStart"/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сделановкаменске</w:t>
            </w:r>
            <w:proofErr w:type="spellEnd"/>
          </w:p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</w:p>
          <w:p w:rsidR="00CF117D" w:rsidRPr="00CF117D" w:rsidRDefault="00CF117D" w:rsidP="00AA4F6A">
            <w:pPr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Выбор организатора</w:t>
            </w:r>
          </w:p>
        </w:tc>
        <w:tc>
          <w:tcPr>
            <w:tcW w:w="4111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ООО «</w:t>
            </w:r>
            <w:proofErr w:type="spellStart"/>
            <w:r w:rsidRPr="00CF117D">
              <w:rPr>
                <w:rFonts w:ascii="Liberation Serif" w:hAnsi="Liberation Serif"/>
                <w:sz w:val="26"/>
                <w:szCs w:val="26"/>
              </w:rPr>
              <w:t>Инвестпроект</w:t>
            </w:r>
            <w:proofErr w:type="spellEnd"/>
            <w:r w:rsidRPr="00CF117D">
              <w:rPr>
                <w:rFonts w:ascii="Liberation Serif" w:hAnsi="Liberation Serif"/>
                <w:sz w:val="26"/>
                <w:szCs w:val="26"/>
              </w:rPr>
              <w:t>»</w:t>
            </w:r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Управляющий - индивидуальный предприниматель</w:t>
            </w:r>
          </w:p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Вахромеев Александр Викторович</w:t>
            </w:r>
          </w:p>
        </w:tc>
        <w:tc>
          <w:tcPr>
            <w:tcW w:w="3260" w:type="dxa"/>
          </w:tcPr>
          <w:p w:rsidR="00CF117D" w:rsidRPr="00CF117D" w:rsidRDefault="00CF117D" w:rsidP="00AA4F6A">
            <w:pPr>
              <w:rPr>
                <w:rFonts w:ascii="Liberation Serif" w:hAnsi="Liberation Serif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sz w:val="26"/>
                <w:szCs w:val="26"/>
              </w:rPr>
              <w:t>6612 0487 86</w:t>
            </w:r>
          </w:p>
        </w:tc>
        <w:tc>
          <w:tcPr>
            <w:tcW w:w="3969" w:type="dxa"/>
          </w:tcPr>
          <w:p w:rsidR="00CF117D" w:rsidRPr="00CF117D" w:rsidRDefault="00CF117D" w:rsidP="00AA4F6A">
            <w:pPr>
              <w:jc w:val="center"/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</w:pPr>
            <w:r w:rsidRPr="00CF117D">
              <w:rPr>
                <w:rFonts w:ascii="Liberation Serif" w:hAnsi="Liberation Serif"/>
                <w:color w:val="000000"/>
                <w:spacing w:val="-1"/>
                <w:sz w:val="26"/>
                <w:szCs w:val="26"/>
              </w:rPr>
              <w:t>Выбран из 5 номинантов, факторы определялись по данным официальной отчетности, отраженной в  «Контур Фокус»</w:t>
            </w:r>
          </w:p>
        </w:tc>
      </w:tr>
    </w:tbl>
    <w:p w:rsidR="00CF117D" w:rsidRPr="00CF117D" w:rsidRDefault="00CF117D" w:rsidP="00CF117D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      </w:t>
      </w:r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proofErr w:type="spellStart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: </w:t>
      </w:r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24.03.25. </w:t>
      </w:r>
      <w:hyperlink r:id="rId35" w:history="1">
        <w:r w:rsidRPr="00CF117D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https://vk.com/fondkamensk?w=wall-153597079_666</w:t>
        </w:r>
      </w:hyperlink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05.05.25</w:t>
      </w:r>
      <w:r w:rsidRPr="00CF117D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 xml:space="preserve">. </w:t>
      </w:r>
      <w:hyperlink r:id="rId36" w:history="1">
        <w:r w:rsidRPr="00CF117D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https://vk.com/fondkamensk?from=groups&amp;w=wall-88440187_5564</w:t>
        </w:r>
      </w:hyperlink>
    </w:p>
    <w:p w:rsidR="00CF117D" w:rsidRPr="00CF117D" w:rsidRDefault="00D80BB4" w:rsidP="00CF117D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hyperlink r:id="rId37" w:history="1">
        <w:r w:rsidR="00CF117D" w:rsidRPr="00CF117D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https://vk.com/fondkamensk?w=wall-88440187_5784</w:t>
        </w:r>
      </w:hyperlink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>30.06.25</w:t>
      </w:r>
      <w:r w:rsidRPr="00CF117D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 xml:space="preserve"> https://vk.com/fondkamensk?from=groups&amp;w=wall-88440187_5793</w:t>
      </w:r>
    </w:p>
    <w:p w:rsidR="00CF117D" w:rsidRDefault="00CF117D" w:rsidP="00CF117D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CF117D" w:rsidRPr="00CF117D" w:rsidRDefault="00524700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Проведение выставки местных товаров и услуг «Выбираем наше, </w:t>
      </w:r>
      <w:proofErr w:type="spellStart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КАМЕНСКое</w:t>
      </w:r>
      <w:proofErr w:type="spellEnd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»</w:t>
      </w:r>
      <w:r w:rsidR="003F796B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  <w:r w:rsidR="00CF117D" w:rsidRPr="00CF117D">
        <w:rPr>
          <w:rFonts w:eastAsia="Calibri"/>
          <w:sz w:val="22"/>
          <w:szCs w:val="22"/>
          <w:lang w:eastAsia="en-US"/>
        </w:rPr>
        <w:t xml:space="preserve"> </w:t>
      </w:r>
      <w:r w:rsidR="00CF117D"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Подготовлен план мероприятия. Мероприятие проведено 12 июня 2025г. на центральной площади города.  </w:t>
      </w:r>
    </w:p>
    <w:p w:rsidR="00CF117D" w:rsidRPr="00CF117D" w:rsidRDefault="00CF117D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В 2025 году выставка стала частью федерального партийного проекта Единой России «Выбирай своё». По традиции выставку открывали первые лица области и города. </w:t>
      </w:r>
    </w:p>
    <w:p w:rsidR="00CF117D" w:rsidRPr="00CF117D" w:rsidRDefault="00CF117D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>По итогу проведения получено большое количество положительных отзывов участников. Количество посетителей в течени</w:t>
      </w:r>
      <w:proofErr w:type="gramStart"/>
      <w:r w:rsidRPr="00CF117D">
        <w:rPr>
          <w:rFonts w:ascii="Liberation Serif" w:eastAsia="Calibri" w:hAnsi="Liberation Serif"/>
          <w:sz w:val="26"/>
          <w:szCs w:val="26"/>
          <w:lang w:eastAsia="en-US"/>
        </w:rPr>
        <w:t>и</w:t>
      </w:r>
      <w:proofErr w:type="gramEnd"/>
      <w:r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 дня выставки достигло 25 тыс. человек. Количество участников – 127. В том числе 81 СМСП, 40 СЗ, 6 ФЛ. </w:t>
      </w:r>
    </w:p>
    <w:p w:rsidR="00CF117D" w:rsidRPr="00CF117D" w:rsidRDefault="00CF117D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gramStart"/>
      <w:r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Всего участников-экспонентов на выставке было 147, включая партнеров и иногородних экспонентов из Свердловской, Курганской, Челябинской и Тюменской областей. </w:t>
      </w:r>
      <w:proofErr w:type="gramEnd"/>
    </w:p>
    <w:p w:rsidR="00CF117D" w:rsidRPr="00CF117D" w:rsidRDefault="00CF117D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>Подробности и отзывы освещены в информационных статьях на страницах Фонда.</w:t>
      </w:r>
    </w:p>
    <w:p w:rsidR="00194BD1" w:rsidRPr="00194BD1" w:rsidRDefault="00194BD1" w:rsidP="00194BD1">
      <w:pPr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>
        <w:rPr>
          <w:rFonts w:ascii="Liberation Serif" w:eastAsia="Calibri" w:hAnsi="Liberation Serif"/>
          <w:sz w:val="26"/>
          <w:szCs w:val="26"/>
          <w:lang w:eastAsia="en-US"/>
        </w:rPr>
        <w:tab/>
      </w:r>
      <w:r w:rsidRPr="00194BD1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 </w:t>
      </w:r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proofErr w:type="spellStart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:</w:t>
      </w:r>
    </w:p>
    <w:p w:rsidR="00CF117D" w:rsidRPr="00CF117D" w:rsidRDefault="00CF117D" w:rsidP="00CF117D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CF117D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Сайт:</w:t>
      </w:r>
      <w:r w:rsidRPr="00CF117D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hyperlink r:id="rId38" w:history="1">
        <w:r w:rsidRPr="00CF117D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https://xn--80aaabeubbax0acuekgsx4a7k5b.xn--p1ai/</w:t>
        </w:r>
      </w:hyperlink>
    </w:p>
    <w:p w:rsidR="00CF117D" w:rsidRPr="00CF117D" w:rsidRDefault="00D80BB4" w:rsidP="00CF117D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hyperlink r:id="rId39" w:history="1">
        <w:r w:rsidR="00CF117D" w:rsidRPr="00CF117D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https://vk.com/fondkamensk?w=wall-88440187_5762</w:t>
        </w:r>
      </w:hyperlink>
    </w:p>
    <w:p w:rsidR="00524700" w:rsidRDefault="00524700" w:rsidP="00CF117D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BA25C2" w:rsidRDefault="00BA25C2" w:rsidP="00CF117D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BA25C2" w:rsidRPr="00CF117D" w:rsidRDefault="00BA25C2" w:rsidP="00CF117D">
      <w:pPr>
        <w:ind w:firstLine="709"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CF117D" w:rsidRPr="00CF117D" w:rsidRDefault="00524700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lastRenderedPageBreak/>
        <w:t xml:space="preserve">Проведение Дней малого и среднего бизнеса (массовые консультации по видам поддержки, по вопросам ведения бизнеса и </w:t>
      </w:r>
      <w:proofErr w:type="gramStart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бизнес-планированию</w:t>
      </w:r>
      <w:proofErr w:type="gramEnd"/>
      <w:r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, семинары, круглые столы, мастер-классы и пр.</w:t>
      </w:r>
      <w:r w:rsidR="00D940E0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)</w:t>
      </w:r>
      <w:r w:rsidR="003F796B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  <w:r w:rsidR="00F90645" w:rsidRPr="00FF29BB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 </w:t>
      </w:r>
    </w:p>
    <w:p w:rsidR="00CF117D" w:rsidRPr="00CF117D" w:rsidRDefault="00CF117D" w:rsidP="00CF117D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>18 февраля проведены массовые консультации по видам поддержки СМСП, количество участников 16 СМСП.</w:t>
      </w:r>
    </w:p>
    <w:p w:rsidR="00CF117D" w:rsidRPr="00CF117D" w:rsidRDefault="00CF117D" w:rsidP="00CF117D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ab/>
        <w:t>18 апреля в большом зале Администрации города прошел ежегодный День недвижимости, участников 15 СМСП.</w:t>
      </w:r>
    </w:p>
    <w:p w:rsidR="00CF117D" w:rsidRPr="00CF117D" w:rsidRDefault="00CF117D" w:rsidP="00CF117D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ab/>
        <w:t>15 мая проведен семинар «Продвижение в ВК» при участии Альфа банка, количество участников 26 чел., в том числе 20 СМСП и СЗ.</w:t>
      </w:r>
    </w:p>
    <w:p w:rsidR="00CF117D" w:rsidRPr="00CF117D" w:rsidRDefault="00CF117D" w:rsidP="00CF117D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ab/>
        <w:t>19 мая проведена стратегическая сессия для сотрудников малого предприятия «</w:t>
      </w:r>
      <w:proofErr w:type="spellStart"/>
      <w:r w:rsidRPr="00CF117D">
        <w:rPr>
          <w:rFonts w:ascii="Liberation Serif" w:eastAsia="Calibri" w:hAnsi="Liberation Serif"/>
          <w:sz w:val="26"/>
          <w:szCs w:val="26"/>
          <w:lang w:eastAsia="en-US"/>
        </w:rPr>
        <w:t>Микрои</w:t>
      </w:r>
      <w:r w:rsidR="00BF13D5">
        <w:rPr>
          <w:rFonts w:ascii="Liberation Serif" w:eastAsia="Calibri" w:hAnsi="Liberation Serif"/>
          <w:sz w:val="26"/>
          <w:szCs w:val="26"/>
          <w:lang w:eastAsia="en-US"/>
        </w:rPr>
        <w:t>н</w:t>
      </w:r>
      <w:r w:rsidRPr="00CF117D">
        <w:rPr>
          <w:rFonts w:ascii="Liberation Serif" w:eastAsia="Calibri" w:hAnsi="Liberation Serif"/>
          <w:sz w:val="26"/>
          <w:szCs w:val="26"/>
          <w:lang w:eastAsia="en-US"/>
        </w:rPr>
        <w:t>тек</w:t>
      </w:r>
      <w:proofErr w:type="spellEnd"/>
      <w:r w:rsidRPr="00CF117D">
        <w:rPr>
          <w:rFonts w:ascii="Liberation Serif" w:eastAsia="Calibri" w:hAnsi="Liberation Serif"/>
          <w:sz w:val="26"/>
          <w:szCs w:val="26"/>
          <w:lang w:eastAsia="en-US"/>
        </w:rPr>
        <w:t>», 27 участников получили новые знания и навыки.</w:t>
      </w:r>
    </w:p>
    <w:p w:rsidR="00CF117D" w:rsidRPr="00CF117D" w:rsidRDefault="00CF117D" w:rsidP="00CF117D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F117D">
        <w:rPr>
          <w:rFonts w:ascii="Liberation Serif" w:eastAsia="Calibri" w:hAnsi="Liberation Serif"/>
          <w:sz w:val="26"/>
          <w:szCs w:val="26"/>
          <w:lang w:eastAsia="en-US"/>
        </w:rPr>
        <w:tab/>
        <w:t>29 мая совместно с ВТБ банк проведено обучение «Школа риелторов», участников 13 чел., в том числе 4 СМСП.</w:t>
      </w:r>
    </w:p>
    <w:p w:rsidR="00EC6EC4" w:rsidRDefault="00EC6EC4" w:rsidP="00EC6EC4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sz w:val="26"/>
          <w:szCs w:val="26"/>
          <w:lang w:eastAsia="en-US"/>
        </w:rPr>
        <w:t>25 июля выполнены консультационные мероприятия по получению поддержки по программе «Моногород» с участием Корпорации СМСП, количество участников 18 СМСП.</w:t>
      </w:r>
    </w:p>
    <w:p w:rsidR="00EC6EC4" w:rsidRPr="00EC6EC4" w:rsidRDefault="00EC6EC4" w:rsidP="00EC6EC4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sz w:val="26"/>
          <w:szCs w:val="26"/>
          <w:lang w:eastAsia="en-US"/>
        </w:rPr>
        <w:t>19 августа прошла встреча женщин предпринимателей с главой города на тему "Как улучшить наш город", количество участников 5 СМСП ,12 СЗ.</w:t>
      </w:r>
    </w:p>
    <w:p w:rsidR="00EC6EC4" w:rsidRPr="00EC6EC4" w:rsidRDefault="00EC6EC4" w:rsidP="00EC6EC4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sz w:val="26"/>
          <w:szCs w:val="26"/>
          <w:lang w:eastAsia="en-US"/>
        </w:rPr>
        <w:tab/>
        <w:t>25 августа в заседании общественной палаты приняли участие 5 СМСП и 2 СЗ.</w:t>
      </w:r>
    </w:p>
    <w:p w:rsidR="00EC6EC4" w:rsidRPr="00EC6EC4" w:rsidRDefault="00EC6EC4" w:rsidP="00EC6EC4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sz w:val="26"/>
          <w:szCs w:val="26"/>
          <w:lang w:eastAsia="en-US"/>
        </w:rPr>
        <w:tab/>
        <w:t>4 сентября прошла встреча в стиле «Диалог бизнеса и власти» с главой города, участвовали 60 СМСП и 10 СЗ.</w:t>
      </w:r>
    </w:p>
    <w:p w:rsidR="00EC6EC4" w:rsidRPr="00EC6EC4" w:rsidRDefault="00EC6EC4" w:rsidP="00EC6EC4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sz w:val="26"/>
          <w:szCs w:val="26"/>
          <w:lang w:eastAsia="en-US"/>
        </w:rPr>
        <w:t xml:space="preserve">18 сентября проведен Экспертный лекторий - </w:t>
      </w:r>
      <w:proofErr w:type="spellStart"/>
      <w:r w:rsidRPr="00EC6EC4">
        <w:rPr>
          <w:rFonts w:ascii="Liberation Serif" w:eastAsia="Calibri" w:hAnsi="Liberation Serif"/>
          <w:sz w:val="26"/>
          <w:szCs w:val="26"/>
          <w:lang w:eastAsia="en-US"/>
        </w:rPr>
        <w:t>нетворкинг</w:t>
      </w:r>
      <w:proofErr w:type="spellEnd"/>
      <w:r w:rsidRPr="00EC6EC4">
        <w:rPr>
          <w:rFonts w:ascii="Liberation Serif" w:eastAsia="Calibri" w:hAnsi="Liberation Serif"/>
          <w:sz w:val="26"/>
          <w:szCs w:val="26"/>
          <w:lang w:eastAsia="en-US"/>
        </w:rPr>
        <w:t xml:space="preserve"> "Реклама в соц. сетях после 1 сентября", количество участников 15 СМСП и 10 СЗ.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>19 ноября Альфа банк провел семинар по 115 ФЗ, количество участников 27 чел., 24 СМСП, 3 ФЛ.</w:t>
      </w:r>
    </w:p>
    <w:p w:rsidR="004848B3" w:rsidRPr="004848B3" w:rsidRDefault="004848B3" w:rsidP="004848B3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ab/>
        <w:t>9 декабря проведен тренинг по профилактике эмоционального/профессионального выгорания, количество участников 26 чел., 10 СМСП и 16 СЗ.</w:t>
      </w:r>
    </w:p>
    <w:p w:rsidR="004848B3" w:rsidRPr="004848B3" w:rsidRDefault="004848B3" w:rsidP="004848B3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ab/>
        <w:t>18-19 декабря в СКЦ проведена новогодняя ярмарка, количество участников 26, в том числе 9 СМСП и 17 СЗ.</w:t>
      </w:r>
    </w:p>
    <w:p w:rsidR="004848B3" w:rsidRPr="004848B3" w:rsidRDefault="004848B3" w:rsidP="004848B3">
      <w:pPr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eastAsia="Calibri"/>
          <w:sz w:val="22"/>
          <w:szCs w:val="22"/>
          <w:lang w:eastAsia="en-US"/>
        </w:rPr>
        <w:tab/>
      </w:r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proofErr w:type="spellStart"/>
      <w:r w:rsidRPr="004848B3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4848B3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4848B3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4848B3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: 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18.04.25</w:t>
      </w:r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hyperlink r:id="rId40" w:history="1">
        <w:r w:rsidRPr="004848B3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https://vk.com/ku_pressa?from=search&amp;w=wall-55612556_36570</w:t>
        </w:r>
      </w:hyperlink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19.05.25 </w:t>
      </w:r>
      <w:hyperlink r:id="rId41" w:history="1">
        <w:r w:rsidRPr="004848B3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https://vk.com/fondkamensk?from=groups&amp;w=wall-88440187_5630</w:t>
        </w:r>
      </w:hyperlink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>19.08.25</w:t>
      </w:r>
      <w:r w:rsidRPr="004848B3"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  <w:t xml:space="preserve"> https://vk.com/fondkamensk?from=groups&amp;w=wall-88440187_5891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>25.08.25</w:t>
      </w:r>
      <w:r w:rsidRPr="004848B3"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  <w:t xml:space="preserve"> https://vk.com/fondkamensk?from=groups&amp;w=wall-88440187_5909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>04.09.25</w:t>
      </w:r>
      <w:r w:rsidRPr="004848B3"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  <w:t xml:space="preserve"> https://vk.com/fondkamensk?from=groups&amp;w=wall-88440187_5933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>18.09.25 https://vk.com/fondkamensk?from=groups&amp;w=wall-88440187_5986</w:t>
      </w:r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19.11.25 </w:t>
      </w:r>
      <w:hyperlink r:id="rId42" w:history="1">
        <w:r w:rsidRPr="004848B3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https://vk.com/fondkamensk?from=groups&amp;w=wall-88440187_6221</w:t>
        </w:r>
      </w:hyperlink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</w:pPr>
      <w:r w:rsidRPr="004848B3">
        <w:rPr>
          <w:rFonts w:ascii="Liberation Serif" w:eastAsia="Calibri" w:hAnsi="Liberation Serif"/>
          <w:color w:val="0563C1"/>
          <w:sz w:val="26"/>
          <w:szCs w:val="26"/>
          <w:u w:val="single"/>
          <w:lang w:eastAsia="en-US"/>
        </w:rPr>
        <w:t xml:space="preserve">9.12.25 </w:t>
      </w:r>
      <w:hyperlink r:id="rId43" w:history="1">
        <w:r w:rsidRPr="004848B3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https://vk.com/fondkamensk?w=wall-88440187_6269</w:t>
        </w:r>
      </w:hyperlink>
    </w:p>
    <w:p w:rsidR="004848B3" w:rsidRPr="004848B3" w:rsidRDefault="004848B3" w:rsidP="004848B3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19.12.2025 </w:t>
      </w:r>
      <w:hyperlink r:id="rId44" w:history="1">
        <w:r w:rsidRPr="004848B3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https://vk.com/fondkamensk?from=groups&amp;w=wall-55612556_41116</w:t>
        </w:r>
      </w:hyperlink>
    </w:p>
    <w:p w:rsidR="00EC6EC4" w:rsidRPr="00FF29BB" w:rsidRDefault="00EC6EC4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p w:rsidR="004848B3" w:rsidRPr="004848B3" w:rsidRDefault="00524700" w:rsidP="004848B3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Консультационные услуги в центре «Мой бизнес»</w:t>
      </w:r>
      <w:r w:rsidR="003F796B"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:</w:t>
      </w:r>
      <w:r w:rsidR="00F90645" w:rsidRPr="00941D22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 </w:t>
      </w:r>
      <w:r w:rsidR="004848B3"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Оказано 3051 консультаций для 778 уникальных СМСП, кроме того, 224 консультации для 133 СЗ и 191 консультаций для 151 ФЛ. </w:t>
      </w:r>
    </w:p>
    <w:p w:rsidR="004848B3" w:rsidRPr="004848B3" w:rsidRDefault="004848B3" w:rsidP="004848B3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4848B3">
        <w:rPr>
          <w:rFonts w:ascii="Liberation Serif" w:eastAsia="Calibri" w:hAnsi="Liberation Serif"/>
          <w:sz w:val="26"/>
          <w:szCs w:val="26"/>
          <w:lang w:eastAsia="en-US"/>
        </w:rPr>
        <w:lastRenderedPageBreak/>
        <w:t xml:space="preserve">Креативное пространство «ВОСХОД», </w:t>
      </w:r>
      <w:proofErr w:type="spellStart"/>
      <w:r w:rsidRPr="004848B3">
        <w:rPr>
          <w:rFonts w:ascii="Liberation Serif" w:eastAsia="Calibri" w:hAnsi="Liberation Serif"/>
          <w:sz w:val="26"/>
          <w:szCs w:val="26"/>
          <w:lang w:eastAsia="en-US"/>
        </w:rPr>
        <w:t>коворкинг</w:t>
      </w:r>
      <w:proofErr w:type="spellEnd"/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, консультационный кабинет и конференц-зал пользуются спросом и предоставляются предпринимателям для проведения их </w:t>
      </w:r>
      <w:proofErr w:type="gramStart"/>
      <w:r w:rsidRPr="004848B3">
        <w:rPr>
          <w:rFonts w:ascii="Liberation Serif" w:eastAsia="Calibri" w:hAnsi="Liberation Serif"/>
          <w:sz w:val="26"/>
          <w:szCs w:val="26"/>
          <w:lang w:eastAsia="en-US"/>
        </w:rPr>
        <w:t>бизнес-мероприятий</w:t>
      </w:r>
      <w:proofErr w:type="gramEnd"/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, консультаций, так же проводятся городские мероприятия и мероприятия общественных организаций, мероприятия партнеров Фонда, с участием в них субъектов предпринимательства. За отчетный период 66 СМСП провели </w:t>
      </w:r>
      <w:proofErr w:type="gramStart"/>
      <w:r w:rsidRPr="004848B3">
        <w:rPr>
          <w:rFonts w:ascii="Liberation Serif" w:eastAsia="Calibri" w:hAnsi="Liberation Serif"/>
          <w:sz w:val="26"/>
          <w:szCs w:val="26"/>
          <w:lang w:eastAsia="en-US"/>
        </w:rPr>
        <w:t>бизнес-мероприятия</w:t>
      </w:r>
      <w:proofErr w:type="gramEnd"/>
      <w:r w:rsidRPr="004848B3">
        <w:rPr>
          <w:rFonts w:ascii="Liberation Serif" w:eastAsia="Calibri" w:hAnsi="Liberation Serif"/>
          <w:sz w:val="26"/>
          <w:szCs w:val="26"/>
          <w:lang w:eastAsia="en-US"/>
        </w:rPr>
        <w:t xml:space="preserve"> для 546 человек. Всего за отчетный период в помещениях кластера проведено 76 мероприятий, в которых участвовали 819 человека. </w:t>
      </w:r>
    </w:p>
    <w:p w:rsidR="004848B3" w:rsidRDefault="004848B3" w:rsidP="004848B3">
      <w:pPr>
        <w:ind w:firstLine="709"/>
        <w:jc w:val="both"/>
        <w:rPr>
          <w:rFonts w:ascii="Liberation Serif" w:eastAsia="Calibri" w:hAnsi="Liberation Serif"/>
          <w:b/>
          <w:sz w:val="26"/>
          <w:szCs w:val="26"/>
          <w:lang w:eastAsia="en-US"/>
        </w:rPr>
      </w:pPr>
    </w:p>
    <w:p w:rsidR="00A67A7A" w:rsidRPr="00A67A7A" w:rsidRDefault="00EC6EC4" w:rsidP="00A67A7A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EC6EC4">
        <w:rPr>
          <w:rFonts w:ascii="Liberation Serif" w:eastAsia="Calibri" w:hAnsi="Liberation Serif"/>
          <w:b/>
          <w:sz w:val="26"/>
          <w:szCs w:val="26"/>
          <w:lang w:eastAsia="en-US"/>
        </w:rPr>
        <w:t>Форум «Молодежное предпринимательство»</w:t>
      </w:r>
      <w:r>
        <w:rPr>
          <w:rFonts w:ascii="Liberation Serif" w:eastAsia="Calibri" w:hAnsi="Liberation Serif"/>
          <w:sz w:val="26"/>
          <w:szCs w:val="26"/>
          <w:lang w:eastAsia="en-US"/>
        </w:rPr>
        <w:t>:</w:t>
      </w:r>
      <w:r w:rsidR="00BF13D5" w:rsidRPr="00EC6EC4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r w:rsidR="00A67A7A" w:rsidRPr="00A67A7A">
        <w:rPr>
          <w:rFonts w:ascii="Liberation Serif" w:eastAsia="Calibri" w:hAnsi="Liberation Serif"/>
          <w:sz w:val="26"/>
          <w:szCs w:val="26"/>
          <w:lang w:eastAsia="en-US"/>
        </w:rPr>
        <w:t>Субъекты предпринимательства, участники Школы бизнеса и Школы социальных инициатив 16 октября приняли участие в масштабном бизнес мероприятии «Альфа-</w:t>
      </w:r>
      <w:proofErr w:type="spellStart"/>
      <w:r w:rsidR="00A67A7A" w:rsidRPr="00A67A7A">
        <w:rPr>
          <w:rFonts w:ascii="Liberation Serif" w:eastAsia="Calibri" w:hAnsi="Liberation Serif"/>
          <w:sz w:val="26"/>
          <w:szCs w:val="26"/>
          <w:lang w:eastAsia="en-US"/>
        </w:rPr>
        <w:t>Конфа</w:t>
      </w:r>
      <w:proofErr w:type="spellEnd"/>
      <w:r w:rsidR="00A67A7A" w:rsidRPr="00A67A7A">
        <w:rPr>
          <w:rFonts w:ascii="Liberation Serif" w:eastAsia="Calibri" w:hAnsi="Liberation Serif"/>
          <w:sz w:val="26"/>
          <w:szCs w:val="26"/>
          <w:lang w:eastAsia="en-US"/>
        </w:rPr>
        <w:t xml:space="preserve">» в г. Екатеринбург.  Всего количество участников 43 чел., 9 СМСП, 34 ФЛ из них 20 участников Школы бизнеса (студенты КУТТС). </w:t>
      </w:r>
    </w:p>
    <w:p w:rsidR="00A67A7A" w:rsidRPr="00A67A7A" w:rsidRDefault="00A67A7A" w:rsidP="00A67A7A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p w:rsidR="00A67A7A" w:rsidRDefault="00A67A7A" w:rsidP="00A67A7A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A67A7A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Инф. ссылка:</w:t>
      </w:r>
      <w:r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 </w:t>
      </w:r>
    </w:p>
    <w:p w:rsidR="00A67A7A" w:rsidRPr="00A67A7A" w:rsidRDefault="00A67A7A" w:rsidP="00A67A7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A67A7A">
        <w:rPr>
          <w:rFonts w:ascii="Liberation Serif" w:eastAsia="Calibri" w:hAnsi="Liberation Serif"/>
          <w:sz w:val="26"/>
          <w:szCs w:val="26"/>
          <w:lang w:eastAsia="en-US"/>
        </w:rPr>
        <w:t xml:space="preserve">17.10.25 </w:t>
      </w:r>
      <w:hyperlink r:id="rId45" w:history="1">
        <w:r w:rsidRPr="00A67A7A">
          <w:rPr>
            <w:rFonts w:ascii="Liberation Serif" w:eastAsia="Calibri" w:hAnsi="Liberation Serif"/>
            <w:color w:val="0563C1"/>
            <w:sz w:val="26"/>
            <w:szCs w:val="26"/>
            <w:u w:val="single"/>
            <w:lang w:eastAsia="en-US"/>
          </w:rPr>
          <w:t>https://vk.com/fondkamensk?from=groups&amp;w=wall-88440187_6134</w:t>
        </w:r>
      </w:hyperlink>
    </w:p>
    <w:p w:rsidR="00FF29BB" w:rsidRPr="00BF13D5" w:rsidRDefault="00FF29BB" w:rsidP="00A67A7A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p w:rsidR="00FF29BB" w:rsidRPr="00FF29BB" w:rsidRDefault="00271575" w:rsidP="00FF29BB">
      <w:pPr>
        <w:ind w:firstLine="708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b/>
          <w:sz w:val="26"/>
          <w:szCs w:val="26"/>
          <w:lang w:eastAsia="en-US"/>
        </w:rPr>
        <w:t xml:space="preserve">В рамках мероприятия «Школа социальных инициатив»: </w:t>
      </w:r>
      <w:r w:rsidR="00FF29BB" w:rsidRPr="00FF29BB">
        <w:rPr>
          <w:rFonts w:ascii="Liberation Serif" w:eastAsia="Calibri" w:hAnsi="Liberation Serif"/>
          <w:sz w:val="26"/>
          <w:szCs w:val="26"/>
          <w:lang w:eastAsia="en-US"/>
        </w:rPr>
        <w:t>Подготовлен план мероприятия. Начат обучающий процесс, 23 марта выполнена первая вводная сессия, кол-во уникальных участников 40 чел. (14 СМСП, 7 СЗ, 19 ФЛ).</w:t>
      </w:r>
    </w:p>
    <w:p w:rsidR="00FF29BB" w:rsidRPr="00FF29BB" w:rsidRDefault="00FF29BB" w:rsidP="00C86AD9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FF29BB">
        <w:rPr>
          <w:rFonts w:ascii="Liberation Serif" w:eastAsia="Calibri" w:hAnsi="Liberation Serif"/>
          <w:sz w:val="26"/>
          <w:szCs w:val="26"/>
          <w:lang w:eastAsia="en-US"/>
        </w:rPr>
        <w:t>Заключены соглашения на выплату субсидий предпринимателям, защитившим проекты в 2024 году, 16 СМСП получили финансовую поддержку на сумму 1 600 000 руб.</w:t>
      </w:r>
    </w:p>
    <w:p w:rsidR="00C86AD9" w:rsidRPr="00C86AD9" w:rsidRDefault="00BF13D5" w:rsidP="00C86AD9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gramStart"/>
      <w:r w:rsidRPr="00BF13D5">
        <w:rPr>
          <w:rFonts w:ascii="Liberation Serif" w:eastAsia="Calibri" w:hAnsi="Liberation Serif"/>
          <w:sz w:val="26"/>
          <w:szCs w:val="26"/>
          <w:lang w:eastAsia="en-US"/>
        </w:rPr>
        <w:t>Выполнены обучающие мероприятия на предварительную защиту вышли</w:t>
      </w:r>
      <w:proofErr w:type="gramEnd"/>
      <w:r w:rsidRPr="00BF13D5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r w:rsidR="00C86AD9">
        <w:rPr>
          <w:rFonts w:ascii="Liberation Serif" w:eastAsia="Calibri" w:hAnsi="Liberation Serif"/>
          <w:sz w:val="26"/>
          <w:szCs w:val="26"/>
          <w:lang w:eastAsia="en-US"/>
        </w:rPr>
        <w:t>20</w:t>
      </w:r>
      <w:r w:rsidRPr="00BF13D5">
        <w:rPr>
          <w:rFonts w:ascii="Liberation Serif" w:eastAsia="Calibri" w:hAnsi="Liberation Serif"/>
          <w:sz w:val="26"/>
          <w:szCs w:val="26"/>
          <w:lang w:eastAsia="en-US"/>
        </w:rPr>
        <w:t xml:space="preserve"> проектов, </w:t>
      </w:r>
      <w:r w:rsidR="00C86AD9">
        <w:rPr>
          <w:rFonts w:ascii="Liberation Serif" w:eastAsia="Calibri" w:hAnsi="Liberation Serif"/>
          <w:sz w:val="26"/>
          <w:szCs w:val="26"/>
          <w:lang w:eastAsia="en-US"/>
        </w:rPr>
        <w:t>20</w:t>
      </w:r>
      <w:r w:rsidRPr="00BF13D5">
        <w:rPr>
          <w:rFonts w:ascii="Liberation Serif" w:eastAsia="Calibri" w:hAnsi="Liberation Serif"/>
          <w:sz w:val="26"/>
          <w:szCs w:val="26"/>
          <w:lang w:eastAsia="en-US"/>
        </w:rPr>
        <w:t xml:space="preserve"> человек. </w:t>
      </w:r>
      <w:r w:rsidR="00C86AD9" w:rsidRPr="00C86AD9">
        <w:rPr>
          <w:rFonts w:ascii="Liberation Serif" w:eastAsia="Calibri" w:hAnsi="Liberation Serif"/>
          <w:sz w:val="26"/>
          <w:szCs w:val="26"/>
          <w:lang w:eastAsia="en-US"/>
        </w:rPr>
        <w:t xml:space="preserve">Защита перед городской комиссией </w:t>
      </w:r>
      <w:r w:rsidR="003E6EE9">
        <w:rPr>
          <w:rFonts w:ascii="Liberation Serif" w:eastAsia="Calibri" w:hAnsi="Liberation Serif"/>
          <w:sz w:val="26"/>
          <w:szCs w:val="26"/>
          <w:lang w:eastAsia="en-US"/>
        </w:rPr>
        <w:t>проведена в</w:t>
      </w:r>
      <w:r w:rsidR="00C86AD9" w:rsidRPr="00C86AD9">
        <w:rPr>
          <w:rFonts w:ascii="Liberation Serif" w:eastAsia="Calibri" w:hAnsi="Liberation Serif"/>
          <w:sz w:val="26"/>
          <w:szCs w:val="26"/>
          <w:lang w:eastAsia="en-US"/>
        </w:rPr>
        <w:t xml:space="preserve"> октябр</w:t>
      </w:r>
      <w:r w:rsidR="003E6EE9">
        <w:rPr>
          <w:rFonts w:ascii="Liberation Serif" w:eastAsia="Calibri" w:hAnsi="Liberation Serif"/>
          <w:sz w:val="26"/>
          <w:szCs w:val="26"/>
          <w:lang w:eastAsia="en-US"/>
        </w:rPr>
        <w:t>е</w:t>
      </w:r>
      <w:r w:rsidR="00C86AD9" w:rsidRPr="00C86AD9">
        <w:rPr>
          <w:rFonts w:ascii="Liberation Serif" w:eastAsia="Calibri" w:hAnsi="Liberation Serif"/>
          <w:sz w:val="26"/>
          <w:szCs w:val="26"/>
          <w:lang w:eastAsia="en-US"/>
        </w:rPr>
        <w:t xml:space="preserve"> 2025г. По итогу защиты участники, защитившие проекты, получат право получения денежной субсидии в 2026г.</w:t>
      </w:r>
    </w:p>
    <w:p w:rsidR="00C86AD9" w:rsidRPr="00C86AD9" w:rsidRDefault="00C86AD9" w:rsidP="00C86AD9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C86AD9">
        <w:rPr>
          <w:rFonts w:ascii="Liberation Serif" w:eastAsia="Calibri" w:hAnsi="Liberation Serif"/>
          <w:sz w:val="26"/>
          <w:szCs w:val="26"/>
          <w:lang w:eastAsia="en-US"/>
        </w:rPr>
        <w:t xml:space="preserve">Фонд предпринимательства получил признание на государственном уровне. 11 сентября на прошедшем в г. Москва IV форуме социальных инноваций регионов муниципальный </w:t>
      </w:r>
      <w:r>
        <w:rPr>
          <w:rFonts w:ascii="Liberation Serif" w:eastAsia="Calibri" w:hAnsi="Liberation Serif"/>
          <w:sz w:val="26"/>
          <w:szCs w:val="26"/>
          <w:lang w:eastAsia="en-US"/>
        </w:rPr>
        <w:t>п</w:t>
      </w:r>
      <w:r w:rsidRPr="00C86AD9">
        <w:rPr>
          <w:rFonts w:ascii="Liberation Serif" w:eastAsia="Calibri" w:hAnsi="Liberation Serif"/>
          <w:sz w:val="26"/>
          <w:szCs w:val="26"/>
          <w:lang w:eastAsia="en-US"/>
        </w:rPr>
        <w:t>роект «Школа социальных инициатив» получил награду в номинации «Лучшая практика вовлечения граждан в развитие городской среды» конкурса «Социальные лидеры России».</w:t>
      </w:r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proofErr w:type="spellStart"/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сылки</w:t>
      </w:r>
      <w:proofErr w:type="spellEnd"/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: </w:t>
      </w:r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23.03.25 </w:t>
      </w:r>
      <w:hyperlink r:id="rId46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https://vk.com/fondkamensk?w=wall-88440187_5452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24.03.25 </w:t>
      </w:r>
      <w:hyperlink r:id="rId47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https://mspkamensk.ru/news/main/shsi-novyj-start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28.03.25 </w:t>
      </w:r>
      <w:hyperlink r:id="rId48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https://mspkamensk.ru/news/main/shsi-vtoroe-zanyatie-pervye-oshibki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1.04.25 </w:t>
      </w:r>
      <w:hyperlink r:id="rId49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https://mspkamensk.ru/news/main/shsi-trete-zanyatie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3.04.25 </w:t>
      </w:r>
      <w:hyperlink r:id="rId50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https://mspkamensk.ru/news/main/shsi-socialnaya-sostavlyayushchaya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8.04.25 </w:t>
      </w:r>
      <w:hyperlink r:id="rId51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https://mspkamensk.ru/news/main/shsi-finansy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18.04.25 </w:t>
      </w:r>
      <w:hyperlink r:id="rId52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https://mspkamensk.ru/news/main/shkola-socialnyh-iniciativ-urok-shestoj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287247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17.09.25 </w:t>
      </w:r>
      <w:hyperlink r:id="rId53" w:history="1">
        <w:r w:rsidRPr="00287247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https://vk.com/fondkamensk?w=wall-88440187_6020</w:t>
        </w:r>
      </w:hyperlink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</w:pPr>
      <w:r w:rsidRPr="00287247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>15.10.25 https://vk.com/fondkamensk?from=groups&amp;w=wall-88440187_6130</w:t>
      </w:r>
    </w:p>
    <w:p w:rsidR="00287247" w:rsidRPr="00287247" w:rsidRDefault="00287247" w:rsidP="00287247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287247">
        <w:rPr>
          <w:rFonts w:ascii="Liberation Serif" w:eastAsia="Calibri" w:hAnsi="Liberation Serif"/>
          <w:i/>
          <w:iCs/>
          <w:color w:val="0563C1"/>
          <w:sz w:val="26"/>
          <w:szCs w:val="26"/>
          <w:u w:val="single"/>
          <w:lang w:eastAsia="en-US"/>
        </w:rPr>
        <w:t>17.10.25 https://vk.com/fondkamensk?from=groups&amp;w=wall-20605371_35386</w:t>
      </w:r>
    </w:p>
    <w:p w:rsidR="00FF29BB" w:rsidRPr="00FF29BB" w:rsidRDefault="00FF29BB" w:rsidP="00FF29BB">
      <w:pPr>
        <w:jc w:val="both"/>
        <w:rPr>
          <w:rFonts w:eastAsia="Calibri"/>
          <w:i/>
          <w:iCs/>
          <w:sz w:val="22"/>
          <w:szCs w:val="22"/>
          <w:lang w:eastAsia="en-US"/>
        </w:rPr>
      </w:pPr>
    </w:p>
    <w:p w:rsidR="00A51088" w:rsidRPr="00A51088" w:rsidRDefault="00A51088" w:rsidP="00A51088">
      <w:pPr>
        <w:ind w:firstLine="709"/>
        <w:contextualSpacing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  <w:r>
        <w:rPr>
          <w:rFonts w:ascii="Liberation Serif" w:eastAsia="Calibri" w:hAnsi="Liberation Serif"/>
          <w:b/>
          <w:bCs/>
          <w:sz w:val="26"/>
          <w:szCs w:val="26"/>
          <w:lang w:eastAsia="en-US"/>
        </w:rPr>
        <w:lastRenderedPageBreak/>
        <w:t>В рамках мероприятия «</w:t>
      </w:r>
      <w:r w:rsidRPr="00D92A1F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Предоставление поддержки субъектам МСП в виде субсидий на возмещение затрат, связанных с рекламой их товаров (работ, услуг)</w:t>
      </w:r>
      <w:r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».</w:t>
      </w:r>
    </w:p>
    <w:p w:rsidR="00A51088" w:rsidRPr="00A51088" w:rsidRDefault="00A51088" w:rsidP="00A51088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A51088">
        <w:rPr>
          <w:rFonts w:ascii="Liberation Serif" w:eastAsia="Calibri" w:hAnsi="Liberation Serif"/>
          <w:sz w:val="26"/>
          <w:szCs w:val="26"/>
          <w:lang w:eastAsia="en-US"/>
        </w:rPr>
        <w:t>21 октября Фонд разместил в официальных сетях объявление, в котором известил СМСП о приеме заявок на получение поддержки в сроки 28-29 октября в офисе Фонда.</w:t>
      </w:r>
    </w:p>
    <w:p w:rsidR="00A51088" w:rsidRPr="00A51088" w:rsidRDefault="00A51088" w:rsidP="00A51088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A51088">
        <w:rPr>
          <w:rFonts w:ascii="Liberation Serif" w:eastAsia="Calibri" w:hAnsi="Liberation Serif"/>
          <w:sz w:val="26"/>
          <w:szCs w:val="26"/>
          <w:lang w:eastAsia="en-US"/>
        </w:rPr>
        <w:t>На рассмотрение поступило 22 заявки. Одобрено в лимите денежных средств 12 заявок, заключены соглашения, денежные средства переведены получателям.</w:t>
      </w:r>
    </w:p>
    <w:p w:rsidR="00A51088" w:rsidRPr="00A51088" w:rsidRDefault="00A51088" w:rsidP="00A51088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proofErr w:type="spellStart"/>
      <w:r w:rsidRPr="00A51088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Инф</w:t>
      </w:r>
      <w:proofErr w:type="gramStart"/>
      <w:r w:rsidRPr="00A51088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.с</w:t>
      </w:r>
      <w:proofErr w:type="gramEnd"/>
      <w:r w:rsidRPr="00A51088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>сылка</w:t>
      </w:r>
      <w:proofErr w:type="spellEnd"/>
      <w:r w:rsidRPr="00A51088">
        <w:rPr>
          <w:rFonts w:ascii="Liberation Serif" w:eastAsia="Calibri" w:hAnsi="Liberation Serif"/>
          <w:sz w:val="26"/>
          <w:szCs w:val="26"/>
          <w:lang w:eastAsia="en-US"/>
        </w:rPr>
        <w:t xml:space="preserve">: </w:t>
      </w:r>
    </w:p>
    <w:p w:rsidR="00A51088" w:rsidRPr="00A51088" w:rsidRDefault="00A51088" w:rsidP="00A51088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A51088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21.10.25 </w:t>
      </w:r>
      <w:hyperlink r:id="rId54" w:history="1">
        <w:r w:rsidRPr="00A51088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https://mspkamensk.ru/news/main/subsidii-na-reklamu-2025</w:t>
        </w:r>
      </w:hyperlink>
    </w:p>
    <w:p w:rsidR="00A51088" w:rsidRPr="00A51088" w:rsidRDefault="00A51088" w:rsidP="00A51088">
      <w:pPr>
        <w:ind w:firstLine="709"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A51088">
        <w:rPr>
          <w:rFonts w:ascii="Liberation Serif" w:eastAsia="Calibri" w:hAnsi="Liberation Serif"/>
          <w:i/>
          <w:iCs/>
          <w:sz w:val="26"/>
          <w:szCs w:val="26"/>
          <w:lang w:eastAsia="en-US"/>
        </w:rPr>
        <w:t xml:space="preserve">27.10.25 </w:t>
      </w:r>
      <w:hyperlink r:id="rId55" w:history="1">
        <w:r w:rsidRPr="00A51088">
          <w:rPr>
            <w:rFonts w:ascii="Liberation Serif" w:eastAsia="Calibri" w:hAnsi="Liberation Serif"/>
            <w:i/>
            <w:iCs/>
            <w:color w:val="0563C1"/>
            <w:sz w:val="26"/>
            <w:szCs w:val="26"/>
            <w:u w:val="single"/>
            <w:lang w:eastAsia="en-US"/>
          </w:rPr>
          <w:t>https://mspkamensk.ru/news/main/subsidii-na-reklamu-ne-propustite</w:t>
        </w:r>
      </w:hyperlink>
    </w:p>
    <w:p w:rsidR="00287247" w:rsidRPr="00A51088" w:rsidRDefault="00287247" w:rsidP="00A51088">
      <w:pPr>
        <w:pStyle w:val="aa"/>
        <w:ind w:left="0" w:firstLine="709"/>
        <w:jc w:val="both"/>
        <w:rPr>
          <w:rFonts w:ascii="Liberation Serif" w:hAnsi="Liberation Serif"/>
          <w:b/>
          <w:bCs/>
          <w:sz w:val="26"/>
          <w:szCs w:val="26"/>
          <w:lang w:eastAsia="en-US"/>
        </w:rPr>
      </w:pPr>
    </w:p>
    <w:p w:rsidR="00287247" w:rsidRPr="00287247" w:rsidRDefault="00DF294E" w:rsidP="00287247">
      <w:pPr>
        <w:pStyle w:val="aa"/>
        <w:ind w:left="0" w:firstLine="709"/>
        <w:jc w:val="both"/>
        <w:rPr>
          <w:rFonts w:ascii="Liberation Serif" w:hAnsi="Liberation Serif"/>
          <w:i/>
          <w:iCs/>
          <w:sz w:val="26"/>
          <w:szCs w:val="26"/>
          <w:lang w:eastAsia="en-US"/>
        </w:rPr>
      </w:pPr>
      <w:proofErr w:type="gramStart"/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>Содержание (помещения Фонда ул.</w:t>
      </w:r>
      <w:r w:rsidR="00670DF1">
        <w:rPr>
          <w:rFonts w:ascii="Liberation Serif" w:hAnsi="Liberation Serif"/>
          <w:b/>
          <w:bCs/>
          <w:sz w:val="26"/>
          <w:szCs w:val="26"/>
          <w:lang w:eastAsia="en-US"/>
        </w:rPr>
        <w:t xml:space="preserve"> </w:t>
      </w:r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>Кунавина,6, пр.</w:t>
      </w:r>
      <w:proofErr w:type="gramEnd"/>
      <w:r w:rsidR="00670DF1">
        <w:rPr>
          <w:rFonts w:ascii="Liberation Serif" w:hAnsi="Liberation Serif"/>
          <w:b/>
          <w:bCs/>
          <w:sz w:val="26"/>
          <w:szCs w:val="26"/>
          <w:lang w:eastAsia="en-US"/>
        </w:rPr>
        <w:t xml:space="preserve"> </w:t>
      </w:r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 xml:space="preserve">Победы,75) в том числе </w:t>
      </w:r>
      <w:r w:rsidR="00BF13D5">
        <w:rPr>
          <w:rFonts w:ascii="Liberation Serif" w:hAnsi="Liberation Serif"/>
          <w:b/>
          <w:bCs/>
          <w:sz w:val="26"/>
          <w:szCs w:val="26"/>
          <w:lang w:eastAsia="en-US"/>
        </w:rPr>
        <w:t>к</w:t>
      </w:r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 xml:space="preserve">оммунальные </w:t>
      </w:r>
      <w:proofErr w:type="gramStart"/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>услуги</w:t>
      </w:r>
      <w:proofErr w:type="gramEnd"/>
      <w:r w:rsidRPr="00DF294E">
        <w:rPr>
          <w:rFonts w:ascii="Liberation Serif" w:hAnsi="Liberation Serif"/>
          <w:b/>
          <w:bCs/>
          <w:sz w:val="26"/>
          <w:szCs w:val="26"/>
          <w:lang w:eastAsia="en-US"/>
        </w:rPr>
        <w:t xml:space="preserve"> включая аренду помещений. Услуги связи. </w:t>
      </w:r>
      <w:r w:rsidR="00287247" w:rsidRPr="00287247">
        <w:rPr>
          <w:rFonts w:ascii="Liberation Serif" w:hAnsi="Liberation Serif"/>
          <w:sz w:val="26"/>
          <w:szCs w:val="26"/>
          <w:lang w:eastAsia="en-US"/>
        </w:rPr>
        <w:t xml:space="preserve">Оплачены текущие коммунальные расходы, услуги за обслуживание помещений, охрану и связь. Выполнен ремонт и оснащение оборудованием помещений. Оплачены работы по подготовке проекта и сметного расчета на устройство эвакуационных выходов из креативного пространства «Восход», работы по подготовке проекта противопожарной системы, работы по устройству выходов, начаты ремонтно-строительные работы. </w:t>
      </w:r>
    </w:p>
    <w:p w:rsidR="00C86AD9" w:rsidRDefault="00C86AD9" w:rsidP="00DF294E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DF294E" w:rsidRPr="00DF294E" w:rsidRDefault="00DF294E" w:rsidP="00DF294E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DF294E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Фонд оплаты труда с начислениями. </w:t>
      </w:r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Сотрудники фонда оказывают информационно-консультационные услуги </w:t>
      </w:r>
      <w:proofErr w:type="gramStart"/>
      <w:r w:rsidRPr="00DF294E">
        <w:rPr>
          <w:rFonts w:ascii="Liberation Serif" w:eastAsia="Calibri" w:hAnsi="Liberation Serif"/>
          <w:sz w:val="26"/>
          <w:szCs w:val="26"/>
          <w:lang w:eastAsia="en-US"/>
        </w:rPr>
        <w:t>обратившимся</w:t>
      </w:r>
      <w:proofErr w:type="gramEnd"/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 в</w:t>
      </w:r>
    </w:p>
    <w:p w:rsidR="00287247" w:rsidRPr="00287247" w:rsidRDefault="00DF294E" w:rsidP="00287247">
      <w:pPr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Фонд субъектам предпринимательства, </w:t>
      </w:r>
      <w:proofErr w:type="spellStart"/>
      <w:r w:rsidRPr="00DF294E">
        <w:rPr>
          <w:rFonts w:ascii="Liberation Serif" w:eastAsia="Calibri" w:hAnsi="Liberation Serif"/>
          <w:sz w:val="26"/>
          <w:szCs w:val="26"/>
          <w:lang w:eastAsia="en-US"/>
        </w:rPr>
        <w:t>самозанятым</w:t>
      </w:r>
      <w:proofErr w:type="spellEnd"/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 и физическим лицам по вопросам ведения бизнеса, открытию собственного дела и прочим бизнес вопросам. Оказываются бухгалтерские и юридические услуги, услуги </w:t>
      </w:r>
      <w:proofErr w:type="spellStart"/>
      <w:r w:rsidRPr="00DF294E">
        <w:rPr>
          <w:rFonts w:ascii="Liberation Serif" w:eastAsia="Calibri" w:hAnsi="Liberation Serif"/>
          <w:sz w:val="26"/>
          <w:szCs w:val="26"/>
          <w:lang w:eastAsia="en-US"/>
        </w:rPr>
        <w:t>коворкинга</w:t>
      </w:r>
      <w:proofErr w:type="spellEnd"/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. Специалистам Фонда произведена оплата окладной части заработной платы с учетом налогов. </w:t>
      </w:r>
      <w:r w:rsidR="00287247" w:rsidRPr="00287247">
        <w:rPr>
          <w:rFonts w:ascii="Liberation Serif" w:eastAsia="Calibri" w:hAnsi="Liberation Serif"/>
          <w:sz w:val="26"/>
          <w:szCs w:val="26"/>
          <w:lang w:eastAsia="en-US"/>
        </w:rPr>
        <w:t xml:space="preserve">Всего за 12 месяцев Фондом всего оказано 5 832 услуг для 778 уникальных СМСП, 162 СЗ и 224 ФЛ.  </w:t>
      </w:r>
    </w:p>
    <w:p w:rsidR="00DF294E" w:rsidRPr="00C86AD9" w:rsidRDefault="00DF294E" w:rsidP="00BF13D5">
      <w:pPr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</w:p>
    <w:p w:rsidR="00DF294E" w:rsidRPr="00DF294E" w:rsidRDefault="00DF294E" w:rsidP="00DF294E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DF294E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Прочие текущие расходы, затраты на содержание организации инфраструктуры поддержки СМСП. </w:t>
      </w:r>
      <w:r w:rsidRPr="00DF294E">
        <w:rPr>
          <w:rFonts w:ascii="Liberation Serif" w:eastAsia="Calibri" w:hAnsi="Liberation Serif"/>
          <w:sz w:val="26"/>
          <w:szCs w:val="26"/>
          <w:lang w:eastAsia="en-US"/>
        </w:rPr>
        <w:t>Для оснащения работы Центра приобретены телефонные аппараты, таблички для обозначения кабинетов, сейфы, оплачена техническая поддержка сайта фонда, визитки</w:t>
      </w:r>
      <w:r w:rsidR="006E1B80">
        <w:rPr>
          <w:rFonts w:ascii="Liberation Serif" w:eastAsia="Calibri" w:hAnsi="Liberation Serif"/>
          <w:sz w:val="26"/>
          <w:szCs w:val="26"/>
          <w:lang w:eastAsia="en-US"/>
        </w:rPr>
        <w:t xml:space="preserve">, </w:t>
      </w:r>
      <w:r w:rsidR="006E1B80" w:rsidRPr="006E1B80">
        <w:rPr>
          <w:rFonts w:ascii="Liberation Serif" w:eastAsia="Calibri" w:hAnsi="Liberation Serif"/>
          <w:sz w:val="26"/>
          <w:szCs w:val="26"/>
          <w:lang w:eastAsia="en-US"/>
        </w:rPr>
        <w:t>приобретено звуковое оборудование</w:t>
      </w:r>
      <w:r w:rsidR="002B171C">
        <w:rPr>
          <w:rFonts w:ascii="Liberation Serif" w:eastAsia="Calibri" w:hAnsi="Liberation Serif"/>
          <w:sz w:val="26"/>
          <w:szCs w:val="26"/>
          <w:lang w:eastAsia="en-US"/>
        </w:rPr>
        <w:t xml:space="preserve"> и пр</w:t>
      </w:r>
      <w:r w:rsidRPr="006E1B80">
        <w:rPr>
          <w:rFonts w:ascii="Liberation Serif" w:eastAsia="Calibri" w:hAnsi="Liberation Serif"/>
          <w:sz w:val="26"/>
          <w:szCs w:val="26"/>
          <w:lang w:eastAsia="en-US"/>
        </w:rPr>
        <w:t>.</w:t>
      </w:r>
      <w:r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DF294E" w:rsidRPr="00DF294E" w:rsidRDefault="00DF294E" w:rsidP="00DF294E">
      <w:pPr>
        <w:ind w:firstLine="709"/>
        <w:contextualSpacing/>
        <w:rPr>
          <w:rFonts w:ascii="Liberation Serif" w:eastAsia="Calibri" w:hAnsi="Liberation Serif"/>
          <w:b/>
          <w:bCs/>
          <w:sz w:val="26"/>
          <w:szCs w:val="26"/>
          <w:lang w:eastAsia="en-US"/>
        </w:rPr>
      </w:pPr>
    </w:p>
    <w:p w:rsidR="00DF294E" w:rsidRPr="00DF294E" w:rsidRDefault="00DF294E" w:rsidP="00670DF1">
      <w:pPr>
        <w:spacing w:after="160" w:line="259" w:lineRule="auto"/>
        <w:ind w:firstLine="709"/>
        <w:contextualSpacing/>
        <w:jc w:val="both"/>
        <w:rPr>
          <w:rFonts w:ascii="Liberation Serif" w:eastAsia="Calibri" w:hAnsi="Liberation Serif"/>
          <w:i/>
          <w:iCs/>
          <w:sz w:val="26"/>
          <w:szCs w:val="26"/>
          <w:lang w:eastAsia="en-US"/>
        </w:rPr>
      </w:pPr>
      <w:r w:rsidRPr="00DF294E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Приобретение основных сре</w:t>
      </w:r>
      <w:proofErr w:type="gramStart"/>
      <w:r w:rsidRPr="00DF294E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>дств дл</w:t>
      </w:r>
      <w:proofErr w:type="gramEnd"/>
      <w:r w:rsidRPr="00DF294E">
        <w:rPr>
          <w:rFonts w:ascii="Liberation Serif" w:eastAsia="Calibri" w:hAnsi="Liberation Serif"/>
          <w:b/>
          <w:bCs/>
          <w:sz w:val="26"/>
          <w:szCs w:val="26"/>
          <w:lang w:eastAsia="en-US"/>
        </w:rPr>
        <w:t xml:space="preserve">я оборудования рабочих мест административно управленческого персонала, программного обеспечения. </w:t>
      </w:r>
      <w:r w:rsidRPr="00DF294E">
        <w:rPr>
          <w:rFonts w:ascii="Liberation Serif" w:eastAsia="Calibri" w:hAnsi="Liberation Serif"/>
          <w:sz w:val="26"/>
          <w:szCs w:val="26"/>
          <w:lang w:eastAsia="en-US"/>
        </w:rPr>
        <w:t>Закуплен АПС для обеспечения бесперебойного питания оборудования, оплачены права</w:t>
      </w:r>
      <w:r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r w:rsidRPr="00DF294E">
        <w:rPr>
          <w:rFonts w:ascii="Liberation Serif" w:eastAsia="Calibri" w:hAnsi="Liberation Serif"/>
          <w:sz w:val="26"/>
          <w:szCs w:val="26"/>
          <w:lang w:eastAsia="en-US"/>
        </w:rPr>
        <w:t>пользования ПО: «</w:t>
      </w:r>
      <w:proofErr w:type="spellStart"/>
      <w:r w:rsidRPr="00DF294E">
        <w:rPr>
          <w:rFonts w:ascii="Liberation Serif" w:eastAsia="Calibri" w:hAnsi="Liberation Serif"/>
          <w:sz w:val="26"/>
          <w:szCs w:val="26"/>
          <w:lang w:eastAsia="en-US"/>
        </w:rPr>
        <w:t>КонтурДиадок</w:t>
      </w:r>
      <w:proofErr w:type="spellEnd"/>
      <w:r w:rsidRPr="00DF294E">
        <w:rPr>
          <w:rFonts w:ascii="Liberation Serif" w:eastAsia="Calibri" w:hAnsi="Liberation Serif"/>
          <w:sz w:val="26"/>
          <w:szCs w:val="26"/>
          <w:lang w:eastAsia="en-US"/>
        </w:rPr>
        <w:t>», «</w:t>
      </w:r>
      <w:proofErr w:type="spellStart"/>
      <w:r w:rsidRPr="00DF294E">
        <w:rPr>
          <w:rFonts w:ascii="Liberation Serif" w:eastAsia="Calibri" w:hAnsi="Liberation Serif"/>
          <w:sz w:val="26"/>
          <w:szCs w:val="26"/>
          <w:lang w:eastAsia="en-US"/>
        </w:rPr>
        <w:t>КонтурЭкстиерн</w:t>
      </w:r>
      <w:proofErr w:type="spellEnd"/>
      <w:r w:rsidRPr="00DF294E">
        <w:rPr>
          <w:rFonts w:ascii="Liberation Serif" w:eastAsia="Calibri" w:hAnsi="Liberation Serif"/>
          <w:sz w:val="26"/>
          <w:szCs w:val="26"/>
          <w:lang w:eastAsia="en-US"/>
        </w:rPr>
        <w:t>» и «1С»</w:t>
      </w:r>
      <w:r w:rsidR="00AC11DC">
        <w:rPr>
          <w:rFonts w:ascii="Liberation Serif" w:eastAsia="Calibri" w:hAnsi="Liberation Serif"/>
          <w:sz w:val="26"/>
          <w:szCs w:val="26"/>
          <w:lang w:eastAsia="en-US"/>
        </w:rPr>
        <w:t xml:space="preserve">, приобретен телефонный </w:t>
      </w:r>
      <w:r w:rsidR="006E1B80">
        <w:rPr>
          <w:rFonts w:ascii="Liberation Serif" w:eastAsia="Calibri" w:hAnsi="Liberation Serif"/>
          <w:sz w:val="26"/>
          <w:szCs w:val="26"/>
          <w:lang w:eastAsia="en-US"/>
        </w:rPr>
        <w:t xml:space="preserve">и кассовый </w:t>
      </w:r>
      <w:r w:rsidR="00AC11DC">
        <w:rPr>
          <w:rFonts w:ascii="Liberation Serif" w:eastAsia="Calibri" w:hAnsi="Liberation Serif"/>
          <w:sz w:val="26"/>
          <w:szCs w:val="26"/>
          <w:lang w:eastAsia="en-US"/>
        </w:rPr>
        <w:t>аппарат.</w:t>
      </w:r>
      <w:r w:rsidRPr="00DF294E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bookmarkStart w:id="2" w:name="_GoBack"/>
      <w:bookmarkEnd w:id="2"/>
    </w:p>
    <w:p w:rsidR="00DF294E" w:rsidRPr="00DF294E" w:rsidRDefault="00DF294E" w:rsidP="00DF294E">
      <w:pPr>
        <w:ind w:left="709"/>
        <w:jc w:val="both"/>
        <w:rPr>
          <w:rFonts w:ascii="Liberation Serif" w:eastAsia="Calibri" w:hAnsi="Liberation Serif"/>
          <w:b/>
          <w:sz w:val="26"/>
          <w:szCs w:val="26"/>
          <w:lang w:eastAsia="en-US"/>
        </w:rPr>
      </w:pPr>
    </w:p>
    <w:p w:rsidR="004F0458" w:rsidRPr="00941D22" w:rsidRDefault="00F97F78" w:rsidP="00FF29BB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  <w:r w:rsidRPr="00941D22">
        <w:rPr>
          <w:rFonts w:ascii="Liberation Serif" w:eastAsia="Calibri" w:hAnsi="Liberation Serif"/>
          <w:b/>
          <w:sz w:val="26"/>
          <w:szCs w:val="26"/>
          <w:lang w:eastAsia="en-US"/>
        </w:rPr>
        <w:t>В итоге:</w:t>
      </w:r>
      <w:r w:rsidRPr="00941D22">
        <w:rPr>
          <w:rFonts w:ascii="Liberation Serif" w:eastAsia="Calibri" w:hAnsi="Liberation Serif"/>
          <w:sz w:val="26"/>
          <w:szCs w:val="26"/>
          <w:lang w:eastAsia="en-US"/>
        </w:rPr>
        <w:t xml:space="preserve"> з</w:t>
      </w:r>
      <w:r w:rsidR="004F0458" w:rsidRPr="00941D22">
        <w:rPr>
          <w:rFonts w:ascii="Liberation Serif" w:eastAsia="Calibri" w:hAnsi="Liberation Serif"/>
          <w:sz w:val="26"/>
          <w:szCs w:val="26"/>
          <w:lang w:eastAsia="en-US"/>
        </w:rPr>
        <w:t>а 202</w:t>
      </w:r>
      <w:r w:rsidR="00FF29BB">
        <w:rPr>
          <w:rFonts w:ascii="Liberation Serif" w:eastAsia="Calibri" w:hAnsi="Liberation Serif"/>
          <w:sz w:val="26"/>
          <w:szCs w:val="26"/>
          <w:lang w:eastAsia="en-US"/>
        </w:rPr>
        <w:t>5</w:t>
      </w:r>
      <w:r w:rsidR="009835BE" w:rsidRPr="00941D22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  <w:r w:rsidR="004F0458" w:rsidRPr="00941D22">
        <w:rPr>
          <w:rFonts w:ascii="Liberation Serif" w:eastAsia="Calibri" w:hAnsi="Liberation Serif"/>
          <w:sz w:val="26"/>
          <w:szCs w:val="26"/>
          <w:lang w:eastAsia="en-US"/>
        </w:rPr>
        <w:t>г</w:t>
      </w:r>
      <w:r w:rsidR="009835BE" w:rsidRPr="00941D22">
        <w:rPr>
          <w:rFonts w:ascii="Liberation Serif" w:eastAsia="Calibri" w:hAnsi="Liberation Serif"/>
          <w:sz w:val="26"/>
          <w:szCs w:val="26"/>
          <w:lang w:eastAsia="en-US"/>
        </w:rPr>
        <w:t>од</w:t>
      </w:r>
      <w:r w:rsidR="004F0458" w:rsidRPr="00941D22">
        <w:rPr>
          <w:rFonts w:ascii="Liberation Serif" w:eastAsia="Calibri" w:hAnsi="Liberation Serif"/>
          <w:sz w:val="26"/>
          <w:szCs w:val="26"/>
          <w:lang w:eastAsia="en-US"/>
        </w:rPr>
        <w:t xml:space="preserve"> сумма затрат составила </w:t>
      </w:r>
      <w:r w:rsidR="00287247">
        <w:rPr>
          <w:rFonts w:ascii="Liberation Serif" w:eastAsia="Calibri" w:hAnsi="Liberation Serif"/>
          <w:sz w:val="26"/>
          <w:szCs w:val="26"/>
          <w:lang w:eastAsia="en-US"/>
        </w:rPr>
        <w:t>20 800 000</w:t>
      </w:r>
      <w:r w:rsidR="006E1B80" w:rsidRPr="006E1B80">
        <w:rPr>
          <w:rFonts w:eastAsia="Calibri"/>
          <w:sz w:val="22"/>
          <w:szCs w:val="22"/>
          <w:lang w:eastAsia="en-US"/>
        </w:rPr>
        <w:t xml:space="preserve"> </w:t>
      </w:r>
      <w:r w:rsidR="00AC11DC" w:rsidRPr="00AC11DC">
        <w:rPr>
          <w:rFonts w:ascii="Liberation Serif" w:eastAsia="Calibri" w:hAnsi="Liberation Serif"/>
          <w:sz w:val="26"/>
          <w:szCs w:val="26"/>
          <w:lang w:eastAsia="en-US"/>
        </w:rPr>
        <w:t>руб.</w:t>
      </w:r>
      <w:r w:rsidR="004F0458" w:rsidRPr="00941D22">
        <w:rPr>
          <w:rFonts w:ascii="Liberation Serif" w:eastAsia="Calibri" w:hAnsi="Liberation Serif"/>
          <w:sz w:val="26"/>
          <w:szCs w:val="26"/>
          <w:lang w:eastAsia="en-US"/>
        </w:rPr>
        <w:t xml:space="preserve"> </w:t>
      </w:r>
    </w:p>
    <w:p w:rsidR="006F0853" w:rsidRPr="00941D22" w:rsidRDefault="006F0853" w:rsidP="00F97F78">
      <w:pPr>
        <w:ind w:firstLine="709"/>
        <w:jc w:val="both"/>
        <w:rPr>
          <w:rFonts w:ascii="Liberation Serif" w:eastAsia="Calibri" w:hAnsi="Liberation Serif"/>
          <w:sz w:val="26"/>
          <w:szCs w:val="26"/>
          <w:lang w:eastAsia="en-US"/>
        </w:rPr>
      </w:pPr>
    </w:p>
    <w:p w:rsidR="001E1712" w:rsidRPr="00941D22" w:rsidRDefault="001E1712" w:rsidP="00C41EDD">
      <w:pPr>
        <w:jc w:val="both"/>
        <w:rPr>
          <w:rFonts w:ascii="Liberation Serif" w:hAnsi="Liberation Serif"/>
          <w:sz w:val="26"/>
          <w:szCs w:val="26"/>
        </w:rPr>
      </w:pPr>
    </w:p>
    <w:p w:rsidR="00C41EDD" w:rsidRPr="00941D22" w:rsidRDefault="003719B5" w:rsidP="00C41EDD">
      <w:pPr>
        <w:jc w:val="both"/>
        <w:rPr>
          <w:rFonts w:ascii="Liberation Serif" w:hAnsi="Liberation Serif"/>
          <w:sz w:val="26"/>
          <w:szCs w:val="26"/>
        </w:rPr>
      </w:pPr>
      <w:r w:rsidRPr="00941D22">
        <w:rPr>
          <w:rFonts w:ascii="Liberation Serif" w:hAnsi="Liberation Serif"/>
          <w:sz w:val="26"/>
          <w:szCs w:val="26"/>
        </w:rPr>
        <w:t>Начальник</w:t>
      </w:r>
      <w:r w:rsidR="00C41EDD" w:rsidRPr="00941D22">
        <w:rPr>
          <w:rFonts w:ascii="Liberation Serif" w:hAnsi="Liberation Serif"/>
          <w:sz w:val="26"/>
          <w:szCs w:val="26"/>
        </w:rPr>
        <w:t xml:space="preserve"> отдела развития потребительского</w:t>
      </w:r>
    </w:p>
    <w:p w:rsidR="00595903" w:rsidRPr="00941D22" w:rsidRDefault="00C41EDD" w:rsidP="004F0458">
      <w:pPr>
        <w:tabs>
          <w:tab w:val="left" w:pos="7200"/>
        </w:tabs>
        <w:jc w:val="both"/>
        <w:rPr>
          <w:rFonts w:ascii="Liberation Serif" w:hAnsi="Liberation Serif"/>
          <w:sz w:val="26"/>
          <w:szCs w:val="26"/>
        </w:rPr>
      </w:pPr>
      <w:r w:rsidRPr="00941D22">
        <w:rPr>
          <w:rFonts w:ascii="Liberation Serif" w:hAnsi="Liberation Serif"/>
          <w:sz w:val="26"/>
          <w:szCs w:val="26"/>
        </w:rPr>
        <w:t xml:space="preserve">рынка, предпринимательства и туризма                                                                                                                                       </w:t>
      </w:r>
      <w:r w:rsidR="003C566F" w:rsidRPr="00941D22">
        <w:rPr>
          <w:rFonts w:ascii="Liberation Serif" w:hAnsi="Liberation Serif"/>
          <w:sz w:val="26"/>
          <w:szCs w:val="26"/>
        </w:rPr>
        <w:t xml:space="preserve">    </w:t>
      </w:r>
      <w:r w:rsidR="00073CA7" w:rsidRPr="00941D22">
        <w:rPr>
          <w:rFonts w:ascii="Liberation Serif" w:hAnsi="Liberation Serif"/>
          <w:sz w:val="26"/>
          <w:szCs w:val="26"/>
        </w:rPr>
        <w:t xml:space="preserve">  </w:t>
      </w:r>
      <w:r w:rsidR="00D2606F" w:rsidRPr="00941D22">
        <w:rPr>
          <w:rFonts w:ascii="Liberation Serif" w:hAnsi="Liberation Serif"/>
          <w:sz w:val="26"/>
          <w:szCs w:val="26"/>
        </w:rPr>
        <w:t xml:space="preserve"> </w:t>
      </w:r>
      <w:r w:rsidR="00073CA7" w:rsidRPr="00941D22">
        <w:rPr>
          <w:rFonts w:ascii="Liberation Serif" w:hAnsi="Liberation Serif"/>
          <w:sz w:val="26"/>
          <w:szCs w:val="26"/>
        </w:rPr>
        <w:t xml:space="preserve"> </w:t>
      </w:r>
      <w:r w:rsidR="003719B5" w:rsidRPr="00941D22">
        <w:rPr>
          <w:rFonts w:ascii="Liberation Serif" w:hAnsi="Liberation Serif"/>
          <w:sz w:val="26"/>
          <w:szCs w:val="26"/>
        </w:rPr>
        <w:t xml:space="preserve">Т.К. </w:t>
      </w:r>
      <w:proofErr w:type="spellStart"/>
      <w:r w:rsidR="003719B5" w:rsidRPr="00941D22">
        <w:rPr>
          <w:rFonts w:ascii="Liberation Serif" w:hAnsi="Liberation Serif"/>
          <w:sz w:val="26"/>
          <w:szCs w:val="26"/>
        </w:rPr>
        <w:t>Афонина</w:t>
      </w:r>
      <w:proofErr w:type="spellEnd"/>
      <w:r w:rsidRPr="00941D22">
        <w:rPr>
          <w:rFonts w:ascii="Liberation Serif" w:hAnsi="Liberation Serif"/>
          <w:sz w:val="26"/>
          <w:szCs w:val="26"/>
        </w:rPr>
        <w:t xml:space="preserve"> </w:t>
      </w:r>
    </w:p>
    <w:sectPr w:rsidR="00595903" w:rsidRPr="00941D22" w:rsidSect="005652A6">
      <w:headerReference w:type="even" r:id="rId56"/>
      <w:headerReference w:type="default" r:id="rId57"/>
      <w:pgSz w:w="16838" w:h="11906" w:orient="landscape" w:code="9"/>
      <w:pgMar w:top="284" w:right="536" w:bottom="284" w:left="992" w:header="294" w:footer="442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BB4" w:rsidRDefault="00D80BB4">
      <w:r>
        <w:separator/>
      </w:r>
    </w:p>
  </w:endnote>
  <w:endnote w:type="continuationSeparator" w:id="0">
    <w:p w:rsidR="00D80BB4" w:rsidRDefault="00D80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BB4" w:rsidRDefault="00D80BB4">
      <w:r>
        <w:separator/>
      </w:r>
    </w:p>
  </w:footnote>
  <w:footnote w:type="continuationSeparator" w:id="0">
    <w:p w:rsidR="00D80BB4" w:rsidRDefault="00D80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4C2" w:rsidRDefault="004D54C2" w:rsidP="0047744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54C2" w:rsidRDefault="004D54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4C2" w:rsidRDefault="004D54C2" w:rsidP="00915D63">
    <w:pPr>
      <w:pStyle w:val="a3"/>
      <w:framePr w:wrap="around" w:vAnchor="text" w:hAnchor="margin" w:xAlign="center" w:y="1"/>
      <w:rPr>
        <w:rStyle w:val="a5"/>
      </w:rPr>
    </w:pPr>
  </w:p>
  <w:p w:rsidR="004D54C2" w:rsidRDefault="004D54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45CC1"/>
    <w:multiLevelType w:val="multilevel"/>
    <w:tmpl w:val="3B6063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088E7183"/>
    <w:multiLevelType w:val="multilevel"/>
    <w:tmpl w:val="025A80A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0B0318E7"/>
    <w:multiLevelType w:val="hybridMultilevel"/>
    <w:tmpl w:val="26840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EA3EFE"/>
    <w:multiLevelType w:val="hybridMultilevel"/>
    <w:tmpl w:val="21CA89A2"/>
    <w:lvl w:ilvl="0" w:tplc="7B305E18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713D8"/>
    <w:multiLevelType w:val="hybridMultilevel"/>
    <w:tmpl w:val="CFF0C0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4F3590"/>
    <w:multiLevelType w:val="hybridMultilevel"/>
    <w:tmpl w:val="E0A49B82"/>
    <w:lvl w:ilvl="0" w:tplc="64F2F244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2944467B"/>
    <w:multiLevelType w:val="hybridMultilevel"/>
    <w:tmpl w:val="3E524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1C049C"/>
    <w:multiLevelType w:val="hybridMultilevel"/>
    <w:tmpl w:val="E00CC8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AE4D57"/>
    <w:multiLevelType w:val="hybridMultilevel"/>
    <w:tmpl w:val="D37E3FBA"/>
    <w:lvl w:ilvl="0" w:tplc="46861A44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55E2074B"/>
    <w:multiLevelType w:val="hybridMultilevel"/>
    <w:tmpl w:val="F1DE76AA"/>
    <w:lvl w:ilvl="0" w:tplc="76CAC64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870C23"/>
    <w:multiLevelType w:val="hybridMultilevel"/>
    <w:tmpl w:val="796EE86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614017AE"/>
    <w:multiLevelType w:val="hybridMultilevel"/>
    <w:tmpl w:val="3F20402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1"/>
  </w:num>
  <w:num w:numId="5">
    <w:abstractNumId w:val="10"/>
  </w:num>
  <w:num w:numId="6">
    <w:abstractNumId w:val="1"/>
  </w:num>
  <w:num w:numId="7">
    <w:abstractNumId w:val="4"/>
  </w:num>
  <w:num w:numId="8">
    <w:abstractNumId w:val="0"/>
  </w:num>
  <w:num w:numId="9">
    <w:abstractNumId w:val="2"/>
  </w:num>
  <w:num w:numId="10">
    <w:abstractNumId w:val="9"/>
  </w:num>
  <w:num w:numId="11">
    <w:abstractNumId w:val="7"/>
  </w:num>
  <w:num w:numId="12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617"/>
    <w:rsid w:val="000001A9"/>
    <w:rsid w:val="00000C7C"/>
    <w:rsid w:val="00002532"/>
    <w:rsid w:val="000043E6"/>
    <w:rsid w:val="00004674"/>
    <w:rsid w:val="00005A58"/>
    <w:rsid w:val="000115F0"/>
    <w:rsid w:val="00013964"/>
    <w:rsid w:val="00016BA9"/>
    <w:rsid w:val="0002007B"/>
    <w:rsid w:val="00021300"/>
    <w:rsid w:val="00022222"/>
    <w:rsid w:val="00023392"/>
    <w:rsid w:val="0002374C"/>
    <w:rsid w:val="00023A84"/>
    <w:rsid w:val="0003058E"/>
    <w:rsid w:val="00030E70"/>
    <w:rsid w:val="00031D5A"/>
    <w:rsid w:val="00032828"/>
    <w:rsid w:val="00032B3A"/>
    <w:rsid w:val="000331D6"/>
    <w:rsid w:val="0003529B"/>
    <w:rsid w:val="00036209"/>
    <w:rsid w:val="000373F9"/>
    <w:rsid w:val="00043DCD"/>
    <w:rsid w:val="00047A0A"/>
    <w:rsid w:val="00050407"/>
    <w:rsid w:val="00051268"/>
    <w:rsid w:val="00051FC4"/>
    <w:rsid w:val="000539B7"/>
    <w:rsid w:val="00054219"/>
    <w:rsid w:val="00055393"/>
    <w:rsid w:val="000562CD"/>
    <w:rsid w:val="00060A70"/>
    <w:rsid w:val="0006196D"/>
    <w:rsid w:val="00064513"/>
    <w:rsid w:val="00070A48"/>
    <w:rsid w:val="00072109"/>
    <w:rsid w:val="000735A7"/>
    <w:rsid w:val="00073CA7"/>
    <w:rsid w:val="00075517"/>
    <w:rsid w:val="00080370"/>
    <w:rsid w:val="0008052D"/>
    <w:rsid w:val="00081430"/>
    <w:rsid w:val="00081EB8"/>
    <w:rsid w:val="00086163"/>
    <w:rsid w:val="00086284"/>
    <w:rsid w:val="00087A63"/>
    <w:rsid w:val="00090BC2"/>
    <w:rsid w:val="00092092"/>
    <w:rsid w:val="00095764"/>
    <w:rsid w:val="00096258"/>
    <w:rsid w:val="000A02B5"/>
    <w:rsid w:val="000A1242"/>
    <w:rsid w:val="000A1D82"/>
    <w:rsid w:val="000A321E"/>
    <w:rsid w:val="000A3633"/>
    <w:rsid w:val="000A4264"/>
    <w:rsid w:val="000A69E9"/>
    <w:rsid w:val="000A6CD0"/>
    <w:rsid w:val="000A6FF1"/>
    <w:rsid w:val="000B0C5B"/>
    <w:rsid w:val="000B560F"/>
    <w:rsid w:val="000B6FC6"/>
    <w:rsid w:val="000B74A3"/>
    <w:rsid w:val="000B77BA"/>
    <w:rsid w:val="000C065A"/>
    <w:rsid w:val="000C09F1"/>
    <w:rsid w:val="000C1CBD"/>
    <w:rsid w:val="000C20B9"/>
    <w:rsid w:val="000C262C"/>
    <w:rsid w:val="000C2BB5"/>
    <w:rsid w:val="000C2E0C"/>
    <w:rsid w:val="000C3A24"/>
    <w:rsid w:val="000C5570"/>
    <w:rsid w:val="000C7DA3"/>
    <w:rsid w:val="000D13F1"/>
    <w:rsid w:val="000D2A03"/>
    <w:rsid w:val="000D3670"/>
    <w:rsid w:val="000D3C58"/>
    <w:rsid w:val="000D40B9"/>
    <w:rsid w:val="000D4302"/>
    <w:rsid w:val="000D4EB9"/>
    <w:rsid w:val="000D55E3"/>
    <w:rsid w:val="000D569A"/>
    <w:rsid w:val="000D7110"/>
    <w:rsid w:val="000E0B35"/>
    <w:rsid w:val="000E21B4"/>
    <w:rsid w:val="000E359D"/>
    <w:rsid w:val="000E624B"/>
    <w:rsid w:val="000E720B"/>
    <w:rsid w:val="000E79A1"/>
    <w:rsid w:val="000F0003"/>
    <w:rsid w:val="000F0BF1"/>
    <w:rsid w:val="000F445C"/>
    <w:rsid w:val="000F4C4B"/>
    <w:rsid w:val="000F4ED6"/>
    <w:rsid w:val="000F7F96"/>
    <w:rsid w:val="00100785"/>
    <w:rsid w:val="00100787"/>
    <w:rsid w:val="00101513"/>
    <w:rsid w:val="00102114"/>
    <w:rsid w:val="0010265B"/>
    <w:rsid w:val="00103D4A"/>
    <w:rsid w:val="00105B17"/>
    <w:rsid w:val="00113BF3"/>
    <w:rsid w:val="00120500"/>
    <w:rsid w:val="00122D61"/>
    <w:rsid w:val="00123049"/>
    <w:rsid w:val="00124CF5"/>
    <w:rsid w:val="001277E5"/>
    <w:rsid w:val="001335BD"/>
    <w:rsid w:val="0013366A"/>
    <w:rsid w:val="00133C03"/>
    <w:rsid w:val="00135068"/>
    <w:rsid w:val="0013538B"/>
    <w:rsid w:val="001370BC"/>
    <w:rsid w:val="0014008B"/>
    <w:rsid w:val="00140ECE"/>
    <w:rsid w:val="00141EA9"/>
    <w:rsid w:val="00142AA0"/>
    <w:rsid w:val="001430BF"/>
    <w:rsid w:val="00143ED6"/>
    <w:rsid w:val="001452C9"/>
    <w:rsid w:val="0014562F"/>
    <w:rsid w:val="00145EF3"/>
    <w:rsid w:val="00147AE3"/>
    <w:rsid w:val="001504AC"/>
    <w:rsid w:val="00151370"/>
    <w:rsid w:val="00152A6A"/>
    <w:rsid w:val="00157521"/>
    <w:rsid w:val="00157F8F"/>
    <w:rsid w:val="00161424"/>
    <w:rsid w:val="00162985"/>
    <w:rsid w:val="00164B93"/>
    <w:rsid w:val="00164DE8"/>
    <w:rsid w:val="00164F78"/>
    <w:rsid w:val="001657D6"/>
    <w:rsid w:val="00165F7E"/>
    <w:rsid w:val="0016694A"/>
    <w:rsid w:val="00166A6E"/>
    <w:rsid w:val="00170468"/>
    <w:rsid w:val="00171E87"/>
    <w:rsid w:val="00172C76"/>
    <w:rsid w:val="0017358E"/>
    <w:rsid w:val="00176F83"/>
    <w:rsid w:val="00177A37"/>
    <w:rsid w:val="001817BE"/>
    <w:rsid w:val="001838EE"/>
    <w:rsid w:val="001856DB"/>
    <w:rsid w:val="00186C34"/>
    <w:rsid w:val="00186CFC"/>
    <w:rsid w:val="00187E44"/>
    <w:rsid w:val="00192246"/>
    <w:rsid w:val="00193733"/>
    <w:rsid w:val="00194BD1"/>
    <w:rsid w:val="001959E7"/>
    <w:rsid w:val="00195BF1"/>
    <w:rsid w:val="00196E6E"/>
    <w:rsid w:val="00197804"/>
    <w:rsid w:val="001A2578"/>
    <w:rsid w:val="001A2ABC"/>
    <w:rsid w:val="001A4119"/>
    <w:rsid w:val="001A5135"/>
    <w:rsid w:val="001A536B"/>
    <w:rsid w:val="001A7EB1"/>
    <w:rsid w:val="001B26C8"/>
    <w:rsid w:val="001B2F85"/>
    <w:rsid w:val="001B4F67"/>
    <w:rsid w:val="001C0512"/>
    <w:rsid w:val="001C06B3"/>
    <w:rsid w:val="001C22EF"/>
    <w:rsid w:val="001C27E1"/>
    <w:rsid w:val="001C4488"/>
    <w:rsid w:val="001D036A"/>
    <w:rsid w:val="001D038C"/>
    <w:rsid w:val="001D238B"/>
    <w:rsid w:val="001D2872"/>
    <w:rsid w:val="001D36BC"/>
    <w:rsid w:val="001D3D13"/>
    <w:rsid w:val="001D4F82"/>
    <w:rsid w:val="001D6901"/>
    <w:rsid w:val="001E01C6"/>
    <w:rsid w:val="001E1305"/>
    <w:rsid w:val="001E151E"/>
    <w:rsid w:val="001E1712"/>
    <w:rsid w:val="001E2000"/>
    <w:rsid w:val="001E28E2"/>
    <w:rsid w:val="001E31F3"/>
    <w:rsid w:val="001E5C8B"/>
    <w:rsid w:val="001E7C21"/>
    <w:rsid w:val="001F0B1D"/>
    <w:rsid w:val="001F1448"/>
    <w:rsid w:val="001F1521"/>
    <w:rsid w:val="001F1D59"/>
    <w:rsid w:val="001F450E"/>
    <w:rsid w:val="001F58E5"/>
    <w:rsid w:val="001F65AD"/>
    <w:rsid w:val="001F6DFA"/>
    <w:rsid w:val="0020129A"/>
    <w:rsid w:val="00204B23"/>
    <w:rsid w:val="00205321"/>
    <w:rsid w:val="002104A4"/>
    <w:rsid w:val="002105BB"/>
    <w:rsid w:val="00211149"/>
    <w:rsid w:val="00212A78"/>
    <w:rsid w:val="00213649"/>
    <w:rsid w:val="002146B4"/>
    <w:rsid w:val="002152BD"/>
    <w:rsid w:val="00216236"/>
    <w:rsid w:val="002178B5"/>
    <w:rsid w:val="00220721"/>
    <w:rsid w:val="00221B28"/>
    <w:rsid w:val="00221CF7"/>
    <w:rsid w:val="00223779"/>
    <w:rsid w:val="00223D0B"/>
    <w:rsid w:val="00225194"/>
    <w:rsid w:val="00225975"/>
    <w:rsid w:val="002261DA"/>
    <w:rsid w:val="00227484"/>
    <w:rsid w:val="00227515"/>
    <w:rsid w:val="00230801"/>
    <w:rsid w:val="0023541E"/>
    <w:rsid w:val="00240E9B"/>
    <w:rsid w:val="0024112D"/>
    <w:rsid w:val="00241B35"/>
    <w:rsid w:val="00242E1F"/>
    <w:rsid w:val="00243FF5"/>
    <w:rsid w:val="00244726"/>
    <w:rsid w:val="00244794"/>
    <w:rsid w:val="00246BE0"/>
    <w:rsid w:val="00246D11"/>
    <w:rsid w:val="002506EE"/>
    <w:rsid w:val="00252405"/>
    <w:rsid w:val="00253748"/>
    <w:rsid w:val="00255132"/>
    <w:rsid w:val="00257DD3"/>
    <w:rsid w:val="00261A40"/>
    <w:rsid w:val="00261FF7"/>
    <w:rsid w:val="00263A75"/>
    <w:rsid w:val="0026485C"/>
    <w:rsid w:val="002651A5"/>
    <w:rsid w:val="002667E9"/>
    <w:rsid w:val="002669EB"/>
    <w:rsid w:val="00267B98"/>
    <w:rsid w:val="002709F3"/>
    <w:rsid w:val="00270C5A"/>
    <w:rsid w:val="00271575"/>
    <w:rsid w:val="0027255E"/>
    <w:rsid w:val="00274844"/>
    <w:rsid w:val="00281D96"/>
    <w:rsid w:val="00282021"/>
    <w:rsid w:val="002821E5"/>
    <w:rsid w:val="002832AD"/>
    <w:rsid w:val="00285E0C"/>
    <w:rsid w:val="00287247"/>
    <w:rsid w:val="00290971"/>
    <w:rsid w:val="00290F61"/>
    <w:rsid w:val="0029181B"/>
    <w:rsid w:val="00291F8B"/>
    <w:rsid w:val="0029398E"/>
    <w:rsid w:val="002950D7"/>
    <w:rsid w:val="002957A1"/>
    <w:rsid w:val="0029659E"/>
    <w:rsid w:val="002A5E76"/>
    <w:rsid w:val="002B0800"/>
    <w:rsid w:val="002B171C"/>
    <w:rsid w:val="002B1DDA"/>
    <w:rsid w:val="002B3785"/>
    <w:rsid w:val="002B45C3"/>
    <w:rsid w:val="002B5F55"/>
    <w:rsid w:val="002B5F79"/>
    <w:rsid w:val="002B7A11"/>
    <w:rsid w:val="002C0483"/>
    <w:rsid w:val="002C15B3"/>
    <w:rsid w:val="002C3FDE"/>
    <w:rsid w:val="002C4360"/>
    <w:rsid w:val="002C5F40"/>
    <w:rsid w:val="002C6136"/>
    <w:rsid w:val="002C6961"/>
    <w:rsid w:val="002C783E"/>
    <w:rsid w:val="002D0D0F"/>
    <w:rsid w:val="002D1616"/>
    <w:rsid w:val="002D2493"/>
    <w:rsid w:val="002D439F"/>
    <w:rsid w:val="002D45FF"/>
    <w:rsid w:val="002D558C"/>
    <w:rsid w:val="002D56B7"/>
    <w:rsid w:val="002D76BB"/>
    <w:rsid w:val="002E0F61"/>
    <w:rsid w:val="002E14F4"/>
    <w:rsid w:val="002E25FF"/>
    <w:rsid w:val="002E415F"/>
    <w:rsid w:val="002E4D92"/>
    <w:rsid w:val="002E5355"/>
    <w:rsid w:val="002E563B"/>
    <w:rsid w:val="002E6B42"/>
    <w:rsid w:val="002F1019"/>
    <w:rsid w:val="002F2B58"/>
    <w:rsid w:val="002F36DC"/>
    <w:rsid w:val="002F3A8E"/>
    <w:rsid w:val="002F541D"/>
    <w:rsid w:val="002F56E6"/>
    <w:rsid w:val="002F6668"/>
    <w:rsid w:val="0030068E"/>
    <w:rsid w:val="0030074F"/>
    <w:rsid w:val="003033A9"/>
    <w:rsid w:val="00303BA1"/>
    <w:rsid w:val="00304E4A"/>
    <w:rsid w:val="0030714F"/>
    <w:rsid w:val="00310A94"/>
    <w:rsid w:val="00310E3B"/>
    <w:rsid w:val="00312CC3"/>
    <w:rsid w:val="0031353F"/>
    <w:rsid w:val="003147EF"/>
    <w:rsid w:val="0031577E"/>
    <w:rsid w:val="00320239"/>
    <w:rsid w:val="003208A8"/>
    <w:rsid w:val="00320A21"/>
    <w:rsid w:val="0032122F"/>
    <w:rsid w:val="00323621"/>
    <w:rsid w:val="00323E92"/>
    <w:rsid w:val="00325482"/>
    <w:rsid w:val="003258E9"/>
    <w:rsid w:val="00330501"/>
    <w:rsid w:val="003308F3"/>
    <w:rsid w:val="00330CD8"/>
    <w:rsid w:val="00330FE4"/>
    <w:rsid w:val="0033260D"/>
    <w:rsid w:val="00333033"/>
    <w:rsid w:val="00333C4A"/>
    <w:rsid w:val="003349C8"/>
    <w:rsid w:val="00335A0E"/>
    <w:rsid w:val="0033767A"/>
    <w:rsid w:val="00340A82"/>
    <w:rsid w:val="00340D05"/>
    <w:rsid w:val="00342C23"/>
    <w:rsid w:val="00343332"/>
    <w:rsid w:val="0034340D"/>
    <w:rsid w:val="003439F1"/>
    <w:rsid w:val="00344537"/>
    <w:rsid w:val="00344B9B"/>
    <w:rsid w:val="00344BE6"/>
    <w:rsid w:val="0034700E"/>
    <w:rsid w:val="00347345"/>
    <w:rsid w:val="00352381"/>
    <w:rsid w:val="00353803"/>
    <w:rsid w:val="0035407D"/>
    <w:rsid w:val="00355858"/>
    <w:rsid w:val="00356326"/>
    <w:rsid w:val="00356938"/>
    <w:rsid w:val="003607F2"/>
    <w:rsid w:val="00362D87"/>
    <w:rsid w:val="0036422F"/>
    <w:rsid w:val="003657CD"/>
    <w:rsid w:val="00367020"/>
    <w:rsid w:val="003719B5"/>
    <w:rsid w:val="003720AA"/>
    <w:rsid w:val="0037241C"/>
    <w:rsid w:val="00372756"/>
    <w:rsid w:val="00373FBC"/>
    <w:rsid w:val="0037577C"/>
    <w:rsid w:val="00377728"/>
    <w:rsid w:val="00380456"/>
    <w:rsid w:val="00381299"/>
    <w:rsid w:val="0038140A"/>
    <w:rsid w:val="003826DB"/>
    <w:rsid w:val="0038489C"/>
    <w:rsid w:val="00384C41"/>
    <w:rsid w:val="00385487"/>
    <w:rsid w:val="00385564"/>
    <w:rsid w:val="0038769A"/>
    <w:rsid w:val="00387BDC"/>
    <w:rsid w:val="00391462"/>
    <w:rsid w:val="00396F42"/>
    <w:rsid w:val="003A1390"/>
    <w:rsid w:val="003A1FA8"/>
    <w:rsid w:val="003A5617"/>
    <w:rsid w:val="003A5921"/>
    <w:rsid w:val="003A5D3A"/>
    <w:rsid w:val="003A6B1C"/>
    <w:rsid w:val="003A7219"/>
    <w:rsid w:val="003A7B0E"/>
    <w:rsid w:val="003B0D82"/>
    <w:rsid w:val="003B31A0"/>
    <w:rsid w:val="003B365F"/>
    <w:rsid w:val="003C16AB"/>
    <w:rsid w:val="003C25D6"/>
    <w:rsid w:val="003C2808"/>
    <w:rsid w:val="003C2DA4"/>
    <w:rsid w:val="003C438A"/>
    <w:rsid w:val="003C4393"/>
    <w:rsid w:val="003C4DCD"/>
    <w:rsid w:val="003C566F"/>
    <w:rsid w:val="003C6B64"/>
    <w:rsid w:val="003C784B"/>
    <w:rsid w:val="003C7B21"/>
    <w:rsid w:val="003D01C9"/>
    <w:rsid w:val="003D06F3"/>
    <w:rsid w:val="003D101D"/>
    <w:rsid w:val="003D3B13"/>
    <w:rsid w:val="003D4D30"/>
    <w:rsid w:val="003D6F02"/>
    <w:rsid w:val="003E01EE"/>
    <w:rsid w:val="003E1520"/>
    <w:rsid w:val="003E18B2"/>
    <w:rsid w:val="003E548A"/>
    <w:rsid w:val="003E6553"/>
    <w:rsid w:val="003E66FC"/>
    <w:rsid w:val="003E6EE9"/>
    <w:rsid w:val="003E7933"/>
    <w:rsid w:val="003F01D0"/>
    <w:rsid w:val="003F0255"/>
    <w:rsid w:val="003F2C07"/>
    <w:rsid w:val="003F32D7"/>
    <w:rsid w:val="003F3E9B"/>
    <w:rsid w:val="003F42F1"/>
    <w:rsid w:val="003F467A"/>
    <w:rsid w:val="003F66AE"/>
    <w:rsid w:val="003F796B"/>
    <w:rsid w:val="003F7DA7"/>
    <w:rsid w:val="00401587"/>
    <w:rsid w:val="004018F0"/>
    <w:rsid w:val="004030D0"/>
    <w:rsid w:val="00412EB2"/>
    <w:rsid w:val="00414817"/>
    <w:rsid w:val="00415DD9"/>
    <w:rsid w:val="00420092"/>
    <w:rsid w:val="00420679"/>
    <w:rsid w:val="00422650"/>
    <w:rsid w:val="0042554C"/>
    <w:rsid w:val="00425F14"/>
    <w:rsid w:val="00426CCE"/>
    <w:rsid w:val="004307E3"/>
    <w:rsid w:val="004330D2"/>
    <w:rsid w:val="00433E91"/>
    <w:rsid w:val="00434338"/>
    <w:rsid w:val="004350B6"/>
    <w:rsid w:val="00435628"/>
    <w:rsid w:val="004362C8"/>
    <w:rsid w:val="00442D7A"/>
    <w:rsid w:val="00443DDA"/>
    <w:rsid w:val="00445199"/>
    <w:rsid w:val="0044642C"/>
    <w:rsid w:val="00451437"/>
    <w:rsid w:val="00452065"/>
    <w:rsid w:val="004553CB"/>
    <w:rsid w:val="00457628"/>
    <w:rsid w:val="004654C0"/>
    <w:rsid w:val="0046584D"/>
    <w:rsid w:val="0046722D"/>
    <w:rsid w:val="00473776"/>
    <w:rsid w:val="004752B8"/>
    <w:rsid w:val="004753B3"/>
    <w:rsid w:val="0047744A"/>
    <w:rsid w:val="00477BBC"/>
    <w:rsid w:val="00477BF7"/>
    <w:rsid w:val="004831AB"/>
    <w:rsid w:val="004848B3"/>
    <w:rsid w:val="004853D4"/>
    <w:rsid w:val="004866BD"/>
    <w:rsid w:val="004912E2"/>
    <w:rsid w:val="00491C4D"/>
    <w:rsid w:val="00492F24"/>
    <w:rsid w:val="00493369"/>
    <w:rsid w:val="00495F4D"/>
    <w:rsid w:val="00496A60"/>
    <w:rsid w:val="00496BA9"/>
    <w:rsid w:val="004A16AB"/>
    <w:rsid w:val="004A2F01"/>
    <w:rsid w:val="004A3CAB"/>
    <w:rsid w:val="004A54CA"/>
    <w:rsid w:val="004A5825"/>
    <w:rsid w:val="004A5A57"/>
    <w:rsid w:val="004A763A"/>
    <w:rsid w:val="004A7FBF"/>
    <w:rsid w:val="004B0A68"/>
    <w:rsid w:val="004B1A60"/>
    <w:rsid w:val="004B5877"/>
    <w:rsid w:val="004B58DE"/>
    <w:rsid w:val="004B6766"/>
    <w:rsid w:val="004C117B"/>
    <w:rsid w:val="004C23F3"/>
    <w:rsid w:val="004C476A"/>
    <w:rsid w:val="004C7D89"/>
    <w:rsid w:val="004D0014"/>
    <w:rsid w:val="004D04E6"/>
    <w:rsid w:val="004D0E2E"/>
    <w:rsid w:val="004D1568"/>
    <w:rsid w:val="004D3BEE"/>
    <w:rsid w:val="004D54C2"/>
    <w:rsid w:val="004D6039"/>
    <w:rsid w:val="004E0A9E"/>
    <w:rsid w:val="004E37A3"/>
    <w:rsid w:val="004E39D3"/>
    <w:rsid w:val="004E4607"/>
    <w:rsid w:val="004E4DA0"/>
    <w:rsid w:val="004E5E3D"/>
    <w:rsid w:val="004E6572"/>
    <w:rsid w:val="004F0255"/>
    <w:rsid w:val="004F0458"/>
    <w:rsid w:val="004F1871"/>
    <w:rsid w:val="004F1EE3"/>
    <w:rsid w:val="004F2CA5"/>
    <w:rsid w:val="004F3C01"/>
    <w:rsid w:val="004F4A98"/>
    <w:rsid w:val="004F704F"/>
    <w:rsid w:val="005007B6"/>
    <w:rsid w:val="0050158F"/>
    <w:rsid w:val="00502764"/>
    <w:rsid w:val="005027F8"/>
    <w:rsid w:val="00504020"/>
    <w:rsid w:val="00504164"/>
    <w:rsid w:val="0050475A"/>
    <w:rsid w:val="00505587"/>
    <w:rsid w:val="00510606"/>
    <w:rsid w:val="00510F05"/>
    <w:rsid w:val="00512174"/>
    <w:rsid w:val="005130EF"/>
    <w:rsid w:val="005139A0"/>
    <w:rsid w:val="00514BB1"/>
    <w:rsid w:val="005225D6"/>
    <w:rsid w:val="005226A2"/>
    <w:rsid w:val="00524700"/>
    <w:rsid w:val="00526ED3"/>
    <w:rsid w:val="00532169"/>
    <w:rsid w:val="005335C4"/>
    <w:rsid w:val="005342A9"/>
    <w:rsid w:val="00535638"/>
    <w:rsid w:val="005427D9"/>
    <w:rsid w:val="00542A50"/>
    <w:rsid w:val="00542E32"/>
    <w:rsid w:val="005446E4"/>
    <w:rsid w:val="005464AF"/>
    <w:rsid w:val="00547A60"/>
    <w:rsid w:val="00550DE7"/>
    <w:rsid w:val="005510A9"/>
    <w:rsid w:val="00552876"/>
    <w:rsid w:val="00555056"/>
    <w:rsid w:val="005574ED"/>
    <w:rsid w:val="0056379F"/>
    <w:rsid w:val="00563C16"/>
    <w:rsid w:val="00564190"/>
    <w:rsid w:val="005652A6"/>
    <w:rsid w:val="00566902"/>
    <w:rsid w:val="00566E97"/>
    <w:rsid w:val="005715F0"/>
    <w:rsid w:val="005732CF"/>
    <w:rsid w:val="00574348"/>
    <w:rsid w:val="00576A39"/>
    <w:rsid w:val="00583378"/>
    <w:rsid w:val="0058632E"/>
    <w:rsid w:val="0058764B"/>
    <w:rsid w:val="0059029D"/>
    <w:rsid w:val="005906F4"/>
    <w:rsid w:val="00590EF9"/>
    <w:rsid w:val="00591276"/>
    <w:rsid w:val="00594A8A"/>
    <w:rsid w:val="00594FF5"/>
    <w:rsid w:val="00595903"/>
    <w:rsid w:val="005A15E8"/>
    <w:rsid w:val="005A1A6D"/>
    <w:rsid w:val="005A2417"/>
    <w:rsid w:val="005A3EBB"/>
    <w:rsid w:val="005A4545"/>
    <w:rsid w:val="005A4736"/>
    <w:rsid w:val="005A513D"/>
    <w:rsid w:val="005A5344"/>
    <w:rsid w:val="005A5D93"/>
    <w:rsid w:val="005A74F6"/>
    <w:rsid w:val="005B0220"/>
    <w:rsid w:val="005B09EB"/>
    <w:rsid w:val="005B27A9"/>
    <w:rsid w:val="005B46AD"/>
    <w:rsid w:val="005B5F00"/>
    <w:rsid w:val="005C100C"/>
    <w:rsid w:val="005C290D"/>
    <w:rsid w:val="005C422E"/>
    <w:rsid w:val="005C5028"/>
    <w:rsid w:val="005C6C84"/>
    <w:rsid w:val="005D0751"/>
    <w:rsid w:val="005D2117"/>
    <w:rsid w:val="005D259C"/>
    <w:rsid w:val="005D4A53"/>
    <w:rsid w:val="005D55D7"/>
    <w:rsid w:val="005D6C55"/>
    <w:rsid w:val="005E03E1"/>
    <w:rsid w:val="005E0D2B"/>
    <w:rsid w:val="005E4E15"/>
    <w:rsid w:val="005E55B0"/>
    <w:rsid w:val="005E6940"/>
    <w:rsid w:val="005E7059"/>
    <w:rsid w:val="005E7552"/>
    <w:rsid w:val="005E7F70"/>
    <w:rsid w:val="005F0DB3"/>
    <w:rsid w:val="005F34AD"/>
    <w:rsid w:val="006013AC"/>
    <w:rsid w:val="006036DF"/>
    <w:rsid w:val="00605E95"/>
    <w:rsid w:val="00605F68"/>
    <w:rsid w:val="006065F3"/>
    <w:rsid w:val="00611AF5"/>
    <w:rsid w:val="00613018"/>
    <w:rsid w:val="006131C8"/>
    <w:rsid w:val="0061363F"/>
    <w:rsid w:val="00613AC9"/>
    <w:rsid w:val="00614061"/>
    <w:rsid w:val="00615143"/>
    <w:rsid w:val="006166D8"/>
    <w:rsid w:val="00616CA4"/>
    <w:rsid w:val="00617A8C"/>
    <w:rsid w:val="00617D86"/>
    <w:rsid w:val="00624608"/>
    <w:rsid w:val="0062584B"/>
    <w:rsid w:val="006279A0"/>
    <w:rsid w:val="006309F1"/>
    <w:rsid w:val="00631CA0"/>
    <w:rsid w:val="00632A57"/>
    <w:rsid w:val="006348E2"/>
    <w:rsid w:val="00634C3F"/>
    <w:rsid w:val="00636111"/>
    <w:rsid w:val="00636602"/>
    <w:rsid w:val="00636E16"/>
    <w:rsid w:val="0063754F"/>
    <w:rsid w:val="00637872"/>
    <w:rsid w:val="006412E8"/>
    <w:rsid w:val="00643994"/>
    <w:rsid w:val="00643FB3"/>
    <w:rsid w:val="00645686"/>
    <w:rsid w:val="006456BB"/>
    <w:rsid w:val="00646308"/>
    <w:rsid w:val="00646638"/>
    <w:rsid w:val="006508B1"/>
    <w:rsid w:val="00651241"/>
    <w:rsid w:val="006513DC"/>
    <w:rsid w:val="006513DE"/>
    <w:rsid w:val="00651565"/>
    <w:rsid w:val="00652178"/>
    <w:rsid w:val="0065387F"/>
    <w:rsid w:val="00653961"/>
    <w:rsid w:val="00653DDB"/>
    <w:rsid w:val="00654C2B"/>
    <w:rsid w:val="006555EF"/>
    <w:rsid w:val="00655905"/>
    <w:rsid w:val="00655E47"/>
    <w:rsid w:val="0065628A"/>
    <w:rsid w:val="0065652B"/>
    <w:rsid w:val="006571E6"/>
    <w:rsid w:val="00661098"/>
    <w:rsid w:val="006643FF"/>
    <w:rsid w:val="00670992"/>
    <w:rsid w:val="00670DF1"/>
    <w:rsid w:val="00670E73"/>
    <w:rsid w:val="00670F71"/>
    <w:rsid w:val="00672A7B"/>
    <w:rsid w:val="00673F96"/>
    <w:rsid w:val="00676004"/>
    <w:rsid w:val="006760B8"/>
    <w:rsid w:val="00680855"/>
    <w:rsid w:val="00680B07"/>
    <w:rsid w:val="006812BB"/>
    <w:rsid w:val="006814E4"/>
    <w:rsid w:val="0068280E"/>
    <w:rsid w:val="006853AD"/>
    <w:rsid w:val="00685958"/>
    <w:rsid w:val="00685F39"/>
    <w:rsid w:val="0068736B"/>
    <w:rsid w:val="00687B19"/>
    <w:rsid w:val="006906FD"/>
    <w:rsid w:val="006916F3"/>
    <w:rsid w:val="006964FA"/>
    <w:rsid w:val="0069734D"/>
    <w:rsid w:val="006975EA"/>
    <w:rsid w:val="006A3D21"/>
    <w:rsid w:val="006A4343"/>
    <w:rsid w:val="006A4F16"/>
    <w:rsid w:val="006A63B4"/>
    <w:rsid w:val="006A7C3E"/>
    <w:rsid w:val="006B0755"/>
    <w:rsid w:val="006B3A87"/>
    <w:rsid w:val="006B577D"/>
    <w:rsid w:val="006B7673"/>
    <w:rsid w:val="006C17E9"/>
    <w:rsid w:val="006C19BA"/>
    <w:rsid w:val="006C2632"/>
    <w:rsid w:val="006C3D53"/>
    <w:rsid w:val="006C685A"/>
    <w:rsid w:val="006C721B"/>
    <w:rsid w:val="006D17A4"/>
    <w:rsid w:val="006D2F73"/>
    <w:rsid w:val="006D3163"/>
    <w:rsid w:val="006D5DCD"/>
    <w:rsid w:val="006D6555"/>
    <w:rsid w:val="006E0CA6"/>
    <w:rsid w:val="006E19C0"/>
    <w:rsid w:val="006E1B80"/>
    <w:rsid w:val="006F0853"/>
    <w:rsid w:val="006F1342"/>
    <w:rsid w:val="006F17F3"/>
    <w:rsid w:val="006F1B26"/>
    <w:rsid w:val="006F1DEB"/>
    <w:rsid w:val="006F5E98"/>
    <w:rsid w:val="006F63B9"/>
    <w:rsid w:val="006F65D6"/>
    <w:rsid w:val="006F7AE3"/>
    <w:rsid w:val="00700F95"/>
    <w:rsid w:val="00703411"/>
    <w:rsid w:val="0070471D"/>
    <w:rsid w:val="0070508A"/>
    <w:rsid w:val="00705750"/>
    <w:rsid w:val="00706000"/>
    <w:rsid w:val="0070618D"/>
    <w:rsid w:val="00707934"/>
    <w:rsid w:val="00707B40"/>
    <w:rsid w:val="007122E4"/>
    <w:rsid w:val="00712E9C"/>
    <w:rsid w:val="00712FBF"/>
    <w:rsid w:val="007147E9"/>
    <w:rsid w:val="007165D6"/>
    <w:rsid w:val="00716663"/>
    <w:rsid w:val="00717C0F"/>
    <w:rsid w:val="00720EC1"/>
    <w:rsid w:val="00725AFF"/>
    <w:rsid w:val="00725E5F"/>
    <w:rsid w:val="007263AB"/>
    <w:rsid w:val="0072663D"/>
    <w:rsid w:val="00730264"/>
    <w:rsid w:val="00730761"/>
    <w:rsid w:val="00730E87"/>
    <w:rsid w:val="00734A65"/>
    <w:rsid w:val="00734E51"/>
    <w:rsid w:val="00740EFF"/>
    <w:rsid w:val="007410CB"/>
    <w:rsid w:val="00742B5C"/>
    <w:rsid w:val="007437FB"/>
    <w:rsid w:val="00745C4D"/>
    <w:rsid w:val="00746EC6"/>
    <w:rsid w:val="007479CE"/>
    <w:rsid w:val="0075020F"/>
    <w:rsid w:val="0075078E"/>
    <w:rsid w:val="007509BA"/>
    <w:rsid w:val="00752685"/>
    <w:rsid w:val="00753E28"/>
    <w:rsid w:val="0075469B"/>
    <w:rsid w:val="007546E1"/>
    <w:rsid w:val="007557E7"/>
    <w:rsid w:val="007565EA"/>
    <w:rsid w:val="00756C16"/>
    <w:rsid w:val="007620B2"/>
    <w:rsid w:val="007623F9"/>
    <w:rsid w:val="00763054"/>
    <w:rsid w:val="007665C7"/>
    <w:rsid w:val="0077027B"/>
    <w:rsid w:val="007705D8"/>
    <w:rsid w:val="0077218E"/>
    <w:rsid w:val="00774125"/>
    <w:rsid w:val="0077499A"/>
    <w:rsid w:val="00774FE2"/>
    <w:rsid w:val="00775E44"/>
    <w:rsid w:val="007764A5"/>
    <w:rsid w:val="00776776"/>
    <w:rsid w:val="00781A5D"/>
    <w:rsid w:val="00785AE9"/>
    <w:rsid w:val="00786258"/>
    <w:rsid w:val="007863AE"/>
    <w:rsid w:val="00790264"/>
    <w:rsid w:val="00791E95"/>
    <w:rsid w:val="00794C07"/>
    <w:rsid w:val="0079590A"/>
    <w:rsid w:val="00796F77"/>
    <w:rsid w:val="00797C27"/>
    <w:rsid w:val="007A01AB"/>
    <w:rsid w:val="007A0D3D"/>
    <w:rsid w:val="007A0E88"/>
    <w:rsid w:val="007A2239"/>
    <w:rsid w:val="007A2649"/>
    <w:rsid w:val="007A265C"/>
    <w:rsid w:val="007B0FC6"/>
    <w:rsid w:val="007B2416"/>
    <w:rsid w:val="007B4125"/>
    <w:rsid w:val="007B4261"/>
    <w:rsid w:val="007B5CE1"/>
    <w:rsid w:val="007B6D80"/>
    <w:rsid w:val="007B75F7"/>
    <w:rsid w:val="007B7BD0"/>
    <w:rsid w:val="007C055A"/>
    <w:rsid w:val="007C0D7D"/>
    <w:rsid w:val="007C1AD3"/>
    <w:rsid w:val="007C2968"/>
    <w:rsid w:val="007C2B94"/>
    <w:rsid w:val="007C3FB7"/>
    <w:rsid w:val="007C606E"/>
    <w:rsid w:val="007C608A"/>
    <w:rsid w:val="007C664A"/>
    <w:rsid w:val="007D1232"/>
    <w:rsid w:val="007D23AB"/>
    <w:rsid w:val="007D32B9"/>
    <w:rsid w:val="007D423E"/>
    <w:rsid w:val="007D52F7"/>
    <w:rsid w:val="007D5530"/>
    <w:rsid w:val="007D7040"/>
    <w:rsid w:val="007E139D"/>
    <w:rsid w:val="007E3C85"/>
    <w:rsid w:val="007E44ED"/>
    <w:rsid w:val="007E4DE4"/>
    <w:rsid w:val="007E53F9"/>
    <w:rsid w:val="007F12A8"/>
    <w:rsid w:val="007F3904"/>
    <w:rsid w:val="007F3B84"/>
    <w:rsid w:val="007F4716"/>
    <w:rsid w:val="007F4881"/>
    <w:rsid w:val="007F51D1"/>
    <w:rsid w:val="007F551D"/>
    <w:rsid w:val="007F78AA"/>
    <w:rsid w:val="007F7F39"/>
    <w:rsid w:val="00800A21"/>
    <w:rsid w:val="00800EA2"/>
    <w:rsid w:val="0080108D"/>
    <w:rsid w:val="00802457"/>
    <w:rsid w:val="00802B51"/>
    <w:rsid w:val="008031AE"/>
    <w:rsid w:val="0080394F"/>
    <w:rsid w:val="00803DA7"/>
    <w:rsid w:val="0080432A"/>
    <w:rsid w:val="00804FEB"/>
    <w:rsid w:val="008104FC"/>
    <w:rsid w:val="00812FD9"/>
    <w:rsid w:val="0081559D"/>
    <w:rsid w:val="00816E41"/>
    <w:rsid w:val="008172C8"/>
    <w:rsid w:val="00821201"/>
    <w:rsid w:val="0082132D"/>
    <w:rsid w:val="00821549"/>
    <w:rsid w:val="00821903"/>
    <w:rsid w:val="00821F28"/>
    <w:rsid w:val="00822FF3"/>
    <w:rsid w:val="00823A55"/>
    <w:rsid w:val="008241B2"/>
    <w:rsid w:val="00825C08"/>
    <w:rsid w:val="008307CE"/>
    <w:rsid w:val="00830865"/>
    <w:rsid w:val="008320BB"/>
    <w:rsid w:val="00832C35"/>
    <w:rsid w:val="00833A24"/>
    <w:rsid w:val="00833F12"/>
    <w:rsid w:val="008352BD"/>
    <w:rsid w:val="00835387"/>
    <w:rsid w:val="00835BF4"/>
    <w:rsid w:val="00835FF3"/>
    <w:rsid w:val="00836E19"/>
    <w:rsid w:val="0083735E"/>
    <w:rsid w:val="00840367"/>
    <w:rsid w:val="008407DB"/>
    <w:rsid w:val="008416D2"/>
    <w:rsid w:val="0084202C"/>
    <w:rsid w:val="00843B46"/>
    <w:rsid w:val="00851BE5"/>
    <w:rsid w:val="00851E75"/>
    <w:rsid w:val="00852457"/>
    <w:rsid w:val="00855D55"/>
    <w:rsid w:val="00860CB7"/>
    <w:rsid w:val="00861E4A"/>
    <w:rsid w:val="008637BC"/>
    <w:rsid w:val="008648EA"/>
    <w:rsid w:val="00865DBD"/>
    <w:rsid w:val="00865E34"/>
    <w:rsid w:val="00867D7E"/>
    <w:rsid w:val="00867EA9"/>
    <w:rsid w:val="00870B3B"/>
    <w:rsid w:val="00872C23"/>
    <w:rsid w:val="00876566"/>
    <w:rsid w:val="00881E6E"/>
    <w:rsid w:val="008830AB"/>
    <w:rsid w:val="008846E6"/>
    <w:rsid w:val="008850D8"/>
    <w:rsid w:val="008870FF"/>
    <w:rsid w:val="00887EF5"/>
    <w:rsid w:val="00887F3A"/>
    <w:rsid w:val="00890248"/>
    <w:rsid w:val="00892549"/>
    <w:rsid w:val="00892F11"/>
    <w:rsid w:val="00894EA0"/>
    <w:rsid w:val="00894F1C"/>
    <w:rsid w:val="008962A8"/>
    <w:rsid w:val="00896AA7"/>
    <w:rsid w:val="00896DE5"/>
    <w:rsid w:val="00897C80"/>
    <w:rsid w:val="008A00DE"/>
    <w:rsid w:val="008A1E95"/>
    <w:rsid w:val="008A2316"/>
    <w:rsid w:val="008A267B"/>
    <w:rsid w:val="008A2AC0"/>
    <w:rsid w:val="008A2B4C"/>
    <w:rsid w:val="008A2F77"/>
    <w:rsid w:val="008A36EF"/>
    <w:rsid w:val="008A55C9"/>
    <w:rsid w:val="008A6074"/>
    <w:rsid w:val="008A73F5"/>
    <w:rsid w:val="008A7F1C"/>
    <w:rsid w:val="008B1BDD"/>
    <w:rsid w:val="008B5172"/>
    <w:rsid w:val="008B5980"/>
    <w:rsid w:val="008B5E71"/>
    <w:rsid w:val="008B6A87"/>
    <w:rsid w:val="008C5876"/>
    <w:rsid w:val="008C63ED"/>
    <w:rsid w:val="008C7C8E"/>
    <w:rsid w:val="008D14F8"/>
    <w:rsid w:val="008D4203"/>
    <w:rsid w:val="008D4C4A"/>
    <w:rsid w:val="008D589B"/>
    <w:rsid w:val="008D6CBE"/>
    <w:rsid w:val="008E0BF5"/>
    <w:rsid w:val="008E5244"/>
    <w:rsid w:val="008E5A24"/>
    <w:rsid w:val="008E5C24"/>
    <w:rsid w:val="008E6086"/>
    <w:rsid w:val="008E7345"/>
    <w:rsid w:val="008E7616"/>
    <w:rsid w:val="008F2DB6"/>
    <w:rsid w:val="008F2F1A"/>
    <w:rsid w:val="008F41DE"/>
    <w:rsid w:val="008F5872"/>
    <w:rsid w:val="00900049"/>
    <w:rsid w:val="00900131"/>
    <w:rsid w:val="00900CD3"/>
    <w:rsid w:val="009017BF"/>
    <w:rsid w:val="00901D96"/>
    <w:rsid w:val="00902E70"/>
    <w:rsid w:val="009041F6"/>
    <w:rsid w:val="00904DD7"/>
    <w:rsid w:val="009132CE"/>
    <w:rsid w:val="009136C1"/>
    <w:rsid w:val="009154F1"/>
    <w:rsid w:val="00915800"/>
    <w:rsid w:val="00915D63"/>
    <w:rsid w:val="009168F3"/>
    <w:rsid w:val="00917743"/>
    <w:rsid w:val="00917A12"/>
    <w:rsid w:val="0092038A"/>
    <w:rsid w:val="00922BEB"/>
    <w:rsid w:val="00925705"/>
    <w:rsid w:val="00926477"/>
    <w:rsid w:val="00926489"/>
    <w:rsid w:val="0092673C"/>
    <w:rsid w:val="00927ACF"/>
    <w:rsid w:val="00927E51"/>
    <w:rsid w:val="00930DFF"/>
    <w:rsid w:val="0093155A"/>
    <w:rsid w:val="00932706"/>
    <w:rsid w:val="0093317D"/>
    <w:rsid w:val="00933D6E"/>
    <w:rsid w:val="00936A51"/>
    <w:rsid w:val="00936FA7"/>
    <w:rsid w:val="00937D22"/>
    <w:rsid w:val="00937EC8"/>
    <w:rsid w:val="00940174"/>
    <w:rsid w:val="00941D22"/>
    <w:rsid w:val="00941E36"/>
    <w:rsid w:val="00942399"/>
    <w:rsid w:val="009451F0"/>
    <w:rsid w:val="009466C2"/>
    <w:rsid w:val="009540DF"/>
    <w:rsid w:val="00954151"/>
    <w:rsid w:val="00954364"/>
    <w:rsid w:val="0095652D"/>
    <w:rsid w:val="009568A8"/>
    <w:rsid w:val="00957B57"/>
    <w:rsid w:val="00957C52"/>
    <w:rsid w:val="0096046E"/>
    <w:rsid w:val="00963A8A"/>
    <w:rsid w:val="00966B1A"/>
    <w:rsid w:val="009703C0"/>
    <w:rsid w:val="00973ABF"/>
    <w:rsid w:val="00973AD0"/>
    <w:rsid w:val="00974AF6"/>
    <w:rsid w:val="009779AC"/>
    <w:rsid w:val="0098113E"/>
    <w:rsid w:val="009815A8"/>
    <w:rsid w:val="009835BE"/>
    <w:rsid w:val="009838B1"/>
    <w:rsid w:val="00983932"/>
    <w:rsid w:val="009845C1"/>
    <w:rsid w:val="0098463D"/>
    <w:rsid w:val="00984A4F"/>
    <w:rsid w:val="00985990"/>
    <w:rsid w:val="00985A76"/>
    <w:rsid w:val="00986B7E"/>
    <w:rsid w:val="00987635"/>
    <w:rsid w:val="00993D95"/>
    <w:rsid w:val="0099463D"/>
    <w:rsid w:val="00996649"/>
    <w:rsid w:val="009A00AB"/>
    <w:rsid w:val="009A00F3"/>
    <w:rsid w:val="009A07EF"/>
    <w:rsid w:val="009A26A7"/>
    <w:rsid w:val="009A2883"/>
    <w:rsid w:val="009A2D6C"/>
    <w:rsid w:val="009A3741"/>
    <w:rsid w:val="009B03ED"/>
    <w:rsid w:val="009B0426"/>
    <w:rsid w:val="009B12DF"/>
    <w:rsid w:val="009B28DE"/>
    <w:rsid w:val="009B7461"/>
    <w:rsid w:val="009B75D6"/>
    <w:rsid w:val="009B75D7"/>
    <w:rsid w:val="009B7943"/>
    <w:rsid w:val="009B7E0A"/>
    <w:rsid w:val="009C1E67"/>
    <w:rsid w:val="009C36AA"/>
    <w:rsid w:val="009C42EF"/>
    <w:rsid w:val="009C4710"/>
    <w:rsid w:val="009C56BC"/>
    <w:rsid w:val="009C7D80"/>
    <w:rsid w:val="009D1669"/>
    <w:rsid w:val="009D2A8F"/>
    <w:rsid w:val="009D6357"/>
    <w:rsid w:val="009D67DD"/>
    <w:rsid w:val="009D7A0D"/>
    <w:rsid w:val="009E206A"/>
    <w:rsid w:val="009E3046"/>
    <w:rsid w:val="009E3C5F"/>
    <w:rsid w:val="009E523B"/>
    <w:rsid w:val="009E55EF"/>
    <w:rsid w:val="009E6CAE"/>
    <w:rsid w:val="009E78DF"/>
    <w:rsid w:val="009F1322"/>
    <w:rsid w:val="009F1876"/>
    <w:rsid w:val="009F398F"/>
    <w:rsid w:val="009F4514"/>
    <w:rsid w:val="009F7676"/>
    <w:rsid w:val="00A01F84"/>
    <w:rsid w:val="00A023A1"/>
    <w:rsid w:val="00A03BFB"/>
    <w:rsid w:val="00A06158"/>
    <w:rsid w:val="00A11767"/>
    <w:rsid w:val="00A12302"/>
    <w:rsid w:val="00A12499"/>
    <w:rsid w:val="00A12681"/>
    <w:rsid w:val="00A14C01"/>
    <w:rsid w:val="00A17434"/>
    <w:rsid w:val="00A20213"/>
    <w:rsid w:val="00A20356"/>
    <w:rsid w:val="00A23D04"/>
    <w:rsid w:val="00A25FD7"/>
    <w:rsid w:val="00A2715E"/>
    <w:rsid w:val="00A27187"/>
    <w:rsid w:val="00A31228"/>
    <w:rsid w:val="00A324B8"/>
    <w:rsid w:val="00A32741"/>
    <w:rsid w:val="00A33FBA"/>
    <w:rsid w:val="00A345B3"/>
    <w:rsid w:val="00A355EE"/>
    <w:rsid w:val="00A37404"/>
    <w:rsid w:val="00A419B4"/>
    <w:rsid w:val="00A4253B"/>
    <w:rsid w:val="00A4492A"/>
    <w:rsid w:val="00A4557C"/>
    <w:rsid w:val="00A46403"/>
    <w:rsid w:val="00A46978"/>
    <w:rsid w:val="00A46B3C"/>
    <w:rsid w:val="00A47BFC"/>
    <w:rsid w:val="00A50212"/>
    <w:rsid w:val="00A50678"/>
    <w:rsid w:val="00A51088"/>
    <w:rsid w:val="00A53A58"/>
    <w:rsid w:val="00A5559D"/>
    <w:rsid w:val="00A57937"/>
    <w:rsid w:val="00A61509"/>
    <w:rsid w:val="00A61AF6"/>
    <w:rsid w:val="00A61BA5"/>
    <w:rsid w:val="00A66071"/>
    <w:rsid w:val="00A67A7A"/>
    <w:rsid w:val="00A71A5E"/>
    <w:rsid w:val="00A72774"/>
    <w:rsid w:val="00A73B64"/>
    <w:rsid w:val="00A73D8E"/>
    <w:rsid w:val="00A7411B"/>
    <w:rsid w:val="00A77B9D"/>
    <w:rsid w:val="00A81042"/>
    <w:rsid w:val="00A82E34"/>
    <w:rsid w:val="00A8338D"/>
    <w:rsid w:val="00A85563"/>
    <w:rsid w:val="00A867F8"/>
    <w:rsid w:val="00A872C4"/>
    <w:rsid w:val="00A90812"/>
    <w:rsid w:val="00A93CD0"/>
    <w:rsid w:val="00A94134"/>
    <w:rsid w:val="00A944EF"/>
    <w:rsid w:val="00A94D88"/>
    <w:rsid w:val="00A95A90"/>
    <w:rsid w:val="00A96D9D"/>
    <w:rsid w:val="00A97989"/>
    <w:rsid w:val="00AA1A89"/>
    <w:rsid w:val="00AA1DC7"/>
    <w:rsid w:val="00AA27C0"/>
    <w:rsid w:val="00AA2D40"/>
    <w:rsid w:val="00AA39E6"/>
    <w:rsid w:val="00AA48A1"/>
    <w:rsid w:val="00AA48E3"/>
    <w:rsid w:val="00AA4F6A"/>
    <w:rsid w:val="00AA636E"/>
    <w:rsid w:val="00AB0309"/>
    <w:rsid w:val="00AB0B3F"/>
    <w:rsid w:val="00AB1816"/>
    <w:rsid w:val="00AB2E9B"/>
    <w:rsid w:val="00AB3EA3"/>
    <w:rsid w:val="00AB5197"/>
    <w:rsid w:val="00AB5F3A"/>
    <w:rsid w:val="00AB5FBE"/>
    <w:rsid w:val="00AB61A5"/>
    <w:rsid w:val="00AC10C6"/>
    <w:rsid w:val="00AC11DC"/>
    <w:rsid w:val="00AC1EE5"/>
    <w:rsid w:val="00AC1F6B"/>
    <w:rsid w:val="00AC4D55"/>
    <w:rsid w:val="00AC50CE"/>
    <w:rsid w:val="00AC5410"/>
    <w:rsid w:val="00AC5BDE"/>
    <w:rsid w:val="00AD1EFF"/>
    <w:rsid w:val="00AD225B"/>
    <w:rsid w:val="00AD2325"/>
    <w:rsid w:val="00AD3C2B"/>
    <w:rsid w:val="00AD4E48"/>
    <w:rsid w:val="00AD5406"/>
    <w:rsid w:val="00AD5C12"/>
    <w:rsid w:val="00AD61AF"/>
    <w:rsid w:val="00AD7BD3"/>
    <w:rsid w:val="00AE233E"/>
    <w:rsid w:val="00AE2C91"/>
    <w:rsid w:val="00AE44CA"/>
    <w:rsid w:val="00AE51ED"/>
    <w:rsid w:val="00AE558E"/>
    <w:rsid w:val="00AE5DF4"/>
    <w:rsid w:val="00AE7949"/>
    <w:rsid w:val="00AF0F95"/>
    <w:rsid w:val="00AF48E7"/>
    <w:rsid w:val="00B00337"/>
    <w:rsid w:val="00B00419"/>
    <w:rsid w:val="00B008A4"/>
    <w:rsid w:val="00B025C2"/>
    <w:rsid w:val="00B027CD"/>
    <w:rsid w:val="00B04720"/>
    <w:rsid w:val="00B05DD4"/>
    <w:rsid w:val="00B109D7"/>
    <w:rsid w:val="00B10D62"/>
    <w:rsid w:val="00B1137F"/>
    <w:rsid w:val="00B11D7C"/>
    <w:rsid w:val="00B12C2C"/>
    <w:rsid w:val="00B13EB3"/>
    <w:rsid w:val="00B14C0A"/>
    <w:rsid w:val="00B14CEF"/>
    <w:rsid w:val="00B14FFB"/>
    <w:rsid w:val="00B155BA"/>
    <w:rsid w:val="00B15F16"/>
    <w:rsid w:val="00B173CB"/>
    <w:rsid w:val="00B2252E"/>
    <w:rsid w:val="00B246C4"/>
    <w:rsid w:val="00B24FB2"/>
    <w:rsid w:val="00B2581F"/>
    <w:rsid w:val="00B269FA"/>
    <w:rsid w:val="00B30E13"/>
    <w:rsid w:val="00B317CB"/>
    <w:rsid w:val="00B35408"/>
    <w:rsid w:val="00B35697"/>
    <w:rsid w:val="00B41CC6"/>
    <w:rsid w:val="00B42D10"/>
    <w:rsid w:val="00B43E08"/>
    <w:rsid w:val="00B44187"/>
    <w:rsid w:val="00B458DB"/>
    <w:rsid w:val="00B45CB5"/>
    <w:rsid w:val="00B47638"/>
    <w:rsid w:val="00B50519"/>
    <w:rsid w:val="00B51E8B"/>
    <w:rsid w:val="00B53DE9"/>
    <w:rsid w:val="00B5411A"/>
    <w:rsid w:val="00B55EE2"/>
    <w:rsid w:val="00B602DF"/>
    <w:rsid w:val="00B6070F"/>
    <w:rsid w:val="00B6174B"/>
    <w:rsid w:val="00B62869"/>
    <w:rsid w:val="00B64FD6"/>
    <w:rsid w:val="00B65A18"/>
    <w:rsid w:val="00B65EB6"/>
    <w:rsid w:val="00B665FD"/>
    <w:rsid w:val="00B70908"/>
    <w:rsid w:val="00B71BA0"/>
    <w:rsid w:val="00B7567F"/>
    <w:rsid w:val="00B7655C"/>
    <w:rsid w:val="00B766E7"/>
    <w:rsid w:val="00B77B0D"/>
    <w:rsid w:val="00B806D1"/>
    <w:rsid w:val="00B80D71"/>
    <w:rsid w:val="00B8114B"/>
    <w:rsid w:val="00B839AB"/>
    <w:rsid w:val="00B873E1"/>
    <w:rsid w:val="00B9165B"/>
    <w:rsid w:val="00B91705"/>
    <w:rsid w:val="00B92617"/>
    <w:rsid w:val="00B935B4"/>
    <w:rsid w:val="00B9387E"/>
    <w:rsid w:val="00B9539C"/>
    <w:rsid w:val="00B970D4"/>
    <w:rsid w:val="00BA06B7"/>
    <w:rsid w:val="00BA2087"/>
    <w:rsid w:val="00BA25C2"/>
    <w:rsid w:val="00BA310A"/>
    <w:rsid w:val="00BA3B97"/>
    <w:rsid w:val="00BA499E"/>
    <w:rsid w:val="00BA5AAF"/>
    <w:rsid w:val="00BA5F55"/>
    <w:rsid w:val="00BA633C"/>
    <w:rsid w:val="00BA6D2D"/>
    <w:rsid w:val="00BA6D42"/>
    <w:rsid w:val="00BA6D60"/>
    <w:rsid w:val="00BB0078"/>
    <w:rsid w:val="00BB141C"/>
    <w:rsid w:val="00BB1A9C"/>
    <w:rsid w:val="00BB1CF3"/>
    <w:rsid w:val="00BB3E95"/>
    <w:rsid w:val="00BB4DBA"/>
    <w:rsid w:val="00BB5426"/>
    <w:rsid w:val="00BB598C"/>
    <w:rsid w:val="00BC00A0"/>
    <w:rsid w:val="00BC4E8B"/>
    <w:rsid w:val="00BC5938"/>
    <w:rsid w:val="00BC6EEA"/>
    <w:rsid w:val="00BD03DF"/>
    <w:rsid w:val="00BD07D8"/>
    <w:rsid w:val="00BD1C6B"/>
    <w:rsid w:val="00BD2A54"/>
    <w:rsid w:val="00BD2D0A"/>
    <w:rsid w:val="00BD3014"/>
    <w:rsid w:val="00BD337C"/>
    <w:rsid w:val="00BD3500"/>
    <w:rsid w:val="00BD4378"/>
    <w:rsid w:val="00BD4B03"/>
    <w:rsid w:val="00BD4B49"/>
    <w:rsid w:val="00BD5BCD"/>
    <w:rsid w:val="00BD6FF3"/>
    <w:rsid w:val="00BE23B6"/>
    <w:rsid w:val="00BE3BFE"/>
    <w:rsid w:val="00BE46D1"/>
    <w:rsid w:val="00BE7E7D"/>
    <w:rsid w:val="00BF13D5"/>
    <w:rsid w:val="00BF2C6C"/>
    <w:rsid w:val="00BF34C8"/>
    <w:rsid w:val="00BF490C"/>
    <w:rsid w:val="00BF4D9D"/>
    <w:rsid w:val="00BF5DEF"/>
    <w:rsid w:val="00BF641B"/>
    <w:rsid w:val="00BF74D1"/>
    <w:rsid w:val="00C014DA"/>
    <w:rsid w:val="00C01AD5"/>
    <w:rsid w:val="00C0418A"/>
    <w:rsid w:val="00C04AA1"/>
    <w:rsid w:val="00C06EDA"/>
    <w:rsid w:val="00C11008"/>
    <w:rsid w:val="00C1357D"/>
    <w:rsid w:val="00C13A17"/>
    <w:rsid w:val="00C13C06"/>
    <w:rsid w:val="00C13FB3"/>
    <w:rsid w:val="00C164F9"/>
    <w:rsid w:val="00C17CE9"/>
    <w:rsid w:val="00C20914"/>
    <w:rsid w:val="00C233C3"/>
    <w:rsid w:val="00C26611"/>
    <w:rsid w:val="00C33A3C"/>
    <w:rsid w:val="00C34AEE"/>
    <w:rsid w:val="00C36577"/>
    <w:rsid w:val="00C4079A"/>
    <w:rsid w:val="00C40B4B"/>
    <w:rsid w:val="00C40C42"/>
    <w:rsid w:val="00C41D75"/>
    <w:rsid w:val="00C41EDD"/>
    <w:rsid w:val="00C42A88"/>
    <w:rsid w:val="00C42D01"/>
    <w:rsid w:val="00C440A8"/>
    <w:rsid w:val="00C45F70"/>
    <w:rsid w:val="00C475E9"/>
    <w:rsid w:val="00C50085"/>
    <w:rsid w:val="00C5080F"/>
    <w:rsid w:val="00C50956"/>
    <w:rsid w:val="00C520CF"/>
    <w:rsid w:val="00C546C6"/>
    <w:rsid w:val="00C6008E"/>
    <w:rsid w:val="00C616FC"/>
    <w:rsid w:val="00C651EF"/>
    <w:rsid w:val="00C66A6A"/>
    <w:rsid w:val="00C67012"/>
    <w:rsid w:val="00C709DE"/>
    <w:rsid w:val="00C70BE2"/>
    <w:rsid w:val="00C714D1"/>
    <w:rsid w:val="00C7177B"/>
    <w:rsid w:val="00C718D4"/>
    <w:rsid w:val="00C71B66"/>
    <w:rsid w:val="00C71C0C"/>
    <w:rsid w:val="00C7292E"/>
    <w:rsid w:val="00C729D2"/>
    <w:rsid w:val="00C74599"/>
    <w:rsid w:val="00C75C91"/>
    <w:rsid w:val="00C76253"/>
    <w:rsid w:val="00C81052"/>
    <w:rsid w:val="00C8148E"/>
    <w:rsid w:val="00C83F10"/>
    <w:rsid w:val="00C86AD9"/>
    <w:rsid w:val="00C86BBE"/>
    <w:rsid w:val="00C86CF3"/>
    <w:rsid w:val="00C90104"/>
    <w:rsid w:val="00C90BC9"/>
    <w:rsid w:val="00C90D9F"/>
    <w:rsid w:val="00C91CB1"/>
    <w:rsid w:val="00C9253A"/>
    <w:rsid w:val="00C92D20"/>
    <w:rsid w:val="00C92EE2"/>
    <w:rsid w:val="00C93985"/>
    <w:rsid w:val="00C942C8"/>
    <w:rsid w:val="00C943D8"/>
    <w:rsid w:val="00C94ACF"/>
    <w:rsid w:val="00C94BAD"/>
    <w:rsid w:val="00C94CA4"/>
    <w:rsid w:val="00C9554C"/>
    <w:rsid w:val="00CA07AC"/>
    <w:rsid w:val="00CA0C85"/>
    <w:rsid w:val="00CA1633"/>
    <w:rsid w:val="00CA3CF1"/>
    <w:rsid w:val="00CA45EE"/>
    <w:rsid w:val="00CA769F"/>
    <w:rsid w:val="00CB0DFE"/>
    <w:rsid w:val="00CB3BE4"/>
    <w:rsid w:val="00CB48F5"/>
    <w:rsid w:val="00CB5560"/>
    <w:rsid w:val="00CB5ADE"/>
    <w:rsid w:val="00CC04D0"/>
    <w:rsid w:val="00CC0E83"/>
    <w:rsid w:val="00CC1D42"/>
    <w:rsid w:val="00CC48CB"/>
    <w:rsid w:val="00CC50D2"/>
    <w:rsid w:val="00CC6BAF"/>
    <w:rsid w:val="00CC6EB5"/>
    <w:rsid w:val="00CC7E03"/>
    <w:rsid w:val="00CD09F1"/>
    <w:rsid w:val="00CD204E"/>
    <w:rsid w:val="00CD27A3"/>
    <w:rsid w:val="00CD2A39"/>
    <w:rsid w:val="00CD2CF7"/>
    <w:rsid w:val="00CD2DD6"/>
    <w:rsid w:val="00CD445D"/>
    <w:rsid w:val="00CD5758"/>
    <w:rsid w:val="00CD586F"/>
    <w:rsid w:val="00CD62E9"/>
    <w:rsid w:val="00CD6676"/>
    <w:rsid w:val="00CD6EC1"/>
    <w:rsid w:val="00CD7759"/>
    <w:rsid w:val="00CE0269"/>
    <w:rsid w:val="00CE1892"/>
    <w:rsid w:val="00CE30EE"/>
    <w:rsid w:val="00CE6258"/>
    <w:rsid w:val="00CE64BD"/>
    <w:rsid w:val="00CF019D"/>
    <w:rsid w:val="00CF117D"/>
    <w:rsid w:val="00CF236A"/>
    <w:rsid w:val="00CF2946"/>
    <w:rsid w:val="00CF2F25"/>
    <w:rsid w:val="00CF5BC5"/>
    <w:rsid w:val="00CF67CD"/>
    <w:rsid w:val="00D00709"/>
    <w:rsid w:val="00D01788"/>
    <w:rsid w:val="00D03953"/>
    <w:rsid w:val="00D0490F"/>
    <w:rsid w:val="00D04B58"/>
    <w:rsid w:val="00D04F60"/>
    <w:rsid w:val="00D05196"/>
    <w:rsid w:val="00D05548"/>
    <w:rsid w:val="00D061BC"/>
    <w:rsid w:val="00D07C13"/>
    <w:rsid w:val="00D10FE7"/>
    <w:rsid w:val="00D12F36"/>
    <w:rsid w:val="00D155C5"/>
    <w:rsid w:val="00D16605"/>
    <w:rsid w:val="00D20167"/>
    <w:rsid w:val="00D2171D"/>
    <w:rsid w:val="00D251C0"/>
    <w:rsid w:val="00D2606F"/>
    <w:rsid w:val="00D27210"/>
    <w:rsid w:val="00D274D3"/>
    <w:rsid w:val="00D30D8B"/>
    <w:rsid w:val="00D31B9E"/>
    <w:rsid w:val="00D334E7"/>
    <w:rsid w:val="00D33836"/>
    <w:rsid w:val="00D349D0"/>
    <w:rsid w:val="00D35702"/>
    <w:rsid w:val="00D35CE0"/>
    <w:rsid w:val="00D37307"/>
    <w:rsid w:val="00D37379"/>
    <w:rsid w:val="00D375ED"/>
    <w:rsid w:val="00D4063F"/>
    <w:rsid w:val="00D42359"/>
    <w:rsid w:val="00D429B1"/>
    <w:rsid w:val="00D44327"/>
    <w:rsid w:val="00D45BC9"/>
    <w:rsid w:val="00D4754A"/>
    <w:rsid w:val="00D47881"/>
    <w:rsid w:val="00D479B2"/>
    <w:rsid w:val="00D47EB4"/>
    <w:rsid w:val="00D52829"/>
    <w:rsid w:val="00D5349D"/>
    <w:rsid w:val="00D55CE7"/>
    <w:rsid w:val="00D55E66"/>
    <w:rsid w:val="00D56BFF"/>
    <w:rsid w:val="00D56F6E"/>
    <w:rsid w:val="00D57F8C"/>
    <w:rsid w:val="00D6034C"/>
    <w:rsid w:val="00D6066B"/>
    <w:rsid w:val="00D60D46"/>
    <w:rsid w:val="00D61360"/>
    <w:rsid w:val="00D615B7"/>
    <w:rsid w:val="00D61B05"/>
    <w:rsid w:val="00D6562C"/>
    <w:rsid w:val="00D66140"/>
    <w:rsid w:val="00D66842"/>
    <w:rsid w:val="00D707D9"/>
    <w:rsid w:val="00D71BB6"/>
    <w:rsid w:val="00D7348A"/>
    <w:rsid w:val="00D7407B"/>
    <w:rsid w:val="00D76132"/>
    <w:rsid w:val="00D7633D"/>
    <w:rsid w:val="00D764EA"/>
    <w:rsid w:val="00D76BEB"/>
    <w:rsid w:val="00D77761"/>
    <w:rsid w:val="00D80AE4"/>
    <w:rsid w:val="00D80BB4"/>
    <w:rsid w:val="00D811DE"/>
    <w:rsid w:val="00D85901"/>
    <w:rsid w:val="00D85A37"/>
    <w:rsid w:val="00D86C27"/>
    <w:rsid w:val="00D87340"/>
    <w:rsid w:val="00D91919"/>
    <w:rsid w:val="00D92B52"/>
    <w:rsid w:val="00D93263"/>
    <w:rsid w:val="00D940E0"/>
    <w:rsid w:val="00DA0ACA"/>
    <w:rsid w:val="00DA48C5"/>
    <w:rsid w:val="00DA59CF"/>
    <w:rsid w:val="00DB014E"/>
    <w:rsid w:val="00DB03CC"/>
    <w:rsid w:val="00DB0A6E"/>
    <w:rsid w:val="00DB0D84"/>
    <w:rsid w:val="00DB0ED4"/>
    <w:rsid w:val="00DB18AD"/>
    <w:rsid w:val="00DB20FC"/>
    <w:rsid w:val="00DB2981"/>
    <w:rsid w:val="00DB2CB1"/>
    <w:rsid w:val="00DB46F5"/>
    <w:rsid w:val="00DB4AB6"/>
    <w:rsid w:val="00DB6D6B"/>
    <w:rsid w:val="00DC00D5"/>
    <w:rsid w:val="00DC0A40"/>
    <w:rsid w:val="00DC0BCE"/>
    <w:rsid w:val="00DC0D7C"/>
    <w:rsid w:val="00DC0DDD"/>
    <w:rsid w:val="00DC3A21"/>
    <w:rsid w:val="00DC3BF4"/>
    <w:rsid w:val="00DC5D52"/>
    <w:rsid w:val="00DC5E87"/>
    <w:rsid w:val="00DC620E"/>
    <w:rsid w:val="00DD0AC6"/>
    <w:rsid w:val="00DD2C7F"/>
    <w:rsid w:val="00DD730B"/>
    <w:rsid w:val="00DD7738"/>
    <w:rsid w:val="00DD78B4"/>
    <w:rsid w:val="00DE0297"/>
    <w:rsid w:val="00DE0CE4"/>
    <w:rsid w:val="00DE1270"/>
    <w:rsid w:val="00DE290F"/>
    <w:rsid w:val="00DE354B"/>
    <w:rsid w:val="00DE4420"/>
    <w:rsid w:val="00DE6BD5"/>
    <w:rsid w:val="00DE6DB4"/>
    <w:rsid w:val="00DF01F9"/>
    <w:rsid w:val="00DF1881"/>
    <w:rsid w:val="00DF1FF2"/>
    <w:rsid w:val="00DF2378"/>
    <w:rsid w:val="00DF294E"/>
    <w:rsid w:val="00DF47AB"/>
    <w:rsid w:val="00DF610F"/>
    <w:rsid w:val="00DF6E3D"/>
    <w:rsid w:val="00DF7E46"/>
    <w:rsid w:val="00E01C7C"/>
    <w:rsid w:val="00E0683C"/>
    <w:rsid w:val="00E0750F"/>
    <w:rsid w:val="00E11792"/>
    <w:rsid w:val="00E12199"/>
    <w:rsid w:val="00E12530"/>
    <w:rsid w:val="00E142D4"/>
    <w:rsid w:val="00E1606C"/>
    <w:rsid w:val="00E16AE8"/>
    <w:rsid w:val="00E17F0E"/>
    <w:rsid w:val="00E20874"/>
    <w:rsid w:val="00E214AF"/>
    <w:rsid w:val="00E21F58"/>
    <w:rsid w:val="00E244A5"/>
    <w:rsid w:val="00E246ED"/>
    <w:rsid w:val="00E25BE8"/>
    <w:rsid w:val="00E26B94"/>
    <w:rsid w:val="00E26D0F"/>
    <w:rsid w:val="00E2730A"/>
    <w:rsid w:val="00E314D7"/>
    <w:rsid w:val="00E31A0B"/>
    <w:rsid w:val="00E32992"/>
    <w:rsid w:val="00E342E3"/>
    <w:rsid w:val="00E349D0"/>
    <w:rsid w:val="00E36221"/>
    <w:rsid w:val="00E36CE8"/>
    <w:rsid w:val="00E37CEC"/>
    <w:rsid w:val="00E401CD"/>
    <w:rsid w:val="00E418BD"/>
    <w:rsid w:val="00E41F1A"/>
    <w:rsid w:val="00E4298A"/>
    <w:rsid w:val="00E429A5"/>
    <w:rsid w:val="00E44A46"/>
    <w:rsid w:val="00E4532D"/>
    <w:rsid w:val="00E456AA"/>
    <w:rsid w:val="00E45ED1"/>
    <w:rsid w:val="00E47060"/>
    <w:rsid w:val="00E47105"/>
    <w:rsid w:val="00E4729E"/>
    <w:rsid w:val="00E47715"/>
    <w:rsid w:val="00E50C29"/>
    <w:rsid w:val="00E51079"/>
    <w:rsid w:val="00E5197B"/>
    <w:rsid w:val="00E53CCA"/>
    <w:rsid w:val="00E53F87"/>
    <w:rsid w:val="00E555DD"/>
    <w:rsid w:val="00E62859"/>
    <w:rsid w:val="00E628E0"/>
    <w:rsid w:val="00E62AFE"/>
    <w:rsid w:val="00E642C9"/>
    <w:rsid w:val="00E644B0"/>
    <w:rsid w:val="00E705A4"/>
    <w:rsid w:val="00E70FEE"/>
    <w:rsid w:val="00E71C0D"/>
    <w:rsid w:val="00E735C1"/>
    <w:rsid w:val="00E7703B"/>
    <w:rsid w:val="00E82536"/>
    <w:rsid w:val="00E82E25"/>
    <w:rsid w:val="00E8321A"/>
    <w:rsid w:val="00E83E8B"/>
    <w:rsid w:val="00E84959"/>
    <w:rsid w:val="00E861D7"/>
    <w:rsid w:val="00E86BE6"/>
    <w:rsid w:val="00E87B99"/>
    <w:rsid w:val="00E90726"/>
    <w:rsid w:val="00E90E81"/>
    <w:rsid w:val="00E91515"/>
    <w:rsid w:val="00E91806"/>
    <w:rsid w:val="00E93DA5"/>
    <w:rsid w:val="00E93E43"/>
    <w:rsid w:val="00E95079"/>
    <w:rsid w:val="00E959C6"/>
    <w:rsid w:val="00E962FD"/>
    <w:rsid w:val="00E96F2E"/>
    <w:rsid w:val="00E97BC6"/>
    <w:rsid w:val="00E97EE4"/>
    <w:rsid w:val="00EA0492"/>
    <w:rsid w:val="00EA04D1"/>
    <w:rsid w:val="00EA22F8"/>
    <w:rsid w:val="00EA234E"/>
    <w:rsid w:val="00EA57CB"/>
    <w:rsid w:val="00EB16DF"/>
    <w:rsid w:val="00EB3035"/>
    <w:rsid w:val="00EB322A"/>
    <w:rsid w:val="00EB3B59"/>
    <w:rsid w:val="00EB5EC2"/>
    <w:rsid w:val="00EB6709"/>
    <w:rsid w:val="00EB676F"/>
    <w:rsid w:val="00EC0AAB"/>
    <w:rsid w:val="00EC453F"/>
    <w:rsid w:val="00EC4FF4"/>
    <w:rsid w:val="00EC6312"/>
    <w:rsid w:val="00EC63BB"/>
    <w:rsid w:val="00EC6EC4"/>
    <w:rsid w:val="00ED0715"/>
    <w:rsid w:val="00ED149E"/>
    <w:rsid w:val="00ED4FBC"/>
    <w:rsid w:val="00ED7F50"/>
    <w:rsid w:val="00EE085A"/>
    <w:rsid w:val="00EE17C6"/>
    <w:rsid w:val="00EE2435"/>
    <w:rsid w:val="00EE2983"/>
    <w:rsid w:val="00EE3249"/>
    <w:rsid w:val="00EE42AA"/>
    <w:rsid w:val="00EE5990"/>
    <w:rsid w:val="00EE6C9D"/>
    <w:rsid w:val="00EE7CB6"/>
    <w:rsid w:val="00EF3145"/>
    <w:rsid w:val="00EF6684"/>
    <w:rsid w:val="00F00659"/>
    <w:rsid w:val="00F0309A"/>
    <w:rsid w:val="00F0588B"/>
    <w:rsid w:val="00F06617"/>
    <w:rsid w:val="00F07E29"/>
    <w:rsid w:val="00F112F9"/>
    <w:rsid w:val="00F11875"/>
    <w:rsid w:val="00F129A6"/>
    <w:rsid w:val="00F17C21"/>
    <w:rsid w:val="00F22AA7"/>
    <w:rsid w:val="00F2358D"/>
    <w:rsid w:val="00F244A0"/>
    <w:rsid w:val="00F26EC1"/>
    <w:rsid w:val="00F26FC4"/>
    <w:rsid w:val="00F272E0"/>
    <w:rsid w:val="00F31E0A"/>
    <w:rsid w:val="00F31ED3"/>
    <w:rsid w:val="00F32F90"/>
    <w:rsid w:val="00F33882"/>
    <w:rsid w:val="00F3408D"/>
    <w:rsid w:val="00F3411E"/>
    <w:rsid w:val="00F34E24"/>
    <w:rsid w:val="00F36452"/>
    <w:rsid w:val="00F36EF5"/>
    <w:rsid w:val="00F41504"/>
    <w:rsid w:val="00F42DF1"/>
    <w:rsid w:val="00F445EB"/>
    <w:rsid w:val="00F4471A"/>
    <w:rsid w:val="00F45455"/>
    <w:rsid w:val="00F45649"/>
    <w:rsid w:val="00F4633A"/>
    <w:rsid w:val="00F50186"/>
    <w:rsid w:val="00F512E8"/>
    <w:rsid w:val="00F5149E"/>
    <w:rsid w:val="00F5205D"/>
    <w:rsid w:val="00F53344"/>
    <w:rsid w:val="00F557B7"/>
    <w:rsid w:val="00F56748"/>
    <w:rsid w:val="00F5690B"/>
    <w:rsid w:val="00F57141"/>
    <w:rsid w:val="00F572E1"/>
    <w:rsid w:val="00F6038E"/>
    <w:rsid w:val="00F61DFF"/>
    <w:rsid w:val="00F62175"/>
    <w:rsid w:val="00F63DFB"/>
    <w:rsid w:val="00F66958"/>
    <w:rsid w:val="00F70766"/>
    <w:rsid w:val="00F70C6C"/>
    <w:rsid w:val="00F717B2"/>
    <w:rsid w:val="00F71EBE"/>
    <w:rsid w:val="00F739A9"/>
    <w:rsid w:val="00F746F4"/>
    <w:rsid w:val="00F747AD"/>
    <w:rsid w:val="00F75711"/>
    <w:rsid w:val="00F75EC5"/>
    <w:rsid w:val="00F77380"/>
    <w:rsid w:val="00F8147C"/>
    <w:rsid w:val="00F817F8"/>
    <w:rsid w:val="00F82231"/>
    <w:rsid w:val="00F84824"/>
    <w:rsid w:val="00F84ECB"/>
    <w:rsid w:val="00F861C6"/>
    <w:rsid w:val="00F86503"/>
    <w:rsid w:val="00F87378"/>
    <w:rsid w:val="00F878F7"/>
    <w:rsid w:val="00F879D8"/>
    <w:rsid w:val="00F87AE0"/>
    <w:rsid w:val="00F90645"/>
    <w:rsid w:val="00F91228"/>
    <w:rsid w:val="00F9195F"/>
    <w:rsid w:val="00F92632"/>
    <w:rsid w:val="00F93044"/>
    <w:rsid w:val="00F94563"/>
    <w:rsid w:val="00F945E1"/>
    <w:rsid w:val="00F9488C"/>
    <w:rsid w:val="00F94FE3"/>
    <w:rsid w:val="00F96415"/>
    <w:rsid w:val="00F97153"/>
    <w:rsid w:val="00F9758D"/>
    <w:rsid w:val="00F97F78"/>
    <w:rsid w:val="00FA2E86"/>
    <w:rsid w:val="00FA3721"/>
    <w:rsid w:val="00FA3ED3"/>
    <w:rsid w:val="00FA4AE0"/>
    <w:rsid w:val="00FA4F06"/>
    <w:rsid w:val="00FA68F0"/>
    <w:rsid w:val="00FA6E2B"/>
    <w:rsid w:val="00FA7A67"/>
    <w:rsid w:val="00FA7BA3"/>
    <w:rsid w:val="00FB3863"/>
    <w:rsid w:val="00FB4785"/>
    <w:rsid w:val="00FB4B2A"/>
    <w:rsid w:val="00FC081F"/>
    <w:rsid w:val="00FC16C9"/>
    <w:rsid w:val="00FC2274"/>
    <w:rsid w:val="00FC2F37"/>
    <w:rsid w:val="00FC3769"/>
    <w:rsid w:val="00FC3A88"/>
    <w:rsid w:val="00FC50CA"/>
    <w:rsid w:val="00FC598E"/>
    <w:rsid w:val="00FD068A"/>
    <w:rsid w:val="00FD18D6"/>
    <w:rsid w:val="00FD25A9"/>
    <w:rsid w:val="00FD26FF"/>
    <w:rsid w:val="00FD3077"/>
    <w:rsid w:val="00FD3B8D"/>
    <w:rsid w:val="00FD4B09"/>
    <w:rsid w:val="00FD54E6"/>
    <w:rsid w:val="00FD5E63"/>
    <w:rsid w:val="00FE020C"/>
    <w:rsid w:val="00FE06D0"/>
    <w:rsid w:val="00FE0FFD"/>
    <w:rsid w:val="00FE2A73"/>
    <w:rsid w:val="00FE43C6"/>
    <w:rsid w:val="00FE67B1"/>
    <w:rsid w:val="00FE68F3"/>
    <w:rsid w:val="00FF1C78"/>
    <w:rsid w:val="00FF2129"/>
    <w:rsid w:val="00FF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C8"/>
    <w:rPr>
      <w:sz w:val="28"/>
      <w:szCs w:val="28"/>
    </w:rPr>
  </w:style>
  <w:style w:type="paragraph" w:styleId="1">
    <w:name w:val="heading 1"/>
    <w:basedOn w:val="a"/>
    <w:next w:val="a"/>
    <w:qFormat/>
    <w:rsid w:val="00D274D3"/>
    <w:pPr>
      <w:keepNext/>
      <w:ind w:left="2880" w:hanging="2880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D274D3"/>
    <w:pPr>
      <w:keepNext/>
      <w:ind w:left="2880" w:hanging="2880"/>
      <w:jc w:val="center"/>
      <w:outlineLvl w:val="1"/>
    </w:pPr>
    <w:rPr>
      <w:szCs w:val="20"/>
      <w:u w:val="single"/>
    </w:rPr>
  </w:style>
  <w:style w:type="paragraph" w:styleId="3">
    <w:name w:val="heading 3"/>
    <w:basedOn w:val="a"/>
    <w:next w:val="a"/>
    <w:qFormat/>
    <w:rsid w:val="00D274D3"/>
    <w:pPr>
      <w:keepNext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D274D3"/>
    <w:pPr>
      <w:keepNext/>
      <w:outlineLvl w:val="3"/>
    </w:pPr>
    <w:rPr>
      <w:szCs w:val="20"/>
    </w:rPr>
  </w:style>
  <w:style w:type="paragraph" w:styleId="7">
    <w:name w:val="heading 7"/>
    <w:basedOn w:val="a"/>
    <w:next w:val="a"/>
    <w:qFormat/>
    <w:rsid w:val="00D274D3"/>
    <w:pPr>
      <w:keepNext/>
      <w:jc w:val="center"/>
      <w:outlineLvl w:val="6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83086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ConsPlusCell">
    <w:name w:val="ConsPlusCell"/>
    <w:uiPriority w:val="99"/>
    <w:rsid w:val="00830865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customStyle="1" w:styleId="ConsPlusNonformat">
    <w:name w:val="ConsPlusNonformat"/>
    <w:uiPriority w:val="99"/>
    <w:rsid w:val="0083086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header"/>
    <w:basedOn w:val="a"/>
    <w:link w:val="a4"/>
    <w:uiPriority w:val="99"/>
    <w:rsid w:val="00E16AE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E16AE8"/>
  </w:style>
  <w:style w:type="paragraph" w:styleId="a6">
    <w:name w:val="footer"/>
    <w:basedOn w:val="a"/>
    <w:link w:val="a7"/>
    <w:uiPriority w:val="99"/>
    <w:unhideWhenUsed/>
    <w:rsid w:val="00E342E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E342E3"/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269FA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B269F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60CB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897C80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a4">
    <w:name w:val="Верхний колонтитул Знак"/>
    <w:link w:val="a3"/>
    <w:uiPriority w:val="99"/>
    <w:rsid w:val="00C520CF"/>
    <w:rPr>
      <w:sz w:val="28"/>
      <w:szCs w:val="28"/>
    </w:rPr>
  </w:style>
  <w:style w:type="character" w:styleId="ab">
    <w:name w:val="footnote reference"/>
    <w:uiPriority w:val="99"/>
    <w:semiHidden/>
    <w:unhideWhenUsed/>
    <w:rsid w:val="003A5921"/>
    <w:rPr>
      <w:vertAlign w:val="superscript"/>
    </w:rPr>
  </w:style>
  <w:style w:type="table" w:styleId="ac">
    <w:name w:val="Table Grid"/>
    <w:basedOn w:val="a1"/>
    <w:uiPriority w:val="59"/>
    <w:rsid w:val="00BA6D6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ae"/>
    <w:rsid w:val="00D0490F"/>
    <w:pPr>
      <w:jc w:val="both"/>
    </w:pPr>
    <w:rPr>
      <w:sz w:val="26"/>
      <w:szCs w:val="20"/>
    </w:rPr>
  </w:style>
  <w:style w:type="paragraph" w:customStyle="1" w:styleId="af">
    <w:basedOn w:val="a"/>
    <w:rsid w:val="00D049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rmal">
    <w:name w:val="ConsNormal"/>
    <w:rsid w:val="00D049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0">
    <w:name w:val="Body Text Indent"/>
    <w:basedOn w:val="a"/>
    <w:rsid w:val="00D274D3"/>
    <w:pPr>
      <w:ind w:left="2880" w:hanging="2880"/>
      <w:jc w:val="both"/>
    </w:pPr>
    <w:rPr>
      <w:szCs w:val="20"/>
    </w:rPr>
  </w:style>
  <w:style w:type="paragraph" w:styleId="20">
    <w:name w:val="Body Text Indent 2"/>
    <w:basedOn w:val="a"/>
    <w:rsid w:val="00D274D3"/>
    <w:pPr>
      <w:ind w:left="2880" w:hanging="2880"/>
    </w:pPr>
    <w:rPr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nformat">
    <w:name w:val="ConsNonformat"/>
    <w:rsid w:val="00D274D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0">
    <w:name w:val="Обычный1"/>
    <w:rsid w:val="00D274D3"/>
    <w:rPr>
      <w:snapToGrid w:val="0"/>
      <w:sz w:val="28"/>
    </w:rPr>
  </w:style>
  <w:style w:type="paragraph" w:styleId="af1">
    <w:name w:val="footnote text"/>
    <w:aliases w:val=" Знак3 Знак"/>
    <w:basedOn w:val="a"/>
    <w:link w:val="af2"/>
    <w:semiHidden/>
    <w:unhideWhenUsed/>
    <w:rsid w:val="00D274D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Текст сноски Знак"/>
    <w:aliases w:val=" Знак3 Знак Знак"/>
    <w:link w:val="af1"/>
    <w:semiHidden/>
    <w:rsid w:val="00D274D3"/>
    <w:rPr>
      <w:rFonts w:ascii="Calibri" w:eastAsia="Calibri" w:hAnsi="Calibri"/>
      <w:sz w:val="22"/>
      <w:szCs w:val="22"/>
      <w:lang w:val="ru-RU" w:eastAsia="en-US" w:bidi="ar-SA"/>
    </w:rPr>
  </w:style>
  <w:style w:type="paragraph" w:customStyle="1" w:styleId="af3">
    <w:name w:val="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10">
    <w:name w:val="Знак2 Знак Знак1 Знак1 Знак Знак Знак Знак Знак Знак Знак Знак 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4">
    <w:name w:val="Hyperlink"/>
    <w:uiPriority w:val="99"/>
    <w:rsid w:val="00F93044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D55CE7"/>
    <w:pPr>
      <w:widowControl w:val="0"/>
      <w:autoSpaceDE w:val="0"/>
      <w:autoSpaceDN w:val="0"/>
      <w:adjustRightInd w:val="0"/>
      <w:spacing w:line="298" w:lineRule="exact"/>
      <w:ind w:firstLine="720"/>
      <w:jc w:val="both"/>
    </w:pPr>
    <w:rPr>
      <w:sz w:val="24"/>
      <w:szCs w:val="24"/>
    </w:rPr>
  </w:style>
  <w:style w:type="character" w:customStyle="1" w:styleId="FontStyle19">
    <w:name w:val="Font Style19"/>
    <w:uiPriority w:val="99"/>
    <w:rsid w:val="00D55CE7"/>
    <w:rPr>
      <w:rFonts w:ascii="Times New Roman" w:hAnsi="Times New Roman" w:cs="Times New Roman"/>
      <w:sz w:val="24"/>
      <w:szCs w:val="24"/>
    </w:rPr>
  </w:style>
  <w:style w:type="paragraph" w:styleId="af5">
    <w:name w:val="Body Text First Indent"/>
    <w:basedOn w:val="ad"/>
    <w:link w:val="af6"/>
    <w:uiPriority w:val="99"/>
    <w:semiHidden/>
    <w:unhideWhenUsed/>
    <w:rsid w:val="00401587"/>
    <w:pPr>
      <w:ind w:firstLine="360"/>
      <w:jc w:val="left"/>
    </w:pPr>
    <w:rPr>
      <w:sz w:val="28"/>
      <w:szCs w:val="28"/>
    </w:rPr>
  </w:style>
  <w:style w:type="character" w:customStyle="1" w:styleId="ae">
    <w:name w:val="Основной текст Знак"/>
    <w:basedOn w:val="a0"/>
    <w:link w:val="ad"/>
    <w:rsid w:val="00401587"/>
    <w:rPr>
      <w:sz w:val="26"/>
    </w:rPr>
  </w:style>
  <w:style w:type="character" w:customStyle="1" w:styleId="af6">
    <w:name w:val="Красная строка Знак"/>
    <w:basedOn w:val="ae"/>
    <w:link w:val="af5"/>
    <w:uiPriority w:val="99"/>
    <w:semiHidden/>
    <w:rsid w:val="00401587"/>
    <w:rPr>
      <w:sz w:val="28"/>
      <w:szCs w:val="28"/>
    </w:rPr>
  </w:style>
  <w:style w:type="table" w:customStyle="1" w:styleId="11">
    <w:name w:val="Сетка таблицы1"/>
    <w:basedOn w:val="a1"/>
    <w:next w:val="ac"/>
    <w:uiPriority w:val="39"/>
    <w:rsid w:val="00F84E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FollowedHyperlink"/>
    <w:basedOn w:val="a0"/>
    <w:uiPriority w:val="99"/>
    <w:semiHidden/>
    <w:unhideWhenUsed/>
    <w:rsid w:val="00352381"/>
    <w:rPr>
      <w:color w:val="800080" w:themeColor="followedHyperlink"/>
      <w:u w:val="single"/>
    </w:rPr>
  </w:style>
  <w:style w:type="table" w:customStyle="1" w:styleId="21">
    <w:name w:val="Сетка таблицы2"/>
    <w:basedOn w:val="a1"/>
    <w:next w:val="ac"/>
    <w:uiPriority w:val="39"/>
    <w:rsid w:val="000F4C4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BF34C8"/>
    <w:rPr>
      <w:color w:val="605E5C"/>
      <w:shd w:val="clear" w:color="auto" w:fill="E1DFDD"/>
    </w:rPr>
  </w:style>
  <w:style w:type="table" w:customStyle="1" w:styleId="30">
    <w:name w:val="Сетка таблицы3"/>
    <w:basedOn w:val="a1"/>
    <w:next w:val="ac"/>
    <w:uiPriority w:val="39"/>
    <w:rsid w:val="00707B4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next w:val="ac"/>
    <w:uiPriority w:val="39"/>
    <w:rsid w:val="00B14CE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c"/>
    <w:uiPriority w:val="39"/>
    <w:rsid w:val="00E142D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c"/>
    <w:uiPriority w:val="39"/>
    <w:rsid w:val="00CF117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Сетка таблицы7"/>
    <w:basedOn w:val="a1"/>
    <w:next w:val="ac"/>
    <w:uiPriority w:val="39"/>
    <w:rsid w:val="00BB1A9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c"/>
    <w:uiPriority w:val="39"/>
    <w:rsid w:val="009451F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C8"/>
    <w:rPr>
      <w:sz w:val="28"/>
      <w:szCs w:val="28"/>
    </w:rPr>
  </w:style>
  <w:style w:type="paragraph" w:styleId="1">
    <w:name w:val="heading 1"/>
    <w:basedOn w:val="a"/>
    <w:next w:val="a"/>
    <w:qFormat/>
    <w:rsid w:val="00D274D3"/>
    <w:pPr>
      <w:keepNext/>
      <w:ind w:left="2880" w:hanging="2880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D274D3"/>
    <w:pPr>
      <w:keepNext/>
      <w:ind w:left="2880" w:hanging="2880"/>
      <w:jc w:val="center"/>
      <w:outlineLvl w:val="1"/>
    </w:pPr>
    <w:rPr>
      <w:szCs w:val="20"/>
      <w:u w:val="single"/>
    </w:rPr>
  </w:style>
  <w:style w:type="paragraph" w:styleId="3">
    <w:name w:val="heading 3"/>
    <w:basedOn w:val="a"/>
    <w:next w:val="a"/>
    <w:qFormat/>
    <w:rsid w:val="00D274D3"/>
    <w:pPr>
      <w:keepNext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D274D3"/>
    <w:pPr>
      <w:keepNext/>
      <w:outlineLvl w:val="3"/>
    </w:pPr>
    <w:rPr>
      <w:szCs w:val="20"/>
    </w:rPr>
  </w:style>
  <w:style w:type="paragraph" w:styleId="7">
    <w:name w:val="heading 7"/>
    <w:basedOn w:val="a"/>
    <w:next w:val="a"/>
    <w:qFormat/>
    <w:rsid w:val="00D274D3"/>
    <w:pPr>
      <w:keepNext/>
      <w:jc w:val="center"/>
      <w:outlineLvl w:val="6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83086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ConsPlusCell">
    <w:name w:val="ConsPlusCell"/>
    <w:uiPriority w:val="99"/>
    <w:rsid w:val="00830865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customStyle="1" w:styleId="ConsPlusNonformat">
    <w:name w:val="ConsPlusNonformat"/>
    <w:uiPriority w:val="99"/>
    <w:rsid w:val="0083086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header"/>
    <w:basedOn w:val="a"/>
    <w:link w:val="a4"/>
    <w:uiPriority w:val="99"/>
    <w:rsid w:val="00E16AE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E16AE8"/>
  </w:style>
  <w:style w:type="paragraph" w:styleId="a6">
    <w:name w:val="footer"/>
    <w:basedOn w:val="a"/>
    <w:link w:val="a7"/>
    <w:uiPriority w:val="99"/>
    <w:unhideWhenUsed/>
    <w:rsid w:val="00E342E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E342E3"/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B269FA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B269F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60CB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897C80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a4">
    <w:name w:val="Верхний колонтитул Знак"/>
    <w:link w:val="a3"/>
    <w:uiPriority w:val="99"/>
    <w:rsid w:val="00C520CF"/>
    <w:rPr>
      <w:sz w:val="28"/>
      <w:szCs w:val="28"/>
    </w:rPr>
  </w:style>
  <w:style w:type="character" w:styleId="ab">
    <w:name w:val="footnote reference"/>
    <w:uiPriority w:val="99"/>
    <w:semiHidden/>
    <w:unhideWhenUsed/>
    <w:rsid w:val="003A5921"/>
    <w:rPr>
      <w:vertAlign w:val="superscript"/>
    </w:rPr>
  </w:style>
  <w:style w:type="table" w:styleId="ac">
    <w:name w:val="Table Grid"/>
    <w:basedOn w:val="a1"/>
    <w:uiPriority w:val="59"/>
    <w:rsid w:val="00BA6D6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ae"/>
    <w:rsid w:val="00D0490F"/>
    <w:pPr>
      <w:jc w:val="both"/>
    </w:pPr>
    <w:rPr>
      <w:sz w:val="26"/>
      <w:szCs w:val="20"/>
    </w:rPr>
  </w:style>
  <w:style w:type="paragraph" w:customStyle="1" w:styleId="af">
    <w:basedOn w:val="a"/>
    <w:rsid w:val="00D049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rmal">
    <w:name w:val="ConsNormal"/>
    <w:rsid w:val="00D049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0">
    <w:name w:val="Body Text Indent"/>
    <w:basedOn w:val="a"/>
    <w:rsid w:val="00D274D3"/>
    <w:pPr>
      <w:ind w:left="2880" w:hanging="2880"/>
      <w:jc w:val="both"/>
    </w:pPr>
    <w:rPr>
      <w:szCs w:val="20"/>
    </w:rPr>
  </w:style>
  <w:style w:type="paragraph" w:styleId="20">
    <w:name w:val="Body Text Indent 2"/>
    <w:basedOn w:val="a"/>
    <w:rsid w:val="00D274D3"/>
    <w:pPr>
      <w:ind w:left="2880" w:hanging="2880"/>
    </w:pPr>
    <w:rPr>
      <w:szCs w:val="20"/>
    </w:rPr>
  </w:style>
  <w:style w:type="paragraph" w:customStyle="1" w:styleId="211">
    <w:name w:val="Знак2 Знак Знак1 Знак1 Знак Знак Знак Знак Знак Знак Знак Знак 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Nonformat">
    <w:name w:val="ConsNonformat"/>
    <w:rsid w:val="00D274D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0">
    <w:name w:val="Обычный1"/>
    <w:rsid w:val="00D274D3"/>
    <w:rPr>
      <w:snapToGrid w:val="0"/>
      <w:sz w:val="28"/>
    </w:rPr>
  </w:style>
  <w:style w:type="paragraph" w:styleId="af1">
    <w:name w:val="footnote text"/>
    <w:aliases w:val=" Знак3 Знак"/>
    <w:basedOn w:val="a"/>
    <w:link w:val="af2"/>
    <w:semiHidden/>
    <w:unhideWhenUsed/>
    <w:rsid w:val="00D274D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Текст сноски Знак"/>
    <w:aliases w:val=" Знак3 Знак Знак"/>
    <w:link w:val="af1"/>
    <w:semiHidden/>
    <w:rsid w:val="00D274D3"/>
    <w:rPr>
      <w:rFonts w:ascii="Calibri" w:eastAsia="Calibri" w:hAnsi="Calibri"/>
      <w:sz w:val="22"/>
      <w:szCs w:val="22"/>
      <w:lang w:val="ru-RU" w:eastAsia="en-US" w:bidi="ar-SA"/>
    </w:rPr>
  </w:style>
  <w:style w:type="paragraph" w:customStyle="1" w:styleId="af3">
    <w:name w:val="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10">
    <w:name w:val="Знак2 Знак Знак1 Знак1 Знак Знак Знак Знак Знак Знак Знак Знак Знак Знак Знак Знак"/>
    <w:basedOn w:val="a"/>
    <w:rsid w:val="00D274D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4">
    <w:name w:val="Hyperlink"/>
    <w:uiPriority w:val="99"/>
    <w:rsid w:val="00F93044"/>
    <w:rPr>
      <w:color w:val="0000FF"/>
      <w:u w:val="single"/>
    </w:rPr>
  </w:style>
  <w:style w:type="paragraph" w:customStyle="1" w:styleId="Style11">
    <w:name w:val="Style11"/>
    <w:basedOn w:val="a"/>
    <w:uiPriority w:val="99"/>
    <w:rsid w:val="00D55CE7"/>
    <w:pPr>
      <w:widowControl w:val="0"/>
      <w:autoSpaceDE w:val="0"/>
      <w:autoSpaceDN w:val="0"/>
      <w:adjustRightInd w:val="0"/>
      <w:spacing w:line="298" w:lineRule="exact"/>
      <w:ind w:firstLine="720"/>
      <w:jc w:val="both"/>
    </w:pPr>
    <w:rPr>
      <w:sz w:val="24"/>
      <w:szCs w:val="24"/>
    </w:rPr>
  </w:style>
  <w:style w:type="character" w:customStyle="1" w:styleId="FontStyle19">
    <w:name w:val="Font Style19"/>
    <w:uiPriority w:val="99"/>
    <w:rsid w:val="00D55CE7"/>
    <w:rPr>
      <w:rFonts w:ascii="Times New Roman" w:hAnsi="Times New Roman" w:cs="Times New Roman"/>
      <w:sz w:val="24"/>
      <w:szCs w:val="24"/>
    </w:rPr>
  </w:style>
  <w:style w:type="paragraph" w:styleId="af5">
    <w:name w:val="Body Text First Indent"/>
    <w:basedOn w:val="ad"/>
    <w:link w:val="af6"/>
    <w:uiPriority w:val="99"/>
    <w:semiHidden/>
    <w:unhideWhenUsed/>
    <w:rsid w:val="00401587"/>
    <w:pPr>
      <w:ind w:firstLine="360"/>
      <w:jc w:val="left"/>
    </w:pPr>
    <w:rPr>
      <w:sz w:val="28"/>
      <w:szCs w:val="28"/>
    </w:rPr>
  </w:style>
  <w:style w:type="character" w:customStyle="1" w:styleId="ae">
    <w:name w:val="Основной текст Знак"/>
    <w:basedOn w:val="a0"/>
    <w:link w:val="ad"/>
    <w:rsid w:val="00401587"/>
    <w:rPr>
      <w:sz w:val="26"/>
    </w:rPr>
  </w:style>
  <w:style w:type="character" w:customStyle="1" w:styleId="af6">
    <w:name w:val="Красная строка Знак"/>
    <w:basedOn w:val="ae"/>
    <w:link w:val="af5"/>
    <w:uiPriority w:val="99"/>
    <w:semiHidden/>
    <w:rsid w:val="00401587"/>
    <w:rPr>
      <w:sz w:val="28"/>
      <w:szCs w:val="28"/>
    </w:rPr>
  </w:style>
  <w:style w:type="table" w:customStyle="1" w:styleId="11">
    <w:name w:val="Сетка таблицы1"/>
    <w:basedOn w:val="a1"/>
    <w:next w:val="ac"/>
    <w:uiPriority w:val="39"/>
    <w:rsid w:val="00F84EC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FollowedHyperlink"/>
    <w:basedOn w:val="a0"/>
    <w:uiPriority w:val="99"/>
    <w:semiHidden/>
    <w:unhideWhenUsed/>
    <w:rsid w:val="00352381"/>
    <w:rPr>
      <w:color w:val="800080" w:themeColor="followedHyperlink"/>
      <w:u w:val="single"/>
    </w:rPr>
  </w:style>
  <w:style w:type="table" w:customStyle="1" w:styleId="21">
    <w:name w:val="Сетка таблицы2"/>
    <w:basedOn w:val="a1"/>
    <w:next w:val="ac"/>
    <w:uiPriority w:val="39"/>
    <w:rsid w:val="000F4C4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BF34C8"/>
    <w:rPr>
      <w:color w:val="605E5C"/>
      <w:shd w:val="clear" w:color="auto" w:fill="E1DFDD"/>
    </w:rPr>
  </w:style>
  <w:style w:type="table" w:customStyle="1" w:styleId="30">
    <w:name w:val="Сетка таблицы3"/>
    <w:basedOn w:val="a1"/>
    <w:next w:val="ac"/>
    <w:uiPriority w:val="39"/>
    <w:rsid w:val="00707B4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етка таблицы4"/>
    <w:basedOn w:val="a1"/>
    <w:next w:val="ac"/>
    <w:uiPriority w:val="39"/>
    <w:rsid w:val="00B14CE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c"/>
    <w:uiPriority w:val="39"/>
    <w:rsid w:val="00E142D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c"/>
    <w:uiPriority w:val="39"/>
    <w:rsid w:val="00CF117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0">
    <w:name w:val="Сетка таблицы7"/>
    <w:basedOn w:val="a1"/>
    <w:next w:val="ac"/>
    <w:uiPriority w:val="39"/>
    <w:rsid w:val="00BB1A9C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c"/>
    <w:uiPriority w:val="39"/>
    <w:rsid w:val="009451F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75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fondkamensk?from=groups&amp;w=wall-88440187_5366" TargetMode="External"/><Relationship Id="rId18" Type="http://schemas.openxmlformats.org/officeDocument/2006/relationships/hyperlink" Target="https://vk.com/fondkamensk?from=groups&amp;w=wall-88440187_5720" TargetMode="External"/><Relationship Id="rId26" Type="http://schemas.openxmlformats.org/officeDocument/2006/relationships/hyperlink" Target="https://mspkamensk.ru/" TargetMode="External"/><Relationship Id="rId39" Type="http://schemas.openxmlformats.org/officeDocument/2006/relationships/hyperlink" Target="https://vk.com/fondkamensk?w=wall-88440187_5762" TargetMode="External"/><Relationship Id="rId21" Type="http://schemas.openxmlformats.org/officeDocument/2006/relationships/hyperlink" Target="https://vk.com/fondkamensk?from=groups&amp;w=wall-88440187_6068" TargetMode="External"/><Relationship Id="rId34" Type="http://schemas.openxmlformats.org/officeDocument/2006/relationships/hyperlink" Target="https://vk.com/fondkamensk?from=groups&amp;w=wall-55612556_37361" TargetMode="External"/><Relationship Id="rId42" Type="http://schemas.openxmlformats.org/officeDocument/2006/relationships/hyperlink" Target="https://vk.com/fondkamensk?from=groups&amp;w=wall-88440187_6221" TargetMode="External"/><Relationship Id="rId47" Type="http://schemas.openxmlformats.org/officeDocument/2006/relationships/hyperlink" Target="https://mspkamensk.ru/news/main/shsi-novyj-start" TargetMode="External"/><Relationship Id="rId50" Type="http://schemas.openxmlformats.org/officeDocument/2006/relationships/hyperlink" Target="https://mspkamensk.ru/news/main/shsi-socialnaya-sostavlyayushchaya" TargetMode="External"/><Relationship Id="rId55" Type="http://schemas.openxmlformats.org/officeDocument/2006/relationships/hyperlink" Target="https://mspkamensk.ru/news/main/subsidii-na-reklamu-ne-propustite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vk.com/fondkamensk?w=wall-88440187_5357%20%20%20%20%20%20" TargetMode="External"/><Relationship Id="rId17" Type="http://schemas.openxmlformats.org/officeDocument/2006/relationships/hyperlink" Target="https://vk.com/fondkamensk?from=groups&amp;w=wall-88440187_5529" TargetMode="External"/><Relationship Id="rId25" Type="http://schemas.openxmlformats.org/officeDocument/2006/relationships/hyperlink" Target="https://vk.com/fondkamensk?from=groups&amp;w=wall-232883047_32" TargetMode="External"/><Relationship Id="rId33" Type="http://schemas.openxmlformats.org/officeDocument/2006/relationships/hyperlink" Target="https://vk.com/fondkamensk" TargetMode="External"/><Relationship Id="rId38" Type="http://schemas.openxmlformats.org/officeDocument/2006/relationships/hyperlink" Target="https://xn--80aaabeubbax0acuekgsx4a7k5b.xn--p1ai/" TargetMode="External"/><Relationship Id="rId46" Type="http://schemas.openxmlformats.org/officeDocument/2006/relationships/hyperlink" Target="https://vk.com/fondkamensk?w=wall-88440187_5452" TargetMode="External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vk.com/fondkamensk?w=wall-88440187_5394" TargetMode="External"/><Relationship Id="rId20" Type="http://schemas.openxmlformats.org/officeDocument/2006/relationships/hyperlink" Target="https://vk.com/fondkamensk?w=wall-88440187_5400" TargetMode="External"/><Relationship Id="rId29" Type="http://schemas.openxmlformats.org/officeDocument/2006/relationships/hyperlink" Target="https://t.me/fondku" TargetMode="External"/><Relationship Id="rId41" Type="http://schemas.openxmlformats.org/officeDocument/2006/relationships/hyperlink" Target="https://vk.com/fondkamensk?from=groups&amp;w=wall-88440187_5630" TargetMode="External"/><Relationship Id="rId54" Type="http://schemas.openxmlformats.org/officeDocument/2006/relationships/hyperlink" Target="https://mspkamensk.ru/news/main/subsidii-na-reklamu-2025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spkamensk.ru/support/investicionnye-ploshchadki" TargetMode="External"/><Relationship Id="rId24" Type="http://schemas.openxmlformats.org/officeDocument/2006/relationships/hyperlink" Target="https://vk.com/fondkamensk?from=groups&amp;w=wall-232883047_25" TargetMode="External"/><Relationship Id="rId32" Type="http://schemas.openxmlformats.org/officeDocument/2006/relationships/hyperlink" Target="https://vk.com/wall-88440187_5642?w=wall-88440187_5642" TargetMode="External"/><Relationship Id="rId37" Type="http://schemas.openxmlformats.org/officeDocument/2006/relationships/hyperlink" Target="https://vk.com/fondkamensk?w=wall-88440187_5784" TargetMode="External"/><Relationship Id="rId40" Type="http://schemas.openxmlformats.org/officeDocument/2006/relationships/hyperlink" Target="https://vk.com/ku_pressa?from=search&amp;w=wall-55612556_36570" TargetMode="External"/><Relationship Id="rId45" Type="http://schemas.openxmlformats.org/officeDocument/2006/relationships/hyperlink" Target="https://vk.com/fondkamensk?from=groups&amp;w=wall-88440187_6134" TargetMode="External"/><Relationship Id="rId53" Type="http://schemas.openxmlformats.org/officeDocument/2006/relationships/hyperlink" Target="https://vk.com/fondkamensk?w=wall-88440187_6020" TargetMode="External"/><Relationship Id="rId58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vk.com/id182086354?w=wall182086354_1338" TargetMode="External"/><Relationship Id="rId23" Type="http://schemas.openxmlformats.org/officeDocument/2006/relationships/hyperlink" Target="https://vk.com/fondkamensk?from=groups&amp;w=wall-88440187_6170" TargetMode="External"/><Relationship Id="rId28" Type="http://schemas.openxmlformats.org/officeDocument/2006/relationships/hyperlink" Target="https://ok.ru/profile/573994884180" TargetMode="External"/><Relationship Id="rId36" Type="http://schemas.openxmlformats.org/officeDocument/2006/relationships/hyperlink" Target="https://vk.com/fondkamensk?from=groups&amp;w=wall-88440187_5564" TargetMode="External"/><Relationship Id="rId49" Type="http://schemas.openxmlformats.org/officeDocument/2006/relationships/hyperlink" Target="https://mspkamensk.ru/news/main/shsi-trete-zanyatie" TargetMode="External"/><Relationship Id="rId57" Type="http://schemas.openxmlformats.org/officeDocument/2006/relationships/header" Target="header2.xml"/><Relationship Id="rId10" Type="http://schemas.openxmlformats.org/officeDocument/2006/relationships/hyperlink" Target="http://www.mspkamensk.ru" TargetMode="External"/><Relationship Id="rId19" Type="http://schemas.openxmlformats.org/officeDocument/2006/relationships/hyperlink" Target="https://www.economy.gov.ru/material/news/pervyy_kredit_vydan_predprinimatelyu_iz_monogoroda_po_lgotnoy_programme_%20editovaniya.html" TargetMode="External"/><Relationship Id="rId31" Type="http://schemas.openxmlformats.org/officeDocument/2006/relationships/hyperlink" Target="https://vk.com/fondkamensk?w=wall-88440187_5440" TargetMode="External"/><Relationship Id="rId44" Type="http://schemas.openxmlformats.org/officeDocument/2006/relationships/hyperlink" Target="https://vk.com/fondkamensk?from=groups&amp;w=wall-55612556_41116" TargetMode="External"/><Relationship Id="rId52" Type="http://schemas.openxmlformats.org/officeDocument/2006/relationships/hyperlink" Target="https://mspkamensk.ru/news/main/shkola-socialnyh-iniciativ-urok-shestoj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11977/" TargetMode="External"/><Relationship Id="rId14" Type="http://schemas.openxmlformats.org/officeDocument/2006/relationships/hyperlink" Target="https://vk.com/fondkamensk?from=groups&amp;w=wall-20605371_34871" TargetMode="External"/><Relationship Id="rId22" Type="http://schemas.openxmlformats.org/officeDocument/2006/relationships/hyperlink" Target="https://vk.com/fondkamensk?from=groups&amp;w=wall-88440187_6160" TargetMode="External"/><Relationship Id="rId27" Type="http://schemas.openxmlformats.org/officeDocument/2006/relationships/hyperlink" Target="https://vk.com/fondkamensk" TargetMode="External"/><Relationship Id="rId30" Type="http://schemas.openxmlformats.org/officeDocument/2006/relationships/hyperlink" Target="https://dzen.ru/fondku?share_to=link" TargetMode="External"/><Relationship Id="rId35" Type="http://schemas.openxmlformats.org/officeDocument/2006/relationships/hyperlink" Target="https://vk.com/fondkamensk?w=wall-153597079_666" TargetMode="External"/><Relationship Id="rId43" Type="http://schemas.openxmlformats.org/officeDocument/2006/relationships/hyperlink" Target="https://vk.com/fondkamensk?w=wall-88440187_6269" TargetMode="External"/><Relationship Id="rId48" Type="http://schemas.openxmlformats.org/officeDocument/2006/relationships/hyperlink" Target="https://mspkamensk.ru/news/main/shsi-vtoroe-zanyatie-pervye-oshibki" TargetMode="External"/><Relationship Id="rId56" Type="http://schemas.openxmlformats.org/officeDocument/2006/relationships/header" Target="header1.xml"/><Relationship Id="rId8" Type="http://schemas.openxmlformats.org/officeDocument/2006/relationships/endnotes" Target="endnotes.xml"/><Relationship Id="rId51" Type="http://schemas.openxmlformats.org/officeDocument/2006/relationships/hyperlink" Target="https://mspkamensk.ru/news/main/shsi-finansy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74EE7-DD31-4E74-935B-CD7DC157B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4499</Words>
  <Characters>25646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утверждении Положения о  разработке, утверждения и реализации</vt:lpstr>
    </vt:vector>
  </TitlesOfParts>
  <Company>FD</Company>
  <LinksUpToDate>false</LinksUpToDate>
  <CharactersWithSpaces>30085</CharactersWithSpaces>
  <SharedDoc>false</SharedDoc>
  <HLinks>
    <vt:vector size="6" baseType="variant"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consultantplus://offline/ref=169613DE390F920FBC318E22058639A702DD5AE9601B6BA3427EBA9097607A9CBA2B16E62F3E1CDEu027I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 разработке, утверждения и реализации</dc:title>
  <dc:creator>MariEvge</dc:creator>
  <cp:lastModifiedBy>CherkashinaOA</cp:lastModifiedBy>
  <cp:revision>2</cp:revision>
  <cp:lastPrinted>2026-02-16T11:00:00Z</cp:lastPrinted>
  <dcterms:created xsi:type="dcterms:W3CDTF">2026-03-04T08:53:00Z</dcterms:created>
  <dcterms:modified xsi:type="dcterms:W3CDTF">2026-03-04T08:53:00Z</dcterms:modified>
</cp:coreProperties>
</file>