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50" w:rsidRPr="008264D1" w:rsidRDefault="00F33850" w:rsidP="004373DD">
      <w:pPr>
        <w:spacing w:after="0"/>
        <w:contextualSpacing/>
        <w:jc w:val="center"/>
        <w:outlineLvl w:val="0"/>
        <w:rPr>
          <w:rFonts w:ascii="Liberation Serif" w:hAnsi="Liberation Serif" w:cs="Liberation Serif"/>
          <w:b/>
          <w:sz w:val="24"/>
          <w:szCs w:val="24"/>
        </w:rPr>
      </w:pPr>
      <w:r w:rsidRPr="008264D1">
        <w:rPr>
          <w:rFonts w:ascii="Liberation Serif" w:hAnsi="Liberation Serif" w:cs="Liberation Serif"/>
          <w:b/>
          <w:sz w:val="24"/>
          <w:szCs w:val="24"/>
        </w:rPr>
        <w:t>ПЛАН</w:t>
      </w:r>
    </w:p>
    <w:p w:rsidR="00820BF2" w:rsidRPr="008264D1" w:rsidRDefault="00F33850" w:rsidP="004373DD">
      <w:pPr>
        <w:spacing w:after="0"/>
        <w:contextualSpacing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8264D1">
        <w:rPr>
          <w:rFonts w:ascii="Liberation Serif" w:hAnsi="Liberation Serif" w:cs="Liberation Serif"/>
          <w:b/>
          <w:sz w:val="24"/>
          <w:szCs w:val="24"/>
        </w:rPr>
        <w:t xml:space="preserve">физкультурных и спортивных мероприятий на </w:t>
      </w:r>
      <w:r w:rsidR="00C322BD" w:rsidRPr="008264D1">
        <w:rPr>
          <w:rFonts w:ascii="Liberation Serif" w:hAnsi="Liberation Serif" w:cs="Liberation Serif"/>
          <w:b/>
          <w:sz w:val="24"/>
          <w:szCs w:val="24"/>
        </w:rPr>
        <w:t>февраль</w:t>
      </w:r>
      <w:r w:rsidRPr="008264D1">
        <w:rPr>
          <w:rFonts w:ascii="Liberation Serif" w:hAnsi="Liberation Serif" w:cs="Liberation Serif"/>
          <w:b/>
          <w:sz w:val="24"/>
          <w:szCs w:val="24"/>
        </w:rPr>
        <w:t xml:space="preserve"> 202</w:t>
      </w:r>
      <w:r w:rsidR="00AC2F1A" w:rsidRPr="008264D1">
        <w:rPr>
          <w:rFonts w:ascii="Liberation Serif" w:hAnsi="Liberation Serif" w:cs="Liberation Serif"/>
          <w:b/>
          <w:sz w:val="24"/>
          <w:szCs w:val="24"/>
        </w:rPr>
        <w:t>6</w:t>
      </w:r>
      <w:r w:rsidRPr="008264D1">
        <w:rPr>
          <w:rFonts w:ascii="Liberation Serif" w:hAnsi="Liberation Serif" w:cs="Liberation Serif"/>
          <w:b/>
          <w:sz w:val="24"/>
          <w:szCs w:val="24"/>
        </w:rPr>
        <w:t xml:space="preserve"> года </w:t>
      </w:r>
    </w:p>
    <w:p w:rsidR="00E27DF4" w:rsidRPr="008264D1" w:rsidRDefault="00E27DF4" w:rsidP="004373DD">
      <w:pPr>
        <w:spacing w:after="0"/>
        <w:contextualSpacing/>
        <w:jc w:val="center"/>
        <w:rPr>
          <w:rFonts w:ascii="Liberation Serif" w:hAnsi="Liberation Serif" w:cs="Liberation Serif"/>
          <w:b/>
          <w:sz w:val="24"/>
          <w:szCs w:val="24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1701"/>
        <w:gridCol w:w="3260"/>
        <w:gridCol w:w="5528"/>
        <w:gridCol w:w="1701"/>
        <w:gridCol w:w="2410"/>
      </w:tblGrid>
      <w:tr w:rsidR="00F33850" w:rsidRPr="004373DD" w:rsidTr="00DE4210">
        <w:trPr>
          <w:trHeight w:val="13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</w:t>
            </w:r>
            <w:proofErr w:type="spellEnd"/>
            <w:proofErr w:type="gram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/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Дата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Место и время проведения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Количество участников,</w:t>
            </w:r>
          </w:p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(чел.)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4373DD" w:rsidRDefault="00F33850" w:rsidP="004373DD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Ответственный  руководитель, ответственный исполнитель</w:t>
            </w:r>
          </w:p>
        </w:tc>
      </w:tr>
      <w:tr w:rsidR="008264D1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01.02.2026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BF39AB">
            <w:pPr>
              <w:spacing w:after="0"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ЛЛБ «Металлист»</w:t>
            </w:r>
            <w:r w:rsidR="00BF39AB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                   </w:t>
            </w: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after="0" w:line="240" w:lineRule="auto"/>
              <w:contextualSpacing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 этап Всероссийского  праздника «День снега -2026»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5000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Казаков С.А.</w:t>
            </w:r>
          </w:p>
        </w:tc>
      </w:tr>
      <w:tr w:rsidR="008264D1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4373DD" w:rsidP="00BF39AB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="008264D1"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</w:t>
            </w:r>
            <w:r w:rsidR="00BF39A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</w:t>
            </w:r>
            <w:r w:rsidR="008264D1" w:rsidRPr="004373DD">
              <w:rPr>
                <w:rFonts w:ascii="Liberation Serif" w:hAnsi="Liberation Serif" w:cs="Liberation Serif"/>
                <w:sz w:val="24"/>
                <w:szCs w:val="24"/>
              </w:rPr>
              <w:t>11.00-12.15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Свердловской области по хоккею среди детских команд ДЮСШ, 2015г.р.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Лавриненко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П.С.</w:t>
            </w:r>
          </w:p>
        </w:tc>
      </w:tr>
      <w:tr w:rsidR="008264D1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BF39AB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ЛЛБ «Металлист»</w:t>
            </w:r>
            <w:r w:rsidR="00BF39A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Cs/>
                <w:sz w:val="24"/>
                <w:szCs w:val="24"/>
              </w:rPr>
              <w:t>Зимние соревнования Каменск-Уральского городского округа по картингу на льду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Чупин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Н.В.</w:t>
            </w:r>
          </w:p>
        </w:tc>
      </w:tr>
      <w:tr w:rsidR="008264D1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BF39AB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ЛЛБ «Металлист»</w:t>
            </w:r>
            <w:r w:rsidR="00BF39A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bCs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Cs/>
                <w:sz w:val="24"/>
                <w:szCs w:val="24"/>
              </w:rPr>
              <w:t>Зимние первенство Каменск-Уральского городского округа по мотокроссу на льду, посвященные Всемирному дню снега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Голошейкин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Д.В.</w:t>
            </w:r>
          </w:p>
        </w:tc>
      </w:tr>
      <w:tr w:rsidR="008264D1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1,7,8,14,15,21,22,28.02.2025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BF39AB" w:rsidRDefault="008264D1" w:rsidP="00BF39AB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СК «Космос»</w:t>
            </w:r>
            <w:r w:rsidR="00BF39AB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                           12.00-15.00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Первенство города по мини-футболу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Макаричев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 Е.И</w:t>
            </w:r>
          </w:p>
        </w:tc>
      </w:tr>
      <w:tr w:rsidR="008264D1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01, 08, 15.02.2026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ШШК «Космос» 10.00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Чемпионат города по классическим шахматам </w:t>
            </w:r>
            <w:r w:rsidR="004373DD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(с 4 по 6 туры)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Казанцев Д.А.</w:t>
            </w:r>
          </w:p>
        </w:tc>
      </w:tr>
      <w:tr w:rsidR="008264D1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02 - 03.02.2026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Центр прогресса бокса «Витязь»                       </w:t>
            </w:r>
            <w:r w:rsidR="004373DD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09.00-12.00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Зимний Фестиваль ГТО среди воспитанников детских дошкольных учреждений.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E710AF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10AF" w:rsidRPr="004373DD" w:rsidRDefault="00E710AF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0AF" w:rsidRPr="00A178A5" w:rsidRDefault="00E710AF" w:rsidP="00E710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02.02</w:t>
            </w:r>
            <w:r w:rsidRPr="00A178A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0AF" w:rsidRPr="00A178A5" w:rsidRDefault="00E710AF" w:rsidP="00430854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E710AF" w:rsidRPr="00A178A5" w:rsidRDefault="00E710AF" w:rsidP="00430854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0AF" w:rsidRPr="00A178A5" w:rsidRDefault="00E710AF" w:rsidP="00430854">
            <w:pPr>
              <w:suppressAutoHyphens/>
              <w:spacing w:after="0"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highlight w:val="yellow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0AF" w:rsidRPr="00A178A5" w:rsidRDefault="00E710AF" w:rsidP="00430854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0AF" w:rsidRPr="00A178A5" w:rsidRDefault="00E710AF" w:rsidP="00430854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8264D1" w:rsidRPr="004373DD" w:rsidTr="008264D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4D1" w:rsidRPr="004373DD" w:rsidRDefault="008264D1" w:rsidP="004373DD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1"/>
              <w:tabs>
                <w:tab w:val="center" w:pos="742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04.02.2026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BF39A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СК «Каменск-Арена»</w:t>
            </w:r>
            <w:r w:rsidR="00BF39A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Свердловской области среди взрослых команд «Синара - ХК Серов»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4D1" w:rsidRPr="004373DD" w:rsidRDefault="008264D1" w:rsidP="004373DD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Абакумов В.В.</w:t>
            </w:r>
          </w:p>
        </w:tc>
      </w:tr>
      <w:tr w:rsidR="0088438E" w:rsidRPr="004373DD" w:rsidTr="008264D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88438E" w:rsidRDefault="0088438E" w:rsidP="0088438E">
            <w:pPr>
              <w:pStyle w:val="1"/>
              <w:tabs>
                <w:tab w:val="center" w:pos="742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8438E">
              <w:rPr>
                <w:rFonts w:ascii="Liberation Serif" w:hAnsi="Liberation Serif" w:cs="Liberation Serif"/>
                <w:sz w:val="24"/>
                <w:szCs w:val="24"/>
              </w:rPr>
              <w:t>05.02.2026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88438E" w:rsidRDefault="0088438E" w:rsidP="0088438E">
            <w:pPr>
              <w:tabs>
                <w:tab w:val="center" w:pos="742"/>
              </w:tabs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Крытый каток «Каменск-Арена» 13.00-15.00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88438E" w:rsidRDefault="0088438E" w:rsidP="0088438E">
            <w:pPr>
              <w:tabs>
                <w:tab w:val="center" w:pos="742"/>
              </w:tabs>
              <w:contextualSpacing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Финал областного этапа Всероссийских соревнований юный хоккеистов «Золотая шайба» 2009-2010г.р.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88438E" w:rsidRDefault="0088438E" w:rsidP="0088438E">
            <w:pPr>
              <w:tabs>
                <w:tab w:val="center" w:pos="742"/>
              </w:tabs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88438E" w:rsidRDefault="0088438E" w:rsidP="0088438E">
            <w:pPr>
              <w:tabs>
                <w:tab w:val="center" w:pos="742"/>
              </w:tabs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Баренбаум</w:t>
            </w:r>
            <w:proofErr w:type="spellEnd"/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М.Ю. </w:t>
            </w:r>
            <w:proofErr w:type="spellStart"/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Новичев</w:t>
            </w:r>
            <w:proofErr w:type="spellEnd"/>
            <w:r w:rsidRPr="0088438E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П.Д.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07.02.2026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ЛБК «Берёзовая роща»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 </w:t>
            </w: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11.00-14.00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Чемпионат и первенство города по лыжным гонкам (классический стиль, свободный стиль)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М.Ю. Чулков Ю.В.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08.02.2026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Стадион «Энергетик»              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 этап Всероссийских соревнований по конькобежному спорту «Лед надежды нашей»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Казаков С.А.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                              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Областной этап Всероссийских соревнований юный хоккеист «Золотая шайба», 2011г.р.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Пушкарев А.П.</w:t>
            </w:r>
          </w:p>
        </w:tc>
      </w:tr>
      <w:tr w:rsidR="0088438E" w:rsidRPr="004373DD" w:rsidTr="008264D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Стадион технических видов спорта «Юность» им. В. В.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Друзя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и Чемпионат Свердловской области по мотоциклетному спорту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Хомицевич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В.В.</w:t>
            </w:r>
          </w:p>
        </w:tc>
      </w:tr>
      <w:tr w:rsidR="0088438E" w:rsidRPr="004373DD" w:rsidTr="008264D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Стадион технических видов спорта «Юность» им. В. В.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Друзя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Традиционные открытые соревнования Каменск-Уральского городского округа по мотокроссу в классах мотоциклов 50 см3 и 65 см3 2026 года, посвященные </w:t>
            </w:r>
            <w:r w:rsidRPr="004373DD">
              <w:rPr>
                <w:rFonts w:ascii="Liberation Serif" w:hAnsi="Liberation Serif" w:cs="Liberation Serif"/>
                <w:bCs/>
                <w:sz w:val="24"/>
                <w:szCs w:val="24"/>
              </w:rPr>
              <w:t>единству народов РФ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Хомицевич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В.В.</w:t>
            </w:r>
          </w:p>
        </w:tc>
      </w:tr>
      <w:tr w:rsidR="0088438E" w:rsidRPr="004373DD" w:rsidTr="000A0A40">
        <w:trPr>
          <w:trHeight w:val="5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09.02.2026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СП «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Богатырёк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13.00-16.00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МАУДО «СШ» по сноуборду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Юлдашева А.М.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 11.00-15.00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4 этап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XIV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Кубка Южного и Восточного управленческих округов по лыжным гонкам 2025-2026 г.г.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300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Чулков Ю.В.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ind w:left="-108" w:right="-40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ДС «Салют»</w:t>
            </w:r>
            <w:r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                              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Первенство города по художественной гимнастике в групповых упражнениях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Булыгина В.И.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ind w:left="-108" w:right="-40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12-14.02.2026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ДС «Салют»                     09.00-19.00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Соревнования по художественной гимнастике памяти МС СССР, Ветерана труда и отличника физической культуры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Качалковой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 Э.А. «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Эвелина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Качалкова</w:t>
            </w:r>
            <w:proofErr w:type="spellEnd"/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А.И.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13.02.2026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Центр прогресса бокса «Витязь»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Муниципальный этап Всероссийского комплексного физкультурного мероприятия среди ветеранов СВО «Кубок Защитников Отечества»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14.02.2026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 11.00-13.00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Областной этап Всероссийских соревнований юный хоккеист «Золотая шайба», 2013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Пушкарев А.П.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14.02.2026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15.02.2026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 13.30-15.00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Межрегиональные соревнования по хоккею «Урал, Сибирь и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Привольже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» среди мальчиков 2014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Мартьянов О.Н.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15.02.2026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b/>
                <w:sz w:val="24"/>
                <w:szCs w:val="24"/>
              </w:rPr>
              <w:t>ЛБК «Берёзовая роща»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Всероссийские массовые лыжные соревнования «Лыжня России-2026».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1500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b/>
                <w:sz w:val="24"/>
                <w:szCs w:val="24"/>
              </w:rPr>
              <w:t>Казаков С.А.</w:t>
            </w:r>
          </w:p>
        </w:tc>
      </w:tr>
      <w:tr w:rsidR="0088438E" w:rsidRPr="004373DD" w:rsidTr="000A0A40">
        <w:trPr>
          <w:trHeight w:val="62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15.02.2026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ЛЛБ «Металлист» 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ОФП среди гребцов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Нигколов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Р.А.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17.02.2026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17.00-19.30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10.00-12.30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Межрегиональные соревнования «Урал, Сибирь и Приволжье» по хоккею среди команд 2014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Мартьянов О.Н.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20.02.2026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Стадион технических видов спорта «Юность» им. </w:t>
            </w:r>
            <w:proofErr w:type="spellStart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В.В.Друзя</w:t>
            </w:r>
            <w:proofErr w:type="spellEnd"/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                                  </w:t>
            </w: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bCs/>
                <w:sz w:val="24"/>
                <w:szCs w:val="24"/>
              </w:rPr>
              <w:t xml:space="preserve">Традиционный открытый Кубок </w:t>
            </w: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Каменск-Уральского городского округа</w:t>
            </w:r>
            <w:r w:rsidRPr="004373DD">
              <w:rPr>
                <w:rFonts w:ascii="Liberation Serif" w:eastAsia="Calibri" w:hAnsi="Liberation Serif" w:cs="Liberation Serif"/>
                <w:bCs/>
                <w:sz w:val="24"/>
                <w:szCs w:val="24"/>
              </w:rPr>
              <w:t xml:space="preserve"> по мотокроссу</w:t>
            </w: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40-60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Хомицевич</w:t>
            </w:r>
            <w:proofErr w:type="spellEnd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В.В.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ind w:left="-108" w:right="-40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СК «Олимп</w:t>
            </w:r>
            <w:r w:rsidRPr="00BF39AB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»</w:t>
            </w:r>
            <w:r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                             </w:t>
            </w:r>
            <w:r w:rsidRPr="00BF39AB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12.00-15.00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Первенство города по легкой атлетике, посвящённое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Козлова Е.А.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ind w:left="-108" w:right="-40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21 – 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Центр прогресса бокса «Витязь»                                     10.00-18.00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Открытое первенство г</w:t>
            </w:r>
            <w:proofErr w:type="gramStart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.К</w:t>
            </w:r>
            <w:proofErr w:type="gramEnd"/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аменска-Уральского по греко-римской борьбе среди младших юношей, посвящённое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Сафронов Н.А.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21.02-22.02.2026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Чемпионат и Первенство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УрФО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по ездовому спорту зимние дисциплины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Пархайтинов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Д.М.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21.02-22.02.2026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Чемпионат и Первенство Свердловской области по ездовому спорту зимние дисциплины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Пархайтинов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Д.М.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Дворец спорта «Салют»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Турнир по волейболу среди мужских команд,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Калитова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О.А.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21.02.2026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СК «Каменск-Арена»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Свердловской области среди взрослых команд «Синара - Хризотил»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Абакумов В.В.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ДС «Салют»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Турнир по волейболу среди мужских команд-ветеранов,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Микс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В.Л.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СК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«Каменск-Арена»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Городской турнир по хоккею, посвященный Дню Защитника Отечества среди команд 2015-2016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</w:t>
            </w:r>
          </w:p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Новичев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П.Д.</w:t>
            </w:r>
          </w:p>
        </w:tc>
      </w:tr>
      <w:tr w:rsidR="0088438E" w:rsidRPr="004373DD" w:rsidTr="000A0A40">
        <w:trPr>
          <w:trHeight w:val="54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22.02.2026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Ш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Ш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 «Космос»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Блицтурнир по шахматам,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Казанцев Д.А.</w:t>
            </w:r>
          </w:p>
        </w:tc>
      </w:tr>
      <w:tr w:rsidR="0088438E" w:rsidRPr="004373DD" w:rsidTr="00E22C5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23.02.2026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ДС «Салют»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Детский турнир по настольному теннису, посвященный Дню защитника Отечества.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Суворков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С.А.</w:t>
            </w:r>
          </w:p>
        </w:tc>
      </w:tr>
      <w:tr w:rsidR="0088438E" w:rsidRPr="004373DD" w:rsidTr="00EC172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23.02.2026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Центр прогресса бокса «Витязь»      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9.00-15.00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Чемпионат города по гиревому спорту и Первенство города по гиревому спорту среди юношей и девушек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Соболев А.Ю.</w:t>
            </w:r>
          </w:p>
        </w:tc>
      </w:tr>
      <w:tr w:rsidR="0088438E" w:rsidRPr="004373DD" w:rsidTr="00BF39AB">
        <w:trPr>
          <w:trHeight w:val="9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26.02.2026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ЛБК «Березовая роща»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11.00 - 13.00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лыжным гонкам среди студентов учебных заведений в зачет традиционной Спартакиады.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Хлобыстова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В.Д.</w:t>
            </w:r>
          </w:p>
        </w:tc>
      </w:tr>
      <w:tr w:rsidR="0088438E" w:rsidRPr="004373DD" w:rsidTr="000A0A40">
        <w:trPr>
          <w:trHeight w:val="5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27.02.2026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17.00-20.00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лыжным гонкам – спринт (свободный стиль)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Карпенков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А.Г.</w:t>
            </w:r>
          </w:p>
        </w:tc>
      </w:tr>
      <w:tr w:rsidR="0088438E" w:rsidRPr="004373DD" w:rsidTr="00A40DE7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ДС «Салют»</w:t>
            </w:r>
            <w:r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                              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Фестиваль ВФСК «ГТО» среди трудовых коллективов и предприятий города в зачет Спартакиады 2026 года, </w:t>
            </w:r>
            <w:r w:rsidRPr="004373DD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II</w:t>
            </w: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88438E" w:rsidRPr="004373DD" w:rsidTr="004D175F">
        <w:trPr>
          <w:trHeight w:val="9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28.02.2026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Центр прогресса бокса «Витязь»                                                 10.00-17.00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  <w:lang w:val="en-US"/>
              </w:rPr>
              <w:t>III</w:t>
            </w: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турнир по дзюдо среди мальчиков и девочек до 11 лет,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Лукиных А.С.</w:t>
            </w:r>
          </w:p>
        </w:tc>
      </w:tr>
      <w:tr w:rsidR="0088438E" w:rsidRPr="004373DD" w:rsidTr="00A7407A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28.02.2026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СП «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Богатырек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»</w:t>
            </w:r>
          </w:p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10.00-12.00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Областные соревнования по горнолыжному спорту «Приз ГЛК «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Богатырек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>Штербов</w:t>
            </w:r>
            <w:proofErr w:type="spellEnd"/>
            <w:r w:rsidRPr="004373DD">
              <w:rPr>
                <w:rFonts w:ascii="Liberation Serif" w:hAnsi="Liberation Serif" w:cs="Liberation Serif"/>
                <w:sz w:val="24"/>
                <w:szCs w:val="24"/>
              </w:rPr>
              <w:t xml:space="preserve"> С.И.</w:t>
            </w:r>
          </w:p>
        </w:tc>
      </w:tr>
      <w:tr w:rsidR="0088438E" w:rsidRPr="004373DD" w:rsidTr="00F82C2C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28.02.2026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Водная станция «Салют»</w:t>
            </w:r>
          </w:p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Открытое Первенство Каменск-Уральского ГО по зимнему картингу, посвященное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35-40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Чупин</w:t>
            </w:r>
            <w:proofErr w:type="spellEnd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Н.В.</w:t>
            </w:r>
          </w:p>
        </w:tc>
      </w:tr>
      <w:tr w:rsidR="0088438E" w:rsidRPr="004373DD" w:rsidTr="00F82C2C">
        <w:trPr>
          <w:trHeight w:val="6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28.02.2026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Водная станция «Салют»</w:t>
            </w:r>
          </w:p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12-00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Открытый Чемпионат Каменск-Уральского ГО по зимнему картингу, посвященный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15-20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pStyle w:val="a3"/>
              <w:spacing w:after="0"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>Чупин</w:t>
            </w:r>
            <w:proofErr w:type="spellEnd"/>
            <w:r w:rsidRPr="004373DD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Н.В.</w:t>
            </w:r>
          </w:p>
        </w:tc>
      </w:tr>
      <w:tr w:rsidR="0088438E" w:rsidRPr="004373DD" w:rsidTr="0023438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38E" w:rsidRPr="004373DD" w:rsidRDefault="0088438E" w:rsidP="0088438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ind w:right="-1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По назначению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СК «Олимп» </w:t>
            </w:r>
            <w:r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                            12.00-15.00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Первенство Свердловской области по мини-футболу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38E" w:rsidRPr="004373DD" w:rsidRDefault="0088438E" w:rsidP="0088438E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Макаричев</w:t>
            </w:r>
            <w:proofErr w:type="spellEnd"/>
            <w:r w:rsidRPr="004373DD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 xml:space="preserve"> Е.И.</w:t>
            </w:r>
          </w:p>
        </w:tc>
      </w:tr>
    </w:tbl>
    <w:p w:rsidR="00062494" w:rsidRPr="00A178A5" w:rsidRDefault="00062494" w:rsidP="004373DD">
      <w:pPr>
        <w:spacing w:after="0" w:line="240" w:lineRule="auto"/>
        <w:contextualSpacing/>
        <w:rPr>
          <w:rFonts w:ascii="Liberation Serif" w:hAnsi="Liberation Serif" w:cs="Liberation Serif"/>
          <w:sz w:val="28"/>
          <w:szCs w:val="28"/>
        </w:rPr>
      </w:pPr>
    </w:p>
    <w:sectPr w:rsidR="00062494" w:rsidRPr="00A178A5" w:rsidSect="00F338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F4C"/>
    <w:multiLevelType w:val="hybridMultilevel"/>
    <w:tmpl w:val="4644EB34"/>
    <w:lvl w:ilvl="0" w:tplc="02DC1EA6">
      <w:start w:val="1"/>
      <w:numFmt w:val="decimal"/>
      <w:lvlText w:val="%1."/>
      <w:lvlJc w:val="left"/>
      <w:pPr>
        <w:ind w:left="55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E585E"/>
    <w:multiLevelType w:val="hybridMultilevel"/>
    <w:tmpl w:val="993AAB7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443A6"/>
    <w:rsid w:val="00002D82"/>
    <w:rsid w:val="0002029A"/>
    <w:rsid w:val="00047C0A"/>
    <w:rsid w:val="00050624"/>
    <w:rsid w:val="00051374"/>
    <w:rsid w:val="00062494"/>
    <w:rsid w:val="00067EF5"/>
    <w:rsid w:val="000A0A40"/>
    <w:rsid w:val="000A4D10"/>
    <w:rsid w:val="000A75D1"/>
    <w:rsid w:val="000D2720"/>
    <w:rsid w:val="000E7F1E"/>
    <w:rsid w:val="000F7B52"/>
    <w:rsid w:val="00116EED"/>
    <w:rsid w:val="00123D34"/>
    <w:rsid w:val="0013048D"/>
    <w:rsid w:val="00180C89"/>
    <w:rsid w:val="001A2F34"/>
    <w:rsid w:val="001B2A83"/>
    <w:rsid w:val="001B6ED0"/>
    <w:rsid w:val="001E23B4"/>
    <w:rsid w:val="00222AD7"/>
    <w:rsid w:val="00230613"/>
    <w:rsid w:val="00234381"/>
    <w:rsid w:val="002427F2"/>
    <w:rsid w:val="00247F49"/>
    <w:rsid w:val="002516DC"/>
    <w:rsid w:val="002551BD"/>
    <w:rsid w:val="00272FD5"/>
    <w:rsid w:val="00274864"/>
    <w:rsid w:val="0027779C"/>
    <w:rsid w:val="00281832"/>
    <w:rsid w:val="00284440"/>
    <w:rsid w:val="002C3DC3"/>
    <w:rsid w:val="002C4EB0"/>
    <w:rsid w:val="002C7DED"/>
    <w:rsid w:val="002E0AE4"/>
    <w:rsid w:val="002E42CB"/>
    <w:rsid w:val="002E5988"/>
    <w:rsid w:val="00301910"/>
    <w:rsid w:val="00311440"/>
    <w:rsid w:val="00347E74"/>
    <w:rsid w:val="00361354"/>
    <w:rsid w:val="0036624E"/>
    <w:rsid w:val="00374372"/>
    <w:rsid w:val="003A07BB"/>
    <w:rsid w:val="003B2700"/>
    <w:rsid w:val="003D0B20"/>
    <w:rsid w:val="003F5A62"/>
    <w:rsid w:val="00402D4D"/>
    <w:rsid w:val="004138C2"/>
    <w:rsid w:val="004373DD"/>
    <w:rsid w:val="00444A1A"/>
    <w:rsid w:val="00453FFB"/>
    <w:rsid w:val="00464EB9"/>
    <w:rsid w:val="0047585F"/>
    <w:rsid w:val="00482666"/>
    <w:rsid w:val="004B6FE4"/>
    <w:rsid w:val="004B72F8"/>
    <w:rsid w:val="004C459B"/>
    <w:rsid w:val="004D175F"/>
    <w:rsid w:val="004E15E4"/>
    <w:rsid w:val="004E5080"/>
    <w:rsid w:val="004F24E2"/>
    <w:rsid w:val="004F70FA"/>
    <w:rsid w:val="00503090"/>
    <w:rsid w:val="00506F21"/>
    <w:rsid w:val="005164AA"/>
    <w:rsid w:val="005371B7"/>
    <w:rsid w:val="00565947"/>
    <w:rsid w:val="005802D5"/>
    <w:rsid w:val="00585605"/>
    <w:rsid w:val="00593B1C"/>
    <w:rsid w:val="00596503"/>
    <w:rsid w:val="005A60C5"/>
    <w:rsid w:val="005B7D6A"/>
    <w:rsid w:val="005C2289"/>
    <w:rsid w:val="005C2914"/>
    <w:rsid w:val="005F2811"/>
    <w:rsid w:val="006443A6"/>
    <w:rsid w:val="006479DA"/>
    <w:rsid w:val="006545C7"/>
    <w:rsid w:val="006A1D1C"/>
    <w:rsid w:val="006A4E02"/>
    <w:rsid w:val="006B5801"/>
    <w:rsid w:val="006C2DFE"/>
    <w:rsid w:val="006D15AB"/>
    <w:rsid w:val="006E4BE6"/>
    <w:rsid w:val="007155E9"/>
    <w:rsid w:val="007265FF"/>
    <w:rsid w:val="007369A1"/>
    <w:rsid w:val="007609E8"/>
    <w:rsid w:val="00780F5F"/>
    <w:rsid w:val="00787029"/>
    <w:rsid w:val="007B4386"/>
    <w:rsid w:val="007B61A2"/>
    <w:rsid w:val="007C6608"/>
    <w:rsid w:val="007D0B5F"/>
    <w:rsid w:val="007D33BD"/>
    <w:rsid w:val="007E73B5"/>
    <w:rsid w:val="00800A2A"/>
    <w:rsid w:val="00802C34"/>
    <w:rsid w:val="00820BF2"/>
    <w:rsid w:val="008264D1"/>
    <w:rsid w:val="008276EC"/>
    <w:rsid w:val="00855093"/>
    <w:rsid w:val="00861717"/>
    <w:rsid w:val="0086646E"/>
    <w:rsid w:val="00870C5D"/>
    <w:rsid w:val="00883305"/>
    <w:rsid w:val="0088438E"/>
    <w:rsid w:val="008960FE"/>
    <w:rsid w:val="008D00AC"/>
    <w:rsid w:val="008D2939"/>
    <w:rsid w:val="008E367A"/>
    <w:rsid w:val="009205D5"/>
    <w:rsid w:val="00922C6F"/>
    <w:rsid w:val="00947477"/>
    <w:rsid w:val="00954409"/>
    <w:rsid w:val="00955840"/>
    <w:rsid w:val="009660DD"/>
    <w:rsid w:val="00984F27"/>
    <w:rsid w:val="009901C3"/>
    <w:rsid w:val="009A62B2"/>
    <w:rsid w:val="009F32EF"/>
    <w:rsid w:val="009F6584"/>
    <w:rsid w:val="00A0517A"/>
    <w:rsid w:val="00A178A5"/>
    <w:rsid w:val="00A22967"/>
    <w:rsid w:val="00A3312E"/>
    <w:rsid w:val="00A40DE7"/>
    <w:rsid w:val="00A7407A"/>
    <w:rsid w:val="00A812AB"/>
    <w:rsid w:val="00AA7C93"/>
    <w:rsid w:val="00AC2F1A"/>
    <w:rsid w:val="00AE374F"/>
    <w:rsid w:val="00AE5B75"/>
    <w:rsid w:val="00AF49D4"/>
    <w:rsid w:val="00B04F28"/>
    <w:rsid w:val="00B1404B"/>
    <w:rsid w:val="00B37C9B"/>
    <w:rsid w:val="00B811F3"/>
    <w:rsid w:val="00B97506"/>
    <w:rsid w:val="00BA4270"/>
    <w:rsid w:val="00BC6FE7"/>
    <w:rsid w:val="00BE12AF"/>
    <w:rsid w:val="00BF39AB"/>
    <w:rsid w:val="00C00D25"/>
    <w:rsid w:val="00C03F9A"/>
    <w:rsid w:val="00C10801"/>
    <w:rsid w:val="00C12DE5"/>
    <w:rsid w:val="00C13D70"/>
    <w:rsid w:val="00C322BD"/>
    <w:rsid w:val="00C55813"/>
    <w:rsid w:val="00CB7BB0"/>
    <w:rsid w:val="00CD53E8"/>
    <w:rsid w:val="00CE2637"/>
    <w:rsid w:val="00CE7D63"/>
    <w:rsid w:val="00D04EE5"/>
    <w:rsid w:val="00D04F3B"/>
    <w:rsid w:val="00D06874"/>
    <w:rsid w:val="00D07FD7"/>
    <w:rsid w:val="00D11229"/>
    <w:rsid w:val="00D43712"/>
    <w:rsid w:val="00D5101A"/>
    <w:rsid w:val="00DA6C59"/>
    <w:rsid w:val="00DE4210"/>
    <w:rsid w:val="00E12A07"/>
    <w:rsid w:val="00E22C55"/>
    <w:rsid w:val="00E2736F"/>
    <w:rsid w:val="00E27638"/>
    <w:rsid w:val="00E27DF4"/>
    <w:rsid w:val="00E4332E"/>
    <w:rsid w:val="00E5037C"/>
    <w:rsid w:val="00E57F6A"/>
    <w:rsid w:val="00E710AF"/>
    <w:rsid w:val="00E738B5"/>
    <w:rsid w:val="00E83115"/>
    <w:rsid w:val="00E8536C"/>
    <w:rsid w:val="00EA343E"/>
    <w:rsid w:val="00EB1D23"/>
    <w:rsid w:val="00EC172D"/>
    <w:rsid w:val="00EC6749"/>
    <w:rsid w:val="00ED292F"/>
    <w:rsid w:val="00ED7890"/>
    <w:rsid w:val="00ED7B38"/>
    <w:rsid w:val="00EF44FE"/>
    <w:rsid w:val="00EF7390"/>
    <w:rsid w:val="00F05DDA"/>
    <w:rsid w:val="00F320AF"/>
    <w:rsid w:val="00F33850"/>
    <w:rsid w:val="00F50F19"/>
    <w:rsid w:val="00F60055"/>
    <w:rsid w:val="00F7450D"/>
    <w:rsid w:val="00F82C2C"/>
    <w:rsid w:val="00F842BF"/>
    <w:rsid w:val="00F84E78"/>
    <w:rsid w:val="00F863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  <w:style w:type="paragraph" w:customStyle="1" w:styleId="1">
    <w:name w:val="Без интервала1"/>
    <w:uiPriority w:val="2"/>
    <w:rsid w:val="0047585F"/>
    <w:pPr>
      <w:suppressAutoHyphens/>
      <w:spacing w:after="0" w:line="100" w:lineRule="atLeast"/>
    </w:pPr>
    <w:rPr>
      <w:rFonts w:ascii="Calibri" w:eastAsia="SimSun" w:hAnsi="Calibri" w:cs="Calibri"/>
      <w:lang w:eastAsia="zh-CN"/>
    </w:rPr>
  </w:style>
  <w:style w:type="paragraph" w:styleId="a4">
    <w:name w:val="Body Text"/>
    <w:basedOn w:val="a"/>
    <w:link w:val="a5"/>
    <w:rsid w:val="003F5A62"/>
    <w:pPr>
      <w:suppressAutoHyphens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zh-CN"/>
    </w:rPr>
  </w:style>
  <w:style w:type="character" w:customStyle="1" w:styleId="a5">
    <w:name w:val="Основной текст Знак"/>
    <w:basedOn w:val="a0"/>
    <w:link w:val="a4"/>
    <w:rsid w:val="003F5A62"/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a6">
    <w:name w:val="Document Map"/>
    <w:basedOn w:val="a"/>
    <w:link w:val="a7"/>
    <w:uiPriority w:val="99"/>
    <w:semiHidden/>
    <w:unhideWhenUsed/>
    <w:rsid w:val="002E0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2E0AE4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123D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DD204-6DDF-4DE1-A821-C92C22AEE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5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ZhannaOMS</dc:creator>
  <cp:lastModifiedBy>SpecOMS02</cp:lastModifiedBy>
  <cp:revision>143</cp:revision>
  <dcterms:created xsi:type="dcterms:W3CDTF">2025-04-15T03:55:00Z</dcterms:created>
  <dcterms:modified xsi:type="dcterms:W3CDTF">2026-02-02T03:52:00Z</dcterms:modified>
</cp:coreProperties>
</file>